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18A10" w14:textId="77777777" w:rsidR="00341BD7" w:rsidRDefault="00341BD7" w:rsidP="00341BD7">
      <w:bookmarkStart w:id="0" w:name="_GoBack"/>
      <w:bookmarkEnd w:id="0"/>
    </w:p>
    <w:p w14:paraId="1A8A53F1" w14:textId="77777777" w:rsidR="00341BD7" w:rsidRDefault="00341BD7" w:rsidP="00341BD7"/>
    <w:p w14:paraId="47C30D02" w14:textId="77777777" w:rsidR="00341BD7" w:rsidRDefault="00341BD7" w:rsidP="00341BD7"/>
    <w:p w14:paraId="20D6D201" w14:textId="77777777" w:rsidR="00341BD7" w:rsidRDefault="00341BD7" w:rsidP="00341BD7"/>
    <w:p w14:paraId="6C4346C1" w14:textId="77777777" w:rsidR="00341BD7" w:rsidRDefault="00341BD7" w:rsidP="00341BD7"/>
    <w:p w14:paraId="6BFE4482" w14:textId="77777777" w:rsidR="00341BD7" w:rsidRDefault="00341BD7" w:rsidP="00341BD7"/>
    <w:p w14:paraId="14972CBC" w14:textId="77777777" w:rsidR="00341BD7" w:rsidRDefault="00341BD7" w:rsidP="00341BD7"/>
    <w:p w14:paraId="7D6D1071" w14:textId="680D62EE" w:rsidR="00C64A10" w:rsidRPr="00C64A10" w:rsidRDefault="009F5425" w:rsidP="00C64A10">
      <w:pPr>
        <w:spacing w:after="0" w:line="240" w:lineRule="auto"/>
        <w:contextualSpacing/>
        <w:jc w:val="center"/>
        <w:outlineLvl w:val="0"/>
        <w:rPr>
          <w:rFonts w:cs="Times"/>
          <w:sz w:val="44"/>
          <w:szCs w:val="44"/>
        </w:rPr>
      </w:pPr>
      <w:r w:rsidRPr="009F5425">
        <w:rPr>
          <w:rFonts w:cs="Times"/>
          <w:sz w:val="44"/>
          <w:szCs w:val="44"/>
        </w:rPr>
        <w:t>ASENTAMIENTO HUMANO DE HECHO Y CONSOLIDADO DE INTÉRES SOCIAL</w:t>
      </w:r>
      <w:r w:rsidR="00183564">
        <w:rPr>
          <w:rFonts w:cs="Times"/>
          <w:sz w:val="44"/>
          <w:szCs w:val="44"/>
        </w:rPr>
        <w:t xml:space="preserve"> DENOMINADO</w:t>
      </w:r>
      <w:r w:rsidR="00E00678">
        <w:rPr>
          <w:rFonts w:cs="Times"/>
          <w:sz w:val="44"/>
          <w:szCs w:val="44"/>
        </w:rPr>
        <w:t xml:space="preserve"> </w:t>
      </w:r>
      <w:r w:rsidR="00C64A10" w:rsidRPr="00C64A10">
        <w:rPr>
          <w:rFonts w:cs="Times"/>
          <w:sz w:val="44"/>
          <w:szCs w:val="44"/>
        </w:rPr>
        <w:t>COMITÉ PRO-MEJORAS DEL BARRIO CATZUQUI DE MONCAYO</w:t>
      </w:r>
    </w:p>
    <w:p w14:paraId="4D45506C" w14:textId="6A98A7DF" w:rsidR="00820C55" w:rsidRPr="00820C55" w:rsidRDefault="00820C55" w:rsidP="00C64A10">
      <w:pPr>
        <w:spacing w:after="0" w:line="240" w:lineRule="auto"/>
        <w:contextualSpacing/>
        <w:jc w:val="center"/>
        <w:outlineLvl w:val="0"/>
        <w:rPr>
          <w:rFonts w:cs="Times"/>
          <w:sz w:val="44"/>
          <w:szCs w:val="44"/>
        </w:rPr>
      </w:pPr>
    </w:p>
    <w:p w14:paraId="772B1493" w14:textId="77777777" w:rsidR="00341BD7" w:rsidRDefault="00341BD7" w:rsidP="00DC210D">
      <w:pPr>
        <w:autoSpaceDE w:val="0"/>
        <w:autoSpaceDN w:val="0"/>
        <w:adjustRightInd w:val="0"/>
        <w:jc w:val="center"/>
        <w:rPr>
          <w:rFonts w:cs="Times"/>
          <w:sz w:val="40"/>
          <w:szCs w:val="40"/>
        </w:rPr>
      </w:pPr>
    </w:p>
    <w:p w14:paraId="4AC14755" w14:textId="77777777" w:rsidR="00341BD7" w:rsidRDefault="00341BD7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73DA7280" w14:textId="77777777" w:rsidR="00341BD7" w:rsidRDefault="00341BD7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7176B88C" w14:textId="77777777" w:rsidR="002F638C" w:rsidRDefault="002F638C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03D4E0F1" w14:textId="64961A54" w:rsidR="00E00678" w:rsidRPr="00C64A10" w:rsidRDefault="00341BD7" w:rsidP="00254EBC">
      <w:pPr>
        <w:autoSpaceDE w:val="0"/>
        <w:autoSpaceDN w:val="0"/>
        <w:adjustRightInd w:val="0"/>
        <w:jc w:val="center"/>
        <w:rPr>
          <w:rFonts w:cs="Times"/>
          <w:sz w:val="24"/>
          <w:szCs w:val="24"/>
        </w:rPr>
      </w:pPr>
      <w:r w:rsidRPr="00341BD7">
        <w:rPr>
          <w:rFonts w:cs="Times"/>
          <w:sz w:val="24"/>
          <w:szCs w:val="24"/>
        </w:rPr>
        <w:t xml:space="preserve">PARROQUIA </w:t>
      </w:r>
      <w:r w:rsidR="00C64A10" w:rsidRPr="00C64A10">
        <w:rPr>
          <w:rFonts w:cs="Times"/>
          <w:sz w:val="24"/>
          <w:szCs w:val="24"/>
        </w:rPr>
        <w:t>CONDADO</w:t>
      </w:r>
    </w:p>
    <w:p w14:paraId="433CD15B" w14:textId="6CED38BE" w:rsidR="00341BD7" w:rsidRPr="00C64A10" w:rsidRDefault="00341BD7" w:rsidP="00254EBC">
      <w:pPr>
        <w:autoSpaceDE w:val="0"/>
        <w:autoSpaceDN w:val="0"/>
        <w:adjustRightInd w:val="0"/>
        <w:jc w:val="center"/>
        <w:rPr>
          <w:rFonts w:cs="Times"/>
          <w:sz w:val="24"/>
          <w:szCs w:val="24"/>
        </w:rPr>
      </w:pPr>
      <w:r w:rsidRPr="00341BD7">
        <w:rPr>
          <w:rFonts w:cs="Times"/>
          <w:sz w:val="24"/>
          <w:szCs w:val="24"/>
        </w:rPr>
        <w:t xml:space="preserve">ADMINISTRACION ZONAL </w:t>
      </w:r>
      <w:r w:rsidR="00C64A10" w:rsidRPr="00C64A10">
        <w:rPr>
          <w:rFonts w:cs="Times"/>
          <w:sz w:val="24"/>
          <w:szCs w:val="24"/>
        </w:rPr>
        <w:t>LA DELICIA</w:t>
      </w:r>
    </w:p>
    <w:p w14:paraId="0F38645B" w14:textId="77777777" w:rsidR="00341BD7" w:rsidRDefault="00341BD7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016EB7CD" w14:textId="77777777" w:rsidR="00341BD7" w:rsidRDefault="00341BD7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0F8DE48E" w14:textId="77777777" w:rsidR="00341BD7" w:rsidRDefault="00341BD7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5185CE17" w14:textId="77777777" w:rsidR="00341BD7" w:rsidRDefault="00341BD7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154017AC" w14:textId="77777777" w:rsidR="00341BD7" w:rsidRDefault="00341BD7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56D8CC0B" w14:textId="77777777" w:rsidR="00341BD7" w:rsidRDefault="00341BD7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5618A26E" w14:textId="77777777" w:rsidR="00341BD7" w:rsidRDefault="00341BD7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0A1C2709" w14:textId="77777777" w:rsidR="00341BD7" w:rsidRDefault="00341BD7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75124C46" w14:textId="77777777" w:rsidR="00341BD7" w:rsidRDefault="00341BD7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5A05089F" w14:textId="77777777" w:rsidR="00341BD7" w:rsidRDefault="00341BD7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0E28AAE2" w14:textId="77777777" w:rsidR="00341BD7" w:rsidRDefault="00341BD7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493061E3" w14:textId="77777777" w:rsidR="00341BD7" w:rsidRDefault="00341BD7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510C0AF9" w14:textId="77777777" w:rsidR="00581BD1" w:rsidRDefault="00581BD1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560DC52D" w14:textId="77777777" w:rsidR="00581BD1" w:rsidRDefault="00581BD1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69523D91" w14:textId="77777777" w:rsidR="00581BD1" w:rsidRDefault="00581BD1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1310C4F0" w14:textId="77777777" w:rsidR="00581BD1" w:rsidRDefault="00581BD1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1426CA46" w14:textId="77777777" w:rsidR="00097797" w:rsidRDefault="00097797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60282DBC" w14:textId="77777777" w:rsidR="00341BD7" w:rsidRDefault="00341BD7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006F7133" w14:textId="77777777" w:rsidR="00341BD7" w:rsidRDefault="00341BD7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  <w:r>
        <w:rPr>
          <w:rFonts w:cs="Times"/>
          <w:sz w:val="40"/>
          <w:szCs w:val="40"/>
        </w:rPr>
        <w:t>ANEXO 1</w:t>
      </w:r>
    </w:p>
    <w:p w14:paraId="4E565438" w14:textId="77777777" w:rsidR="00341BD7" w:rsidRDefault="00341BD7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60E9C601" w14:textId="77777777" w:rsidR="00341BD7" w:rsidRDefault="00341BD7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  <w:r w:rsidRPr="00EB1305">
        <w:rPr>
          <w:rFonts w:cs="Times"/>
          <w:sz w:val="40"/>
          <w:szCs w:val="40"/>
        </w:rPr>
        <w:t xml:space="preserve">CUADRO DE ESPECIFICACIÓN DE LOS LOTES PRODUCTO DEL FRACCIONAMIENTO, CON </w:t>
      </w:r>
      <w:r w:rsidR="00183564" w:rsidRPr="00EB1305">
        <w:rPr>
          <w:rFonts w:cs="Times"/>
          <w:sz w:val="40"/>
          <w:szCs w:val="40"/>
        </w:rPr>
        <w:t>SU IDENTIFICACIÓN</w:t>
      </w:r>
    </w:p>
    <w:p w14:paraId="035DFB9E" w14:textId="77777777" w:rsidR="00DC210D" w:rsidRDefault="00DC210D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478A9B6A" w14:textId="77777777" w:rsidR="00DC210D" w:rsidRDefault="00DC210D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2B790222" w14:textId="77777777" w:rsidR="00DC210D" w:rsidRDefault="00DC210D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5C5396E9" w14:textId="77777777" w:rsidR="00DC210D" w:rsidRDefault="00DC210D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0DD14A34" w14:textId="77777777" w:rsidR="00DC210D" w:rsidRDefault="00DC210D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31187366" w14:textId="77777777" w:rsidR="00DC210D" w:rsidRDefault="00DC210D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120FE6FA" w14:textId="77777777" w:rsidR="00DC210D" w:rsidRDefault="00DC210D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071CACE9" w14:textId="77777777" w:rsidR="00DC210D" w:rsidRDefault="00DC210D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722220F0" w14:textId="77777777" w:rsidR="00DC210D" w:rsidRDefault="00DC210D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22567D2B" w14:textId="77777777" w:rsidR="00DC210D" w:rsidRDefault="00DC210D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6B0C9656" w14:textId="77777777" w:rsidR="00DC210D" w:rsidRDefault="00DC210D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5CF05887" w14:textId="77777777" w:rsidR="00DC210D" w:rsidRDefault="00DC210D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0B81137B" w14:textId="77777777" w:rsidR="00341BD7" w:rsidRDefault="00341BD7" w:rsidP="00341BD7"/>
    <w:p w14:paraId="71D50064" w14:textId="77777777" w:rsidR="00341BD7" w:rsidRDefault="00341BD7" w:rsidP="00341BD7"/>
    <w:p w14:paraId="137CEAB3" w14:textId="77777777" w:rsidR="00341BD7" w:rsidRDefault="00341BD7" w:rsidP="00341BD7"/>
    <w:p w14:paraId="20F35332" w14:textId="77777777" w:rsidR="00EE43A0" w:rsidRDefault="00EE43A0" w:rsidP="00341BD7"/>
    <w:p w14:paraId="56A58592" w14:textId="77777777" w:rsidR="0073672C" w:rsidRDefault="0073672C" w:rsidP="00341BD7"/>
    <w:tbl>
      <w:tblPr>
        <w:tblW w:w="9639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250"/>
        <w:gridCol w:w="1017"/>
        <w:gridCol w:w="1167"/>
        <w:gridCol w:w="1917"/>
        <w:gridCol w:w="1534"/>
        <w:gridCol w:w="2044"/>
      </w:tblGrid>
      <w:tr w:rsidR="0073672C" w:rsidRPr="0073672C" w14:paraId="69193DA5" w14:textId="77777777" w:rsidTr="0073672C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31A6DA8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LOTE Nº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7EDB394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AREA BRUTA (M2)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50EFDAC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AREA UTIL (M2)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B267F36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NORTE                           (M)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EEAF849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SUR                                    (M)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743CECE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ESTE                             (M)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F6176D9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OESTE                            (M)</w:t>
            </w:r>
          </w:p>
        </w:tc>
      </w:tr>
      <w:tr w:rsidR="0073672C" w:rsidRPr="0073672C" w14:paraId="68E521DB" w14:textId="77777777" w:rsidTr="0073672C">
        <w:trPr>
          <w:trHeight w:val="50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C27B" w14:textId="77777777" w:rsidR="0073672C" w:rsidRPr="0073672C" w:rsidRDefault="0073672C" w:rsidP="00736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8C80" w14:textId="77777777" w:rsidR="0073672C" w:rsidRPr="0073672C" w:rsidRDefault="0073672C" w:rsidP="00736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DD98" w14:textId="77777777" w:rsidR="0073672C" w:rsidRPr="0073672C" w:rsidRDefault="0073672C" w:rsidP="00736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FAEA" w14:textId="77777777" w:rsidR="0073672C" w:rsidRPr="0073672C" w:rsidRDefault="0073672C" w:rsidP="00736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D606" w14:textId="77777777" w:rsidR="0073672C" w:rsidRPr="0073672C" w:rsidRDefault="0073672C" w:rsidP="00736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7720" w14:textId="77777777" w:rsidR="0073672C" w:rsidRPr="0073672C" w:rsidRDefault="0073672C" w:rsidP="00736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E362" w14:textId="77777777" w:rsidR="0073672C" w:rsidRPr="0073672C" w:rsidRDefault="0073672C" w:rsidP="00736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3672C" w:rsidRPr="0073672C" w14:paraId="3841419D" w14:textId="77777777" w:rsidTr="0073672C">
        <w:trPr>
          <w:trHeight w:val="50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C71E" w14:textId="77777777" w:rsidR="0073672C" w:rsidRPr="0073672C" w:rsidRDefault="0073672C" w:rsidP="00736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ADB3" w14:textId="77777777" w:rsidR="0073672C" w:rsidRPr="0073672C" w:rsidRDefault="0073672C" w:rsidP="00736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AA22" w14:textId="77777777" w:rsidR="0073672C" w:rsidRPr="0073672C" w:rsidRDefault="0073672C" w:rsidP="00736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AA8CD" w14:textId="77777777" w:rsidR="0073672C" w:rsidRPr="0073672C" w:rsidRDefault="0073672C" w:rsidP="00736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A121" w14:textId="77777777" w:rsidR="0073672C" w:rsidRPr="0073672C" w:rsidRDefault="0073672C" w:rsidP="00736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54F7" w14:textId="77777777" w:rsidR="0073672C" w:rsidRPr="0073672C" w:rsidRDefault="0073672C" w:rsidP="00736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69BD" w14:textId="77777777" w:rsidR="0073672C" w:rsidRPr="0073672C" w:rsidRDefault="0073672C" w:rsidP="007367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3672C" w:rsidRPr="0073672C" w14:paraId="1474B8CA" w14:textId="77777777" w:rsidTr="0073672C">
        <w:trPr>
          <w:trHeight w:val="4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0897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598E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2560,73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681D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2560,73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FDF8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 xml:space="preserve">68,83M CON LOTE Nº2 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0057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LD= 82,03 M CON PROPIEDAD PRIVADA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DD01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10,00 M CON LOTE Nº 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2935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LD= 53,39 M CON Ca Laguna CRISTOCOCHA</w:t>
            </w:r>
          </w:p>
        </w:tc>
      </w:tr>
      <w:tr w:rsidR="0073672C" w:rsidRPr="0073672C" w14:paraId="6A71E410" w14:textId="77777777" w:rsidTr="0073672C">
        <w:trPr>
          <w:trHeight w:val="22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CB63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8308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2762,88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C397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2762,88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5119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LD= 118,38 M CON LOTE 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EC60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LD= 78,83 M CON LOTE 1 ; LD = 54,72 M CON PROPIEDAD PRIVADA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CC81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21,15 M CON Ca Laguna CRISTOCOCHA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6274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20,00 M Ca Laguna CRISTOCOCHA</w:t>
            </w:r>
          </w:p>
        </w:tc>
      </w:tr>
      <w:tr w:rsidR="0073672C" w:rsidRPr="0073672C" w14:paraId="6B5A6590" w14:textId="77777777" w:rsidTr="0073672C">
        <w:trPr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379E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8143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2792,97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D183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2792,97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7743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LD= 121,39 M CON LOTE 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3C06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LD= 118,38 M CON LOTE 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A797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30,77 M CON Ca Laguna CRISTOCOCHA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3DE6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22,31 M CON Ca Laguna CRISTOCOCHA</w:t>
            </w:r>
          </w:p>
        </w:tc>
      </w:tr>
      <w:tr w:rsidR="0073672C" w:rsidRPr="0073672C" w14:paraId="0640ECD2" w14:textId="77777777" w:rsidTr="0073672C">
        <w:trPr>
          <w:trHeight w:val="1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2A52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3991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2792,97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6F35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2792,97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FDB9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LD= 121,76 M CON LOTE 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8842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LD= 121,39 M CON LOTE 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3519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24,99 M CON Ca Laguna CRISTOCOCHA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FA36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25,76 M CON Ca Laguna CRISTOCOCHA</w:t>
            </w:r>
          </w:p>
        </w:tc>
      </w:tr>
      <w:tr w:rsidR="0073672C" w:rsidRPr="0073672C" w14:paraId="7A5D6DB2" w14:textId="77777777" w:rsidTr="0073672C">
        <w:trPr>
          <w:trHeight w:val="1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E9DE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9840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2792,97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CEB4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2792,97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A82E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LD= 117,42 M CON LOTE 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CFEA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LD= 121,76 M CON LOTE 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30BA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16,37 M CON Ca Laguna CRISTOCOCHA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3EEA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20,52 M CON Ca Laguna CRISTOCOCHA</w:t>
            </w:r>
          </w:p>
        </w:tc>
      </w:tr>
      <w:tr w:rsidR="0073672C" w:rsidRPr="0073672C" w14:paraId="059F644C" w14:textId="77777777" w:rsidTr="0073672C">
        <w:trPr>
          <w:trHeight w:val="1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4BEF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FCD8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2792,97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CF65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2792,97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493B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LD= 110,81 M CON LOTE 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39B9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LD= 117,42 M CON LOTE 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2726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26,59 M CON Ca Laguna CRISTOCOCHA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DECF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24,99 M CON Ca Laguna CRISTOCOCHA</w:t>
            </w:r>
          </w:p>
        </w:tc>
      </w:tr>
      <w:tr w:rsidR="0073672C" w:rsidRPr="0073672C" w14:paraId="6F839A0F" w14:textId="77777777" w:rsidTr="0073672C">
        <w:trPr>
          <w:trHeight w:val="3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7AD2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A182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2792,97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BC31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2792,97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4D9D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91,71 M CON AREA VERDE 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4127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LD= 110,81 M CON LOTE 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22B9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27,23 CON Ca Laguna CRISTOCOCHA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FDD5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LD= 31,55 CON Ca Laguna CRISTOCOCHA</w:t>
            </w:r>
          </w:p>
        </w:tc>
      </w:tr>
      <w:tr w:rsidR="0073672C" w:rsidRPr="0073672C" w14:paraId="65C9DE2E" w14:textId="77777777" w:rsidTr="0073672C">
        <w:trPr>
          <w:trHeight w:val="3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2ECE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6A54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1334,42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FC06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1334,42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2E0C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27,47 M CON PROPIEDAD PRIVADA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6138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32,07 M CON LOTE 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7988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52,25 M CON Ca Laguna CRISTOCOCHA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4E98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41,76 M CON PROPIEDAD PRIVADA</w:t>
            </w:r>
          </w:p>
        </w:tc>
      </w:tr>
      <w:tr w:rsidR="0073672C" w:rsidRPr="0073672C" w14:paraId="7740C7FA" w14:textId="77777777" w:rsidTr="0073672C">
        <w:trPr>
          <w:trHeight w:val="2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7710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46F3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500,00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C394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500,00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BC70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32,07 M CON LOTE 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ECF4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33,27 M CON LOTE 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256E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15,67 M CON Ca Laguna CRISTOCOCHA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D02B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15,33 M CON PROPIEDAD PRIVADA</w:t>
            </w:r>
          </w:p>
        </w:tc>
      </w:tr>
      <w:tr w:rsidR="0073672C" w:rsidRPr="0073672C" w14:paraId="74D67681" w14:textId="77777777" w:rsidTr="0073672C">
        <w:trPr>
          <w:trHeight w:val="3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B12B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6F19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500,38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FFED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500,38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0BE0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33,27 M CON LOTE 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75FB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34,73 M CON LOTE 11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DD5A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14,97  M CON Ca Laguna CRISTOCOCHA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7DE5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14,77 M CON PROPIEDAD PRIVADA</w:t>
            </w:r>
          </w:p>
        </w:tc>
      </w:tr>
      <w:tr w:rsidR="0073672C" w:rsidRPr="0073672C" w14:paraId="65B2F11C" w14:textId="77777777" w:rsidTr="0073672C">
        <w:trPr>
          <w:trHeight w:val="4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3B88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B63B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1298,35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EFDF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1298,35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E9D8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34,73 M CON LOTE 10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E746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36,31 M CON LOTE 12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402C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37,20  M CON Ca Laguna CRISTOCOCHA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A65B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36,95 M CON PROPIEDAD PRIVADA</w:t>
            </w:r>
          </w:p>
        </w:tc>
      </w:tr>
      <w:tr w:rsidR="0073672C" w:rsidRPr="0073672C" w14:paraId="76C5E8E3" w14:textId="77777777" w:rsidTr="0073672C">
        <w:trPr>
          <w:trHeight w:val="53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A959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7D92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1299,99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1366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1299,99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DCDD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36,31 M CON LOTE 11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D596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37,23 M CON Ca Laguna CRISTOCOCHA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CA64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29,36  M CON Ca Laguna CRISTOCOCHA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0B36" w14:textId="77777777" w:rsidR="0073672C" w:rsidRPr="0073672C" w:rsidRDefault="0073672C" w:rsidP="007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73672C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38,81 M CON PROPIEDAD PRIVADA</w:t>
            </w:r>
          </w:p>
        </w:tc>
      </w:tr>
    </w:tbl>
    <w:p w14:paraId="27021B51" w14:textId="77777777" w:rsidR="0073672C" w:rsidRDefault="0073672C" w:rsidP="00341BD7"/>
    <w:p w14:paraId="6DE7A361" w14:textId="77777777" w:rsidR="00EE43A0" w:rsidRDefault="00EE43A0" w:rsidP="00341BD7"/>
    <w:p w14:paraId="48A52A16" w14:textId="77777777" w:rsidR="00E42229" w:rsidRPr="00254EBC" w:rsidRDefault="00E42229" w:rsidP="00341BD7"/>
    <w:p w14:paraId="5A6614D7" w14:textId="77777777" w:rsidR="00F56DB0" w:rsidRDefault="00F56DB0" w:rsidP="00E42229">
      <w:pPr>
        <w:spacing w:after="0" w:line="240" w:lineRule="auto"/>
        <w:rPr>
          <w:rFonts w:cs="Times"/>
          <w:sz w:val="40"/>
          <w:szCs w:val="40"/>
        </w:rPr>
      </w:pPr>
    </w:p>
    <w:p w14:paraId="778290EE" w14:textId="77777777" w:rsidR="00C36439" w:rsidRDefault="00C36439" w:rsidP="001D287D">
      <w:pPr>
        <w:spacing w:after="0" w:line="240" w:lineRule="auto"/>
        <w:jc w:val="both"/>
        <w:rPr>
          <w:rFonts w:cs="Times"/>
          <w:sz w:val="40"/>
          <w:szCs w:val="40"/>
        </w:rPr>
      </w:pPr>
    </w:p>
    <w:p w14:paraId="59F138B7" w14:textId="77777777" w:rsidR="00E426C2" w:rsidRDefault="00E426C2" w:rsidP="001D287D">
      <w:pPr>
        <w:spacing w:after="0" w:line="240" w:lineRule="auto"/>
        <w:jc w:val="both"/>
        <w:rPr>
          <w:rFonts w:cs="Times"/>
          <w:sz w:val="40"/>
          <w:szCs w:val="40"/>
        </w:rPr>
      </w:pPr>
    </w:p>
    <w:p w14:paraId="66FEF079" w14:textId="77777777" w:rsidR="00C36439" w:rsidRDefault="00C36439" w:rsidP="001D287D">
      <w:pPr>
        <w:spacing w:after="0" w:line="240" w:lineRule="auto"/>
        <w:jc w:val="both"/>
        <w:rPr>
          <w:rFonts w:cs="Times"/>
          <w:sz w:val="40"/>
          <w:szCs w:val="40"/>
        </w:rPr>
      </w:pPr>
    </w:p>
    <w:p w14:paraId="6EF68011" w14:textId="77777777" w:rsidR="00581BD1" w:rsidRDefault="00581BD1" w:rsidP="001D287D">
      <w:pPr>
        <w:spacing w:after="0" w:line="240" w:lineRule="auto"/>
        <w:jc w:val="both"/>
        <w:rPr>
          <w:rFonts w:cs="Times"/>
          <w:sz w:val="40"/>
          <w:szCs w:val="40"/>
        </w:rPr>
      </w:pPr>
    </w:p>
    <w:p w14:paraId="019C081C" w14:textId="77777777" w:rsidR="00581BD1" w:rsidRDefault="00581BD1" w:rsidP="001D287D">
      <w:pPr>
        <w:spacing w:after="0" w:line="240" w:lineRule="auto"/>
        <w:jc w:val="both"/>
        <w:rPr>
          <w:rFonts w:cs="Times"/>
          <w:sz w:val="40"/>
          <w:szCs w:val="40"/>
        </w:rPr>
      </w:pPr>
    </w:p>
    <w:p w14:paraId="789BE72D" w14:textId="77777777" w:rsidR="00AA4C06" w:rsidRDefault="00AA4C06" w:rsidP="001D287D">
      <w:pPr>
        <w:spacing w:after="0" w:line="240" w:lineRule="auto"/>
        <w:jc w:val="both"/>
        <w:rPr>
          <w:rFonts w:cs="Times"/>
          <w:sz w:val="40"/>
          <w:szCs w:val="40"/>
        </w:rPr>
      </w:pPr>
    </w:p>
    <w:p w14:paraId="17575FB1" w14:textId="77777777" w:rsidR="00AA4C06" w:rsidRDefault="00AA4C06" w:rsidP="001D287D">
      <w:pPr>
        <w:spacing w:after="0" w:line="240" w:lineRule="auto"/>
        <w:jc w:val="both"/>
        <w:rPr>
          <w:rFonts w:cs="Times"/>
          <w:sz w:val="40"/>
          <w:szCs w:val="40"/>
        </w:rPr>
      </w:pPr>
    </w:p>
    <w:p w14:paraId="6655A6F3" w14:textId="77777777" w:rsidR="006D09F3" w:rsidRDefault="006D09F3" w:rsidP="00372C1A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7EF2ABF7" w14:textId="77777777" w:rsidR="006D09F3" w:rsidRDefault="006D09F3" w:rsidP="00372C1A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3EBC0DF4" w14:textId="77777777" w:rsidR="006D09F3" w:rsidRDefault="006D09F3" w:rsidP="00372C1A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79A4BA56" w14:textId="77777777" w:rsidR="00372C1A" w:rsidRDefault="00372C1A" w:rsidP="00372C1A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  <w:r>
        <w:rPr>
          <w:rFonts w:cs="Times"/>
          <w:sz w:val="40"/>
          <w:szCs w:val="40"/>
        </w:rPr>
        <w:t>ANEXO 2</w:t>
      </w:r>
    </w:p>
    <w:p w14:paraId="3F8D7A2A" w14:textId="77777777" w:rsidR="00372C1A" w:rsidRDefault="00372C1A" w:rsidP="00372C1A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31948017" w14:textId="77777777" w:rsidR="00372C1A" w:rsidRDefault="00372C1A" w:rsidP="00372C1A">
      <w:pPr>
        <w:jc w:val="center"/>
        <w:rPr>
          <w:rFonts w:cs="Times"/>
          <w:sz w:val="40"/>
          <w:szCs w:val="40"/>
        </w:rPr>
      </w:pPr>
      <w:r w:rsidRPr="00EB1305">
        <w:rPr>
          <w:rFonts w:cs="Times"/>
          <w:sz w:val="40"/>
          <w:szCs w:val="40"/>
        </w:rPr>
        <w:t>IDENTIFICACIÓN DE LOS LOTES QUE SE REGULARIZARÁN POR EXCEPCIÓN.</w:t>
      </w:r>
    </w:p>
    <w:p w14:paraId="2902BC3D" w14:textId="77777777" w:rsidR="00372C1A" w:rsidRDefault="00372C1A" w:rsidP="00372C1A">
      <w:pPr>
        <w:jc w:val="center"/>
        <w:rPr>
          <w:rFonts w:cs="Times"/>
          <w:sz w:val="40"/>
          <w:szCs w:val="40"/>
        </w:rPr>
      </w:pPr>
    </w:p>
    <w:p w14:paraId="796B353D" w14:textId="77777777" w:rsidR="00F56DB0" w:rsidRDefault="00F56DB0" w:rsidP="00341BD7">
      <w:pPr>
        <w:jc w:val="center"/>
        <w:rPr>
          <w:rFonts w:cs="Times"/>
          <w:sz w:val="40"/>
          <w:szCs w:val="40"/>
        </w:rPr>
      </w:pPr>
    </w:p>
    <w:p w14:paraId="20E662D1" w14:textId="77777777" w:rsidR="00F56DB0" w:rsidRDefault="00F56DB0" w:rsidP="00341BD7">
      <w:pPr>
        <w:jc w:val="center"/>
        <w:rPr>
          <w:rFonts w:cs="Times"/>
          <w:sz w:val="40"/>
          <w:szCs w:val="40"/>
        </w:rPr>
      </w:pPr>
    </w:p>
    <w:p w14:paraId="4169B6EE" w14:textId="77777777" w:rsidR="00F56DB0" w:rsidRDefault="00F56DB0" w:rsidP="00341BD7">
      <w:pPr>
        <w:jc w:val="center"/>
        <w:rPr>
          <w:rFonts w:cs="Times"/>
          <w:sz w:val="40"/>
          <w:szCs w:val="40"/>
        </w:rPr>
      </w:pPr>
    </w:p>
    <w:p w14:paraId="0731EFED" w14:textId="77777777" w:rsidR="00372C1A" w:rsidRDefault="00372C1A" w:rsidP="00341BD7">
      <w:pPr>
        <w:jc w:val="center"/>
        <w:rPr>
          <w:rFonts w:cs="Times"/>
          <w:sz w:val="40"/>
          <w:szCs w:val="40"/>
        </w:rPr>
      </w:pPr>
    </w:p>
    <w:p w14:paraId="21CE0C39" w14:textId="77777777" w:rsidR="00372C1A" w:rsidRDefault="00372C1A" w:rsidP="00341BD7">
      <w:pPr>
        <w:jc w:val="center"/>
        <w:rPr>
          <w:rFonts w:cs="Times"/>
          <w:sz w:val="40"/>
          <w:szCs w:val="40"/>
        </w:rPr>
      </w:pPr>
    </w:p>
    <w:p w14:paraId="78B7B83A" w14:textId="77777777" w:rsidR="00372C1A" w:rsidRDefault="00372C1A" w:rsidP="00341BD7">
      <w:pPr>
        <w:jc w:val="center"/>
        <w:rPr>
          <w:rFonts w:cs="Times"/>
          <w:sz w:val="40"/>
          <w:szCs w:val="40"/>
        </w:rPr>
      </w:pPr>
    </w:p>
    <w:p w14:paraId="3B237AE3" w14:textId="77777777" w:rsidR="00372C1A" w:rsidRDefault="00372C1A" w:rsidP="00341BD7">
      <w:pPr>
        <w:jc w:val="center"/>
        <w:rPr>
          <w:rFonts w:cs="Times"/>
          <w:sz w:val="40"/>
          <w:szCs w:val="40"/>
        </w:rPr>
      </w:pPr>
    </w:p>
    <w:p w14:paraId="5B2E2D01" w14:textId="77777777" w:rsidR="00372C1A" w:rsidRDefault="00372C1A" w:rsidP="00341BD7">
      <w:pPr>
        <w:jc w:val="center"/>
        <w:rPr>
          <w:rFonts w:cs="Times"/>
          <w:sz w:val="40"/>
          <w:szCs w:val="40"/>
        </w:rPr>
      </w:pPr>
    </w:p>
    <w:p w14:paraId="158177B3" w14:textId="77777777" w:rsidR="00372C1A" w:rsidRDefault="00372C1A" w:rsidP="00341BD7">
      <w:pPr>
        <w:jc w:val="center"/>
        <w:rPr>
          <w:rFonts w:cs="Times"/>
          <w:sz w:val="40"/>
          <w:szCs w:val="40"/>
        </w:rPr>
      </w:pPr>
    </w:p>
    <w:p w14:paraId="22D9DCEE" w14:textId="77777777" w:rsidR="00372C1A" w:rsidRDefault="00372C1A" w:rsidP="00C36439">
      <w:pPr>
        <w:jc w:val="both"/>
        <w:rPr>
          <w:rFonts w:cs="Times"/>
          <w:sz w:val="40"/>
          <w:szCs w:val="40"/>
        </w:rPr>
      </w:pPr>
    </w:p>
    <w:p w14:paraId="1AFD5434" w14:textId="77777777" w:rsidR="00372C1A" w:rsidRDefault="00372C1A" w:rsidP="00341BD7">
      <w:pPr>
        <w:jc w:val="center"/>
        <w:rPr>
          <w:rFonts w:cs="Times"/>
          <w:sz w:val="40"/>
          <w:szCs w:val="40"/>
        </w:rPr>
      </w:pPr>
    </w:p>
    <w:p w14:paraId="1A13E04F" w14:textId="77777777" w:rsidR="002900C8" w:rsidRDefault="002900C8" w:rsidP="00341BD7">
      <w:pPr>
        <w:jc w:val="center"/>
        <w:rPr>
          <w:rFonts w:cs="Times"/>
          <w:sz w:val="40"/>
          <w:szCs w:val="40"/>
        </w:rPr>
      </w:pPr>
    </w:p>
    <w:p w14:paraId="4D9E0D55" w14:textId="77777777" w:rsidR="00097797" w:rsidRDefault="00097797" w:rsidP="00341BD7">
      <w:pPr>
        <w:jc w:val="center"/>
        <w:rPr>
          <w:rFonts w:cs="Times"/>
          <w:sz w:val="40"/>
          <w:szCs w:val="4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410"/>
        <w:gridCol w:w="2126"/>
        <w:gridCol w:w="2268"/>
      </w:tblGrid>
      <w:tr w:rsidR="00AE12B2" w14:paraId="56997933" w14:textId="77777777" w:rsidTr="0055708B">
        <w:tc>
          <w:tcPr>
            <w:tcW w:w="2410" w:type="dxa"/>
            <w:vMerge w:val="restart"/>
            <w:vAlign w:val="center"/>
          </w:tcPr>
          <w:p w14:paraId="0D039569" w14:textId="2E063674" w:rsidR="00AE12B2" w:rsidRPr="00F74262" w:rsidRDefault="00AE12B2" w:rsidP="00AE12B2">
            <w:pPr>
              <w:jc w:val="center"/>
              <w:rPr>
                <w:rFonts w:cs="Times"/>
                <w:b/>
                <w:sz w:val="24"/>
                <w:szCs w:val="24"/>
              </w:rPr>
            </w:pPr>
            <w:r w:rsidRPr="00F74262">
              <w:rPr>
                <w:rFonts w:cs="Times"/>
                <w:b/>
                <w:sz w:val="24"/>
                <w:szCs w:val="24"/>
              </w:rPr>
              <w:t xml:space="preserve">Lotes por excepción </w:t>
            </w:r>
          </w:p>
        </w:tc>
        <w:tc>
          <w:tcPr>
            <w:tcW w:w="2126" w:type="dxa"/>
            <w:vAlign w:val="center"/>
          </w:tcPr>
          <w:p w14:paraId="5D879723" w14:textId="4700294D" w:rsidR="00AE12B2" w:rsidRPr="00F74262" w:rsidRDefault="00AE12B2" w:rsidP="00AE12B2">
            <w:pPr>
              <w:jc w:val="center"/>
              <w:rPr>
                <w:rFonts w:cs="Times"/>
                <w:sz w:val="24"/>
                <w:szCs w:val="24"/>
              </w:rPr>
            </w:pPr>
            <w:r w:rsidRPr="00A234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14:paraId="35BE0A2F" w14:textId="6C3D4836" w:rsidR="00AE12B2" w:rsidRPr="00F74262" w:rsidRDefault="00AE12B2" w:rsidP="00AE12B2">
            <w:pPr>
              <w:jc w:val="center"/>
              <w:rPr>
                <w:rFonts w:cs="Times"/>
                <w:sz w:val="24"/>
                <w:szCs w:val="24"/>
              </w:rPr>
            </w:pPr>
            <w:r w:rsidRPr="00A23429">
              <w:rPr>
                <w:color w:val="000000"/>
                <w:sz w:val="20"/>
                <w:szCs w:val="20"/>
              </w:rPr>
              <w:t>1334,42</w:t>
            </w:r>
          </w:p>
        </w:tc>
      </w:tr>
      <w:tr w:rsidR="00AE12B2" w:rsidRPr="00C64A10" w14:paraId="1E39A537" w14:textId="77777777" w:rsidTr="0055708B">
        <w:tc>
          <w:tcPr>
            <w:tcW w:w="2410" w:type="dxa"/>
            <w:vMerge/>
          </w:tcPr>
          <w:p w14:paraId="58CB8858" w14:textId="4D144E52" w:rsidR="00AE12B2" w:rsidRPr="00C64A10" w:rsidRDefault="00AE12B2" w:rsidP="00AE12B2">
            <w:pPr>
              <w:jc w:val="center"/>
              <w:rPr>
                <w:rFonts w:cs="Times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33A8A9D" w14:textId="06082646" w:rsidR="00AE12B2" w:rsidRPr="00F74262" w:rsidRDefault="00AE12B2" w:rsidP="00AE12B2">
            <w:pPr>
              <w:jc w:val="center"/>
              <w:rPr>
                <w:rFonts w:cs="Times"/>
                <w:sz w:val="24"/>
                <w:szCs w:val="24"/>
              </w:rPr>
            </w:pPr>
            <w:r w:rsidRPr="00A234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14:paraId="47E45910" w14:textId="01B0F937" w:rsidR="00AE12B2" w:rsidRPr="00F74262" w:rsidRDefault="00AE12B2" w:rsidP="00AE12B2">
            <w:pPr>
              <w:jc w:val="center"/>
              <w:rPr>
                <w:rFonts w:cs="Times"/>
                <w:sz w:val="24"/>
                <w:szCs w:val="24"/>
              </w:rPr>
            </w:pPr>
            <w:r w:rsidRPr="00A23429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AE12B2" w:rsidRPr="00C64A10" w14:paraId="13E6DC31" w14:textId="77777777" w:rsidTr="0055708B">
        <w:tc>
          <w:tcPr>
            <w:tcW w:w="2410" w:type="dxa"/>
            <w:vMerge/>
          </w:tcPr>
          <w:p w14:paraId="3C6C4610" w14:textId="77777777" w:rsidR="00AE12B2" w:rsidRPr="00C64A10" w:rsidRDefault="00AE12B2" w:rsidP="00AE12B2">
            <w:pPr>
              <w:jc w:val="center"/>
              <w:rPr>
                <w:rFonts w:cs="Times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0C8B5BF" w14:textId="7D5565C7" w:rsidR="00AE12B2" w:rsidRPr="00F74262" w:rsidRDefault="00AE12B2" w:rsidP="00AE12B2">
            <w:pPr>
              <w:jc w:val="center"/>
              <w:rPr>
                <w:rFonts w:cs="Times"/>
                <w:sz w:val="24"/>
                <w:szCs w:val="24"/>
              </w:rPr>
            </w:pPr>
            <w:r w:rsidRPr="00A234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14:paraId="4EF1235F" w14:textId="502E8957" w:rsidR="00AE12B2" w:rsidRPr="00F74262" w:rsidRDefault="00AE12B2" w:rsidP="00AE12B2">
            <w:pPr>
              <w:jc w:val="center"/>
              <w:rPr>
                <w:rFonts w:cs="Times"/>
                <w:sz w:val="24"/>
                <w:szCs w:val="24"/>
              </w:rPr>
            </w:pPr>
            <w:r w:rsidRPr="00A23429">
              <w:rPr>
                <w:color w:val="000000"/>
                <w:sz w:val="20"/>
                <w:szCs w:val="20"/>
              </w:rPr>
              <w:t>500,38</w:t>
            </w:r>
          </w:p>
        </w:tc>
      </w:tr>
      <w:tr w:rsidR="00AE12B2" w:rsidRPr="00C64A10" w14:paraId="2507BE3D" w14:textId="77777777" w:rsidTr="0055708B">
        <w:tc>
          <w:tcPr>
            <w:tcW w:w="2410" w:type="dxa"/>
            <w:vMerge/>
          </w:tcPr>
          <w:p w14:paraId="1A99EDC3" w14:textId="77777777" w:rsidR="00AE12B2" w:rsidRPr="00C64A10" w:rsidRDefault="00AE12B2" w:rsidP="00AE12B2">
            <w:pPr>
              <w:jc w:val="center"/>
              <w:rPr>
                <w:rFonts w:cs="Times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E4320E4" w14:textId="2457BDBA" w:rsidR="00AE12B2" w:rsidRPr="00F74262" w:rsidRDefault="00AE12B2" w:rsidP="00AE12B2">
            <w:pPr>
              <w:jc w:val="center"/>
              <w:rPr>
                <w:rFonts w:cs="Times"/>
                <w:sz w:val="24"/>
                <w:szCs w:val="24"/>
              </w:rPr>
            </w:pPr>
            <w:r w:rsidRPr="00A234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14:paraId="10519682" w14:textId="55164A5B" w:rsidR="00AE12B2" w:rsidRPr="00F74262" w:rsidRDefault="00AE12B2" w:rsidP="00AE12B2">
            <w:pPr>
              <w:jc w:val="center"/>
              <w:rPr>
                <w:rFonts w:cs="Times"/>
                <w:sz w:val="24"/>
                <w:szCs w:val="24"/>
              </w:rPr>
            </w:pPr>
            <w:r w:rsidRPr="00A23429">
              <w:rPr>
                <w:color w:val="000000"/>
                <w:sz w:val="20"/>
                <w:szCs w:val="20"/>
              </w:rPr>
              <w:t>1298,35</w:t>
            </w:r>
          </w:p>
        </w:tc>
      </w:tr>
      <w:tr w:rsidR="00AE12B2" w:rsidRPr="00C64A10" w14:paraId="0BC0FA11" w14:textId="77777777" w:rsidTr="0055708B">
        <w:tc>
          <w:tcPr>
            <w:tcW w:w="2410" w:type="dxa"/>
            <w:vMerge/>
          </w:tcPr>
          <w:p w14:paraId="7A60FBDA" w14:textId="77777777" w:rsidR="00AE12B2" w:rsidRPr="00C64A10" w:rsidRDefault="00AE12B2" w:rsidP="00AE12B2">
            <w:pPr>
              <w:jc w:val="center"/>
              <w:rPr>
                <w:rFonts w:cs="Times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5AACA6F" w14:textId="532F7154" w:rsidR="00AE12B2" w:rsidRDefault="00AE12B2" w:rsidP="00AE12B2">
            <w:pPr>
              <w:jc w:val="center"/>
              <w:rPr>
                <w:rFonts w:cs="Times"/>
                <w:sz w:val="24"/>
                <w:szCs w:val="24"/>
              </w:rPr>
            </w:pPr>
            <w:r w:rsidRPr="00A2342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14:paraId="3425086D" w14:textId="5E1B8F69" w:rsidR="00AE12B2" w:rsidRPr="00C64A10" w:rsidRDefault="00AE12B2" w:rsidP="00AE12B2">
            <w:pPr>
              <w:jc w:val="center"/>
              <w:rPr>
                <w:rFonts w:cs="Times"/>
                <w:sz w:val="24"/>
                <w:szCs w:val="24"/>
              </w:rPr>
            </w:pPr>
            <w:r w:rsidRPr="00A23429">
              <w:rPr>
                <w:color w:val="000000"/>
                <w:sz w:val="20"/>
                <w:szCs w:val="20"/>
              </w:rPr>
              <w:t>1299,99</w:t>
            </w:r>
          </w:p>
        </w:tc>
      </w:tr>
    </w:tbl>
    <w:p w14:paraId="43725ABC" w14:textId="77777777" w:rsidR="00097797" w:rsidRPr="00C64A10" w:rsidRDefault="00097797" w:rsidP="00C64A10">
      <w:pPr>
        <w:spacing w:after="0" w:line="240" w:lineRule="auto"/>
        <w:jc w:val="center"/>
        <w:rPr>
          <w:rFonts w:cs="Times"/>
          <w:sz w:val="24"/>
          <w:szCs w:val="24"/>
        </w:rPr>
      </w:pPr>
    </w:p>
    <w:p w14:paraId="03941C25" w14:textId="150FA482" w:rsidR="00372C1A" w:rsidRDefault="00372C1A" w:rsidP="00341BD7">
      <w:pPr>
        <w:jc w:val="center"/>
        <w:rPr>
          <w:rFonts w:cs="Times"/>
          <w:sz w:val="40"/>
          <w:szCs w:val="40"/>
        </w:rPr>
      </w:pPr>
    </w:p>
    <w:p w14:paraId="64087555" w14:textId="2DCBC421" w:rsidR="00372C1A" w:rsidRDefault="00372C1A" w:rsidP="00341BD7">
      <w:pPr>
        <w:jc w:val="center"/>
        <w:rPr>
          <w:rFonts w:cs="Times"/>
          <w:sz w:val="40"/>
          <w:szCs w:val="40"/>
        </w:rPr>
      </w:pPr>
    </w:p>
    <w:p w14:paraId="41C232AA" w14:textId="6C73B93E" w:rsidR="00C36439" w:rsidRDefault="006D09F3" w:rsidP="00341BD7">
      <w:pPr>
        <w:jc w:val="center"/>
        <w:rPr>
          <w:rFonts w:cs="Times"/>
          <w:sz w:val="40"/>
          <w:szCs w:val="40"/>
        </w:rPr>
      </w:pPr>
      <w:r>
        <w:rPr>
          <w:rFonts w:cs="Times"/>
          <w:sz w:val="40"/>
          <w:szCs w:val="40"/>
        </w:rPr>
        <w:t xml:space="preserve"> </w:t>
      </w:r>
    </w:p>
    <w:p w14:paraId="2FE295AA" w14:textId="77777777" w:rsidR="00341BD7" w:rsidRDefault="00341BD7" w:rsidP="00341BD7">
      <w:pPr>
        <w:jc w:val="center"/>
        <w:rPr>
          <w:rFonts w:cs="Times"/>
          <w:sz w:val="40"/>
          <w:szCs w:val="40"/>
        </w:rPr>
      </w:pPr>
    </w:p>
    <w:p w14:paraId="2294598D" w14:textId="77777777" w:rsidR="00341BD7" w:rsidRDefault="00341BD7" w:rsidP="00341BD7">
      <w:pPr>
        <w:jc w:val="center"/>
        <w:rPr>
          <w:rFonts w:cs="Times"/>
          <w:sz w:val="40"/>
          <w:szCs w:val="40"/>
        </w:rPr>
      </w:pPr>
    </w:p>
    <w:p w14:paraId="303C31F1" w14:textId="77777777" w:rsidR="00341BD7" w:rsidRDefault="00341BD7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1054BB7A" w14:textId="77777777" w:rsidR="00341BD7" w:rsidRDefault="00341BD7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1DA8F164" w14:textId="77777777" w:rsidR="00341BD7" w:rsidRDefault="00341BD7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75415A66" w14:textId="77777777" w:rsidR="00341BD7" w:rsidRDefault="00341BD7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6735E96C" w14:textId="77777777" w:rsidR="00341BD7" w:rsidRDefault="00341BD7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1A48C381" w14:textId="77777777" w:rsidR="00DD6AE2" w:rsidRDefault="00DD6AE2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7480FB96" w14:textId="77777777" w:rsidR="00DD6AE2" w:rsidRDefault="00DD6AE2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13408D86" w14:textId="77777777" w:rsidR="00DD6AE2" w:rsidRDefault="00DD6AE2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2E82140A" w14:textId="77777777" w:rsidR="00DD6AE2" w:rsidRDefault="00DD6AE2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4F478C9D" w14:textId="77777777" w:rsidR="00DD6AE2" w:rsidRDefault="00DD6AE2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06EA39BB" w14:textId="77777777" w:rsidR="00DD6AE2" w:rsidRDefault="00DD6AE2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62B5747A" w14:textId="77777777" w:rsidR="00DD6AE2" w:rsidRDefault="00DD6AE2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086A04E0" w14:textId="77777777" w:rsidR="00130427" w:rsidRDefault="00130427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5CF337D6" w14:textId="77777777" w:rsidR="002900C8" w:rsidRDefault="002900C8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79B2061F" w14:textId="77777777" w:rsidR="002900C8" w:rsidRDefault="002900C8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3DA1DD5B" w14:textId="77777777" w:rsidR="002900C8" w:rsidRDefault="002900C8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05B5BCE9" w14:textId="77777777" w:rsidR="002900C8" w:rsidRDefault="002900C8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281CE9BF" w14:textId="77777777" w:rsidR="002900C8" w:rsidRDefault="002900C8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78401994" w14:textId="77777777" w:rsidR="002900C8" w:rsidRDefault="002900C8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6649B075" w14:textId="77777777" w:rsidR="00341BD7" w:rsidRDefault="00341BD7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  <w:r>
        <w:rPr>
          <w:rFonts w:cs="Times"/>
          <w:sz w:val="40"/>
          <w:szCs w:val="40"/>
        </w:rPr>
        <w:t>ANEXO 3</w:t>
      </w:r>
    </w:p>
    <w:p w14:paraId="3403635A" w14:textId="77777777" w:rsidR="00341BD7" w:rsidRDefault="00341BD7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01074E4A" w14:textId="77777777" w:rsidR="00341BD7" w:rsidRDefault="00341BD7" w:rsidP="00341BD7">
      <w:pPr>
        <w:jc w:val="center"/>
        <w:rPr>
          <w:rFonts w:cs="Times"/>
          <w:sz w:val="40"/>
          <w:szCs w:val="40"/>
        </w:rPr>
      </w:pPr>
      <w:r>
        <w:rPr>
          <w:rFonts w:cs="Times"/>
          <w:sz w:val="40"/>
          <w:szCs w:val="40"/>
        </w:rPr>
        <w:t>PLANO GENERAL DEL ASENTAMIENTO</w:t>
      </w:r>
    </w:p>
    <w:p w14:paraId="10531127" w14:textId="77777777" w:rsidR="00341BD7" w:rsidRDefault="00341BD7" w:rsidP="00341BD7">
      <w:pPr>
        <w:jc w:val="center"/>
        <w:rPr>
          <w:rFonts w:cs="Times"/>
          <w:sz w:val="40"/>
          <w:szCs w:val="40"/>
        </w:rPr>
      </w:pPr>
    </w:p>
    <w:p w14:paraId="5DC5B559" w14:textId="77777777" w:rsidR="00341BD7" w:rsidRDefault="00341BD7" w:rsidP="00341BD7">
      <w:pPr>
        <w:jc w:val="center"/>
        <w:rPr>
          <w:rFonts w:cs="Times"/>
          <w:sz w:val="40"/>
          <w:szCs w:val="40"/>
        </w:rPr>
      </w:pPr>
    </w:p>
    <w:p w14:paraId="04CAF4CF" w14:textId="77777777" w:rsidR="00341BD7" w:rsidRDefault="00341BD7" w:rsidP="00341BD7">
      <w:pPr>
        <w:jc w:val="center"/>
        <w:rPr>
          <w:rFonts w:cs="Times"/>
          <w:sz w:val="40"/>
          <w:szCs w:val="40"/>
        </w:rPr>
      </w:pPr>
    </w:p>
    <w:p w14:paraId="791E6058" w14:textId="77777777" w:rsidR="00341BD7" w:rsidRDefault="00341BD7" w:rsidP="00341BD7">
      <w:pPr>
        <w:jc w:val="center"/>
        <w:rPr>
          <w:rFonts w:cs="Times"/>
          <w:sz w:val="40"/>
          <w:szCs w:val="40"/>
        </w:rPr>
      </w:pPr>
    </w:p>
    <w:p w14:paraId="1D63042F" w14:textId="77777777" w:rsidR="00341BD7" w:rsidRDefault="00341BD7" w:rsidP="00341BD7">
      <w:pPr>
        <w:jc w:val="center"/>
        <w:rPr>
          <w:rFonts w:cs="Times"/>
          <w:sz w:val="40"/>
          <w:szCs w:val="40"/>
        </w:rPr>
      </w:pPr>
    </w:p>
    <w:p w14:paraId="7AA44E6C" w14:textId="77777777" w:rsidR="00341BD7" w:rsidRDefault="00341BD7" w:rsidP="00341BD7">
      <w:pPr>
        <w:jc w:val="center"/>
        <w:rPr>
          <w:rFonts w:cs="Times"/>
          <w:sz w:val="40"/>
          <w:szCs w:val="40"/>
        </w:rPr>
      </w:pPr>
    </w:p>
    <w:p w14:paraId="0C616CCA" w14:textId="77777777" w:rsidR="00341BD7" w:rsidRDefault="00341BD7" w:rsidP="00341BD7">
      <w:pPr>
        <w:jc w:val="center"/>
        <w:rPr>
          <w:rFonts w:cs="Times"/>
          <w:sz w:val="40"/>
          <w:szCs w:val="40"/>
        </w:rPr>
      </w:pPr>
    </w:p>
    <w:p w14:paraId="10973610" w14:textId="77777777" w:rsidR="00341BD7" w:rsidRDefault="00341BD7" w:rsidP="00341BD7">
      <w:pPr>
        <w:jc w:val="center"/>
        <w:rPr>
          <w:rFonts w:cs="Times"/>
          <w:sz w:val="40"/>
          <w:szCs w:val="40"/>
        </w:rPr>
      </w:pPr>
    </w:p>
    <w:p w14:paraId="1401AB87" w14:textId="61FF78C7" w:rsidR="00341BD7" w:rsidRDefault="00341BD7" w:rsidP="00341BD7">
      <w:pPr>
        <w:jc w:val="center"/>
        <w:rPr>
          <w:rFonts w:cs="Times"/>
          <w:sz w:val="40"/>
          <w:szCs w:val="40"/>
        </w:rPr>
      </w:pPr>
    </w:p>
    <w:p w14:paraId="1F1E17DC" w14:textId="77777777" w:rsidR="00341BD7" w:rsidRDefault="00341BD7" w:rsidP="00341BD7">
      <w:pPr>
        <w:jc w:val="center"/>
        <w:rPr>
          <w:noProof/>
          <w:lang w:eastAsia="es-EC"/>
        </w:rPr>
      </w:pPr>
    </w:p>
    <w:p w14:paraId="60862724" w14:textId="77777777" w:rsidR="003F7249" w:rsidRDefault="003F7249" w:rsidP="00341BD7">
      <w:pPr>
        <w:jc w:val="center"/>
        <w:rPr>
          <w:noProof/>
          <w:lang w:eastAsia="es-EC"/>
        </w:rPr>
      </w:pPr>
    </w:p>
    <w:p w14:paraId="15987037" w14:textId="77777777" w:rsidR="003F7249" w:rsidRDefault="003F7249" w:rsidP="00341BD7">
      <w:pPr>
        <w:jc w:val="center"/>
        <w:rPr>
          <w:noProof/>
          <w:lang w:eastAsia="es-EC"/>
        </w:rPr>
      </w:pPr>
    </w:p>
    <w:p w14:paraId="1415A32F" w14:textId="77777777" w:rsidR="003F7249" w:rsidRDefault="003F7249" w:rsidP="00341BD7">
      <w:pPr>
        <w:jc w:val="center"/>
        <w:rPr>
          <w:noProof/>
          <w:lang w:eastAsia="es-EC"/>
        </w:rPr>
      </w:pPr>
    </w:p>
    <w:p w14:paraId="1D21F434" w14:textId="77777777" w:rsidR="003F7249" w:rsidRDefault="003F7249" w:rsidP="00341BD7">
      <w:pPr>
        <w:jc w:val="center"/>
        <w:rPr>
          <w:noProof/>
          <w:lang w:eastAsia="es-EC"/>
        </w:rPr>
      </w:pPr>
    </w:p>
    <w:p w14:paraId="3AA23639" w14:textId="77777777" w:rsidR="003F7249" w:rsidRDefault="003F7249" w:rsidP="00341BD7">
      <w:pPr>
        <w:jc w:val="center"/>
        <w:rPr>
          <w:noProof/>
          <w:lang w:eastAsia="es-EC"/>
        </w:rPr>
      </w:pPr>
    </w:p>
    <w:p w14:paraId="33868BB5" w14:textId="77777777" w:rsidR="00982F1B" w:rsidRDefault="00982F1B" w:rsidP="00341BD7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es-EC"/>
        </w:rPr>
      </w:pPr>
    </w:p>
    <w:p w14:paraId="226D15D9" w14:textId="77777777" w:rsidR="00372C1A" w:rsidRDefault="00372C1A" w:rsidP="00341BD7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es-EC"/>
        </w:rPr>
      </w:pPr>
    </w:p>
    <w:p w14:paraId="6BDFBEA9" w14:textId="77777777" w:rsidR="00372C1A" w:rsidRDefault="00372C1A" w:rsidP="00341BD7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es-EC"/>
        </w:rPr>
      </w:pPr>
    </w:p>
    <w:p w14:paraId="477E57C2" w14:textId="77777777" w:rsidR="00581BD1" w:rsidRDefault="00581BD1" w:rsidP="00341BD7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es-EC"/>
        </w:rPr>
      </w:pPr>
    </w:p>
    <w:p w14:paraId="3EA57243" w14:textId="77777777" w:rsidR="00F74262" w:rsidRDefault="00F74262" w:rsidP="00341BD7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es-EC"/>
        </w:rPr>
      </w:pPr>
    </w:p>
    <w:p w14:paraId="54F97BED" w14:textId="77777777" w:rsidR="00581BD1" w:rsidRDefault="00581BD1" w:rsidP="00341BD7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es-EC"/>
        </w:rPr>
      </w:pPr>
    </w:p>
    <w:p w14:paraId="021413C2" w14:textId="77777777" w:rsidR="00581BD1" w:rsidRDefault="00581BD1" w:rsidP="00341BD7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es-EC"/>
        </w:rPr>
      </w:pPr>
    </w:p>
    <w:p w14:paraId="5746B917" w14:textId="77777777" w:rsidR="00581BD1" w:rsidRDefault="00581BD1" w:rsidP="00341BD7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es-EC"/>
        </w:rPr>
      </w:pPr>
    </w:p>
    <w:p w14:paraId="4F37895D" w14:textId="77777777" w:rsidR="00581BD1" w:rsidRDefault="00581BD1" w:rsidP="00341BD7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es-EC"/>
        </w:rPr>
      </w:pPr>
    </w:p>
    <w:p w14:paraId="4BAA5D52" w14:textId="77777777" w:rsidR="00341BD7" w:rsidRDefault="00341BD7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  <w:r>
        <w:rPr>
          <w:rFonts w:cs="Times"/>
          <w:sz w:val="40"/>
          <w:szCs w:val="40"/>
        </w:rPr>
        <w:t>ANEXO 4</w:t>
      </w:r>
    </w:p>
    <w:p w14:paraId="61CADFF7" w14:textId="77777777" w:rsidR="00341BD7" w:rsidRDefault="00341BD7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3EFEE404" w14:textId="77777777" w:rsidR="00341BD7" w:rsidRPr="002D3337" w:rsidRDefault="00341BD7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  <w:r w:rsidRPr="002D3337">
        <w:rPr>
          <w:rFonts w:cs="Times"/>
          <w:sz w:val="40"/>
          <w:szCs w:val="40"/>
        </w:rPr>
        <w:t>UN CUADRO CON EL PORCENTAJE DE CONSOLIDACIÓN, AÑOS DE ASENTAMIENTO, CÁLCULO DE ÁREAS</w:t>
      </w:r>
    </w:p>
    <w:p w14:paraId="537E4CC3" w14:textId="77777777" w:rsidR="00341BD7" w:rsidRDefault="00341BD7" w:rsidP="00341BD7">
      <w:pPr>
        <w:jc w:val="center"/>
        <w:rPr>
          <w:rFonts w:cs="Times"/>
          <w:sz w:val="40"/>
          <w:szCs w:val="40"/>
        </w:rPr>
      </w:pPr>
      <w:r w:rsidRPr="002D3337">
        <w:rPr>
          <w:rFonts w:cs="Times"/>
          <w:sz w:val="40"/>
          <w:szCs w:val="40"/>
        </w:rPr>
        <w:t>VERDES Y EQUIPAMIENTO COMUNAL, EN CASO DE CORRESPONDER.</w:t>
      </w:r>
    </w:p>
    <w:p w14:paraId="2F53B07A" w14:textId="77777777" w:rsidR="00341BD7" w:rsidRPr="00EB1305" w:rsidRDefault="00341BD7" w:rsidP="00341BD7">
      <w:pPr>
        <w:jc w:val="center"/>
        <w:rPr>
          <w:rFonts w:cs="Times"/>
          <w:sz w:val="40"/>
          <w:szCs w:val="40"/>
        </w:rPr>
      </w:pPr>
    </w:p>
    <w:p w14:paraId="38A617C8" w14:textId="77777777" w:rsidR="00341BD7" w:rsidRDefault="00341BD7" w:rsidP="00341BD7"/>
    <w:p w14:paraId="56EB16DE" w14:textId="77777777" w:rsidR="00341BD7" w:rsidRDefault="00341BD7" w:rsidP="00341BD7"/>
    <w:p w14:paraId="13D919DE" w14:textId="77777777" w:rsidR="00341BD7" w:rsidRDefault="00341BD7" w:rsidP="00341BD7"/>
    <w:p w14:paraId="0AC21D9D" w14:textId="77777777" w:rsidR="00341BD7" w:rsidRDefault="00341BD7" w:rsidP="00341BD7"/>
    <w:p w14:paraId="53F6B9D8" w14:textId="77777777" w:rsidR="00341BD7" w:rsidRDefault="00341BD7" w:rsidP="00341BD7"/>
    <w:p w14:paraId="3B447AF2" w14:textId="77777777" w:rsidR="00341BD7" w:rsidRDefault="00341BD7" w:rsidP="00341BD7"/>
    <w:p w14:paraId="4D2D69D5" w14:textId="77777777" w:rsidR="00341BD7" w:rsidRDefault="00341BD7" w:rsidP="00341BD7"/>
    <w:p w14:paraId="720508C1" w14:textId="77777777" w:rsidR="00C36439" w:rsidRDefault="00C36439" w:rsidP="00C36439">
      <w:pPr>
        <w:shd w:val="clear" w:color="auto" w:fill="FFFFFF" w:themeFill="background1"/>
        <w:spacing w:after="0" w:line="240" w:lineRule="auto"/>
        <w:contextualSpacing/>
        <w:rPr>
          <w:b/>
          <w:sz w:val="20"/>
          <w:szCs w:val="20"/>
        </w:rPr>
      </w:pPr>
    </w:p>
    <w:p w14:paraId="67D8C7AF" w14:textId="77777777" w:rsidR="002929A1" w:rsidRDefault="002929A1" w:rsidP="00C36439">
      <w:pPr>
        <w:shd w:val="clear" w:color="auto" w:fill="FFFFFF" w:themeFill="background1"/>
        <w:spacing w:after="0" w:line="240" w:lineRule="auto"/>
        <w:contextualSpacing/>
        <w:rPr>
          <w:b/>
          <w:sz w:val="20"/>
          <w:szCs w:val="20"/>
        </w:rPr>
      </w:pPr>
    </w:p>
    <w:p w14:paraId="02716DED" w14:textId="77777777" w:rsidR="002929A1" w:rsidRDefault="002929A1" w:rsidP="00C36439">
      <w:pPr>
        <w:shd w:val="clear" w:color="auto" w:fill="FFFFFF" w:themeFill="background1"/>
        <w:spacing w:after="0" w:line="240" w:lineRule="auto"/>
        <w:contextualSpacing/>
        <w:rPr>
          <w:b/>
          <w:sz w:val="20"/>
          <w:szCs w:val="20"/>
        </w:rPr>
      </w:pPr>
    </w:p>
    <w:p w14:paraId="5492DF69" w14:textId="77777777" w:rsidR="002929A1" w:rsidRDefault="002929A1" w:rsidP="00C36439">
      <w:pPr>
        <w:shd w:val="clear" w:color="auto" w:fill="FFFFFF" w:themeFill="background1"/>
        <w:spacing w:after="0" w:line="240" w:lineRule="auto"/>
        <w:contextualSpacing/>
        <w:rPr>
          <w:b/>
          <w:sz w:val="20"/>
          <w:szCs w:val="20"/>
        </w:rPr>
      </w:pPr>
    </w:p>
    <w:p w14:paraId="40332443" w14:textId="77777777" w:rsidR="002929A1" w:rsidRDefault="002929A1" w:rsidP="00C36439">
      <w:pPr>
        <w:shd w:val="clear" w:color="auto" w:fill="FFFFFF" w:themeFill="background1"/>
        <w:spacing w:after="0" w:line="240" w:lineRule="auto"/>
        <w:contextualSpacing/>
        <w:rPr>
          <w:b/>
          <w:sz w:val="20"/>
          <w:szCs w:val="20"/>
        </w:rPr>
      </w:pPr>
    </w:p>
    <w:p w14:paraId="5E3CCB47" w14:textId="77777777" w:rsidR="002929A1" w:rsidRPr="004A5E58" w:rsidRDefault="002929A1" w:rsidP="00C36439">
      <w:pPr>
        <w:shd w:val="clear" w:color="auto" w:fill="FFFFFF" w:themeFill="background1"/>
        <w:spacing w:after="0" w:line="240" w:lineRule="auto"/>
        <w:contextualSpacing/>
        <w:rPr>
          <w:b/>
          <w:sz w:val="20"/>
          <w:szCs w:val="20"/>
        </w:rPr>
      </w:pPr>
    </w:p>
    <w:p w14:paraId="4A0449B5" w14:textId="77777777" w:rsidR="00F56DB0" w:rsidRDefault="00F56DB0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18C7B00" w14:textId="77777777" w:rsidR="00F56DB0" w:rsidRDefault="00F56DB0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557651A" w14:textId="77777777" w:rsidR="00F56DB0" w:rsidRDefault="00F56DB0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tbl>
      <w:tblPr>
        <w:tblW w:w="55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852"/>
        <w:gridCol w:w="638"/>
        <w:gridCol w:w="494"/>
        <w:gridCol w:w="402"/>
        <w:gridCol w:w="595"/>
        <w:gridCol w:w="138"/>
        <w:gridCol w:w="567"/>
        <w:gridCol w:w="19"/>
        <w:gridCol w:w="836"/>
        <w:gridCol w:w="563"/>
        <w:gridCol w:w="1135"/>
        <w:gridCol w:w="991"/>
      </w:tblGrid>
      <w:tr w:rsidR="00A77C4C" w:rsidRPr="002929A1" w14:paraId="292E421A" w14:textId="77777777" w:rsidTr="00125375">
        <w:trPr>
          <w:trHeight w:val="275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ADE0" w14:textId="24D84B1C" w:rsidR="00A77C4C" w:rsidRPr="002929A1" w:rsidRDefault="00A77C4C" w:rsidP="00A0764C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2929A1">
              <w:rPr>
                <w:rFonts w:cstheme="minorHAnsi"/>
                <w:b/>
              </w:rPr>
              <w:t>Nº de Predio:</w:t>
            </w:r>
          </w:p>
        </w:tc>
        <w:tc>
          <w:tcPr>
            <w:tcW w:w="38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E451E" w14:textId="53206378" w:rsidR="00A77C4C" w:rsidRPr="00A77C4C" w:rsidRDefault="00A77C4C" w:rsidP="00EC29C0">
            <w:pPr>
              <w:spacing w:after="0" w:line="240" w:lineRule="auto"/>
              <w:ind w:right="-166"/>
              <w:contextualSpacing/>
              <w:jc w:val="center"/>
              <w:rPr>
                <w:rFonts w:cstheme="minorHAnsi"/>
              </w:rPr>
            </w:pPr>
            <w:r w:rsidRPr="00A77C4C">
              <w:rPr>
                <w:rFonts w:cs="ArialMT"/>
                <w:color w:val="4F4F4F"/>
              </w:rPr>
              <w:t>5126359</w:t>
            </w:r>
          </w:p>
        </w:tc>
      </w:tr>
      <w:tr w:rsidR="00C64A10" w:rsidRPr="002929A1" w14:paraId="0146BEE5" w14:textId="77777777" w:rsidTr="00125375">
        <w:trPr>
          <w:trHeight w:val="275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54974" w14:textId="77777777" w:rsidR="00C64A10" w:rsidRPr="002929A1" w:rsidRDefault="00C64A10" w:rsidP="00A0764C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2929A1">
              <w:rPr>
                <w:rFonts w:cstheme="minorHAnsi"/>
                <w:b/>
              </w:rPr>
              <w:t>Clave Catastral:</w:t>
            </w:r>
          </w:p>
        </w:tc>
        <w:tc>
          <w:tcPr>
            <w:tcW w:w="3866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FB7B1" w14:textId="157BD897" w:rsidR="00C64A10" w:rsidRPr="00A77C4C" w:rsidRDefault="00A77C4C" w:rsidP="00EC29C0">
            <w:pPr>
              <w:spacing w:after="0" w:line="240" w:lineRule="auto"/>
              <w:ind w:right="-166"/>
              <w:contextualSpacing/>
              <w:jc w:val="center"/>
              <w:rPr>
                <w:rFonts w:cstheme="minorHAnsi"/>
              </w:rPr>
            </w:pPr>
            <w:r w:rsidRPr="00A77C4C">
              <w:rPr>
                <w:rFonts w:cs="ArialMT"/>
                <w:color w:val="4F4F4F"/>
              </w:rPr>
              <w:t>43803 01 003</w:t>
            </w:r>
          </w:p>
        </w:tc>
      </w:tr>
      <w:tr w:rsidR="00C64A10" w:rsidRPr="002929A1" w14:paraId="746A3F5C" w14:textId="77777777" w:rsidTr="00125375">
        <w:trPr>
          <w:trHeight w:val="219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61682" w14:textId="77777777" w:rsidR="00C64A10" w:rsidRPr="002929A1" w:rsidRDefault="00C64A10" w:rsidP="00A0764C">
            <w:pPr>
              <w:spacing w:after="0" w:line="240" w:lineRule="auto"/>
              <w:ind w:right="-166"/>
              <w:contextualSpacing/>
              <w:rPr>
                <w:rFonts w:cstheme="minorHAnsi"/>
              </w:rPr>
            </w:pPr>
            <w:r w:rsidRPr="002929A1">
              <w:rPr>
                <w:rFonts w:cstheme="minorHAnsi"/>
                <w:b/>
              </w:rPr>
              <w:t>REGULACION  SEGÚN IRM.</w:t>
            </w:r>
          </w:p>
        </w:tc>
      </w:tr>
      <w:tr w:rsidR="002929A1" w:rsidRPr="002929A1" w14:paraId="2BFF8BA1" w14:textId="77777777" w:rsidTr="00125375">
        <w:trPr>
          <w:trHeight w:val="70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D925D" w14:textId="77777777" w:rsidR="002929A1" w:rsidRPr="002929A1" w:rsidRDefault="002929A1" w:rsidP="00A0764C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2929A1">
              <w:rPr>
                <w:rFonts w:cstheme="minorHAnsi"/>
                <w:b/>
              </w:rPr>
              <w:t>Zonificación:</w:t>
            </w:r>
          </w:p>
        </w:tc>
        <w:tc>
          <w:tcPr>
            <w:tcW w:w="166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ADFB94" w14:textId="7A1D15DC" w:rsidR="002929A1" w:rsidRPr="002929A1" w:rsidRDefault="002929A1" w:rsidP="00A0764C">
            <w:pPr>
              <w:spacing w:after="0" w:line="240" w:lineRule="auto"/>
              <w:contextualSpacing/>
              <w:rPr>
                <w:rFonts w:cstheme="minorHAnsi"/>
              </w:rPr>
            </w:pPr>
            <w:r w:rsidRPr="002929A1">
              <w:rPr>
                <w:rFonts w:cstheme="minorHAnsi"/>
              </w:rPr>
              <w:t>A7 (A50002-1)</w:t>
            </w:r>
          </w:p>
        </w:tc>
        <w:tc>
          <w:tcPr>
            <w:tcW w:w="21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B4C53D" w14:textId="2FBCBB30" w:rsidR="002929A1" w:rsidRPr="002929A1" w:rsidRDefault="002929A1" w:rsidP="00A0764C">
            <w:pPr>
              <w:spacing w:after="0" w:line="240" w:lineRule="auto"/>
              <w:contextualSpacing/>
              <w:rPr>
                <w:rFonts w:cstheme="minorHAnsi"/>
              </w:rPr>
            </w:pPr>
            <w:r w:rsidRPr="002929A1">
              <w:rPr>
                <w:rFonts w:cstheme="minorHAnsi"/>
              </w:rPr>
              <w:t>A31 (PQ)</w:t>
            </w:r>
          </w:p>
        </w:tc>
      </w:tr>
      <w:tr w:rsidR="00125375" w:rsidRPr="002929A1" w14:paraId="2278ED7A" w14:textId="77777777" w:rsidTr="00125375">
        <w:trPr>
          <w:trHeight w:val="70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C6A7F" w14:textId="77777777" w:rsidR="002929A1" w:rsidRPr="002929A1" w:rsidRDefault="002929A1" w:rsidP="00A0764C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2929A1">
              <w:rPr>
                <w:rFonts w:cstheme="minorHAnsi"/>
                <w:b/>
              </w:rPr>
              <w:t>Lote mínimo:</w:t>
            </w:r>
          </w:p>
        </w:tc>
        <w:tc>
          <w:tcPr>
            <w:tcW w:w="166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AFFCA8" w14:textId="5A9452FB" w:rsidR="002929A1" w:rsidRPr="002929A1" w:rsidRDefault="002929A1" w:rsidP="00A0764C">
            <w:pPr>
              <w:spacing w:after="0" w:line="240" w:lineRule="auto"/>
              <w:contextualSpacing/>
              <w:rPr>
                <w:rFonts w:cstheme="minorHAnsi"/>
              </w:rPr>
            </w:pPr>
            <w:r w:rsidRPr="002929A1">
              <w:rPr>
                <w:rFonts w:cstheme="minorHAnsi"/>
              </w:rPr>
              <w:t>50000 m2</w:t>
            </w:r>
          </w:p>
        </w:tc>
        <w:tc>
          <w:tcPr>
            <w:tcW w:w="21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AE36CB" w14:textId="1DB6B590" w:rsidR="002929A1" w:rsidRPr="002929A1" w:rsidRDefault="002929A1" w:rsidP="00A0764C">
            <w:pPr>
              <w:spacing w:after="0" w:line="240" w:lineRule="auto"/>
              <w:contextualSpacing/>
              <w:rPr>
                <w:rFonts w:cstheme="minorHAnsi"/>
              </w:rPr>
            </w:pPr>
            <w:r w:rsidRPr="002929A1">
              <w:rPr>
                <w:rFonts w:cstheme="minorHAnsi"/>
              </w:rPr>
              <w:t>0 m2</w:t>
            </w:r>
          </w:p>
        </w:tc>
      </w:tr>
      <w:tr w:rsidR="00125375" w:rsidRPr="002929A1" w14:paraId="4452384C" w14:textId="77777777" w:rsidTr="00125375">
        <w:trPr>
          <w:trHeight w:val="230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B3219" w14:textId="756EFA29" w:rsidR="002929A1" w:rsidRPr="002929A1" w:rsidRDefault="002929A1" w:rsidP="00A0764C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2929A1">
              <w:rPr>
                <w:rFonts w:cstheme="minorHAnsi"/>
                <w:b/>
              </w:rPr>
              <w:t>Forma de Ocupación del suelo</w:t>
            </w:r>
            <w:r w:rsidR="00EC29C0">
              <w:rPr>
                <w:rFonts w:cstheme="minorHAnsi"/>
                <w:b/>
              </w:rPr>
              <w:t>:</w:t>
            </w:r>
          </w:p>
        </w:tc>
        <w:tc>
          <w:tcPr>
            <w:tcW w:w="166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33552" w14:textId="77777777" w:rsidR="002929A1" w:rsidRPr="002929A1" w:rsidRDefault="002929A1" w:rsidP="002929A1">
            <w:pPr>
              <w:spacing w:after="0" w:line="240" w:lineRule="auto"/>
              <w:contextualSpacing/>
              <w:rPr>
                <w:rFonts w:cstheme="minorHAnsi"/>
              </w:rPr>
            </w:pPr>
            <w:r w:rsidRPr="002929A1">
              <w:rPr>
                <w:rFonts w:cstheme="minorHAnsi"/>
              </w:rPr>
              <w:t>(A) Aislada</w:t>
            </w:r>
          </w:p>
          <w:p w14:paraId="0E3678BA" w14:textId="77777777" w:rsidR="002929A1" w:rsidRPr="002929A1" w:rsidRDefault="002929A1" w:rsidP="00A0764C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1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29693E" w14:textId="77777777" w:rsidR="002929A1" w:rsidRPr="002929A1" w:rsidRDefault="002929A1" w:rsidP="002929A1">
            <w:pPr>
              <w:spacing w:after="0" w:line="240" w:lineRule="auto"/>
              <w:contextualSpacing/>
              <w:rPr>
                <w:rFonts w:cstheme="minorHAnsi"/>
              </w:rPr>
            </w:pPr>
            <w:r w:rsidRPr="002929A1">
              <w:rPr>
                <w:rFonts w:cstheme="minorHAnsi"/>
              </w:rPr>
              <w:t>(A) Aislada</w:t>
            </w:r>
          </w:p>
          <w:p w14:paraId="3DFD9537" w14:textId="7A32E98B" w:rsidR="002929A1" w:rsidRPr="002929A1" w:rsidRDefault="002929A1" w:rsidP="00A0764C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125375" w:rsidRPr="002929A1" w14:paraId="012B4C90" w14:textId="77777777" w:rsidTr="00125375">
        <w:trPr>
          <w:trHeight w:val="252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682DE" w14:textId="77777777" w:rsidR="002929A1" w:rsidRPr="002929A1" w:rsidRDefault="002929A1" w:rsidP="00A0764C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2929A1">
              <w:rPr>
                <w:rFonts w:cstheme="minorHAnsi"/>
                <w:b/>
              </w:rPr>
              <w:t>Uso principal del suelo:</w:t>
            </w:r>
          </w:p>
        </w:tc>
        <w:tc>
          <w:tcPr>
            <w:tcW w:w="166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92E02" w14:textId="6884759B" w:rsidR="002929A1" w:rsidRPr="002929A1" w:rsidRDefault="002929A1" w:rsidP="00A0764C">
            <w:pPr>
              <w:spacing w:after="0" w:line="240" w:lineRule="auto"/>
              <w:contextualSpacing/>
              <w:rPr>
                <w:rFonts w:cstheme="minorHAnsi"/>
              </w:rPr>
            </w:pPr>
            <w:r w:rsidRPr="002929A1">
              <w:rPr>
                <w:rFonts w:cstheme="minorHAnsi"/>
              </w:rPr>
              <w:t>(PE/CPN) Protección Ecológica/Conservación del Patrimonio Natural</w:t>
            </w:r>
          </w:p>
        </w:tc>
        <w:tc>
          <w:tcPr>
            <w:tcW w:w="21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2C3647" w14:textId="4DB92DF6" w:rsidR="002929A1" w:rsidRPr="002929A1" w:rsidRDefault="002929A1" w:rsidP="00A0764C">
            <w:pPr>
              <w:spacing w:after="0" w:line="240" w:lineRule="auto"/>
              <w:contextualSpacing/>
              <w:rPr>
                <w:rFonts w:cstheme="minorHAnsi"/>
              </w:rPr>
            </w:pPr>
            <w:r w:rsidRPr="002929A1">
              <w:rPr>
                <w:rFonts w:cstheme="minorHAnsi"/>
              </w:rPr>
              <w:t>(PE/CPN) Protección Ecológica/Conservación del Patrimonio Natural</w:t>
            </w:r>
          </w:p>
        </w:tc>
      </w:tr>
      <w:tr w:rsidR="00597886" w:rsidRPr="002929A1" w14:paraId="2B3990B2" w14:textId="77777777" w:rsidTr="00597886">
        <w:trPr>
          <w:trHeight w:val="164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C6EE" w14:textId="7FB03D68" w:rsidR="00597886" w:rsidRPr="002929A1" w:rsidRDefault="00597886" w:rsidP="00597886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491CED">
              <w:rPr>
                <w:rFonts w:cs="Calibri"/>
                <w:b/>
              </w:rPr>
              <w:t>Clasificación del Suelo:</w:t>
            </w:r>
          </w:p>
        </w:tc>
        <w:tc>
          <w:tcPr>
            <w:tcW w:w="166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365D8B" w14:textId="30C96A1D" w:rsidR="00597886" w:rsidRPr="002929A1" w:rsidRDefault="00597886" w:rsidP="00597886">
            <w:pPr>
              <w:spacing w:after="0" w:line="240" w:lineRule="auto"/>
              <w:contextualSpacing/>
              <w:rPr>
                <w:rFonts w:cstheme="minorHAnsi"/>
              </w:rPr>
            </w:pPr>
            <w:r w:rsidRPr="00487AF7">
              <w:rPr>
                <w:rFonts w:cstheme="minorHAnsi"/>
              </w:rPr>
              <w:t>(SRU) Suelo Rural</w:t>
            </w:r>
          </w:p>
        </w:tc>
        <w:tc>
          <w:tcPr>
            <w:tcW w:w="21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AF8978" w14:textId="39F89F3F" w:rsidR="00597886" w:rsidRPr="002929A1" w:rsidRDefault="00597886" w:rsidP="00597886">
            <w:pPr>
              <w:spacing w:after="0" w:line="240" w:lineRule="auto"/>
              <w:contextualSpacing/>
              <w:rPr>
                <w:rFonts w:cstheme="minorHAnsi"/>
              </w:rPr>
            </w:pPr>
            <w:r w:rsidRPr="00487AF7">
              <w:rPr>
                <w:rFonts w:cstheme="minorHAnsi"/>
              </w:rPr>
              <w:t>(SRU) Suelo Rural</w:t>
            </w:r>
          </w:p>
        </w:tc>
      </w:tr>
      <w:tr w:rsidR="002929A1" w:rsidRPr="002929A1" w14:paraId="327CBF27" w14:textId="77777777" w:rsidTr="00125375">
        <w:trPr>
          <w:trHeight w:val="317"/>
        </w:trPr>
        <w:tc>
          <w:tcPr>
            <w:tcW w:w="1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7524F312" w14:textId="77777777" w:rsidR="00C64A10" w:rsidRPr="002929A1" w:rsidRDefault="00C64A10" w:rsidP="00A0764C">
            <w:pPr>
              <w:spacing w:after="0" w:line="240" w:lineRule="auto"/>
              <w:contextualSpacing/>
              <w:rPr>
                <w:rFonts w:cstheme="minorHAnsi"/>
                <w:b/>
                <w:color w:val="000000" w:themeColor="text1"/>
              </w:rPr>
            </w:pPr>
            <w:r w:rsidRPr="002929A1">
              <w:rPr>
                <w:rFonts w:cstheme="minorHAnsi"/>
                <w:b/>
                <w:color w:val="000000" w:themeColor="text1"/>
              </w:rPr>
              <w:t>Cambio de Zonificación:</w:t>
            </w:r>
          </w:p>
        </w:tc>
        <w:tc>
          <w:tcPr>
            <w:tcW w:w="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258DF3AD" w14:textId="77777777" w:rsidR="00C64A10" w:rsidRPr="002929A1" w:rsidRDefault="00C64A10" w:rsidP="00A0764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2929A1">
              <w:rPr>
                <w:rFonts w:cstheme="minorHAnsi"/>
                <w:b/>
                <w:color w:val="000000" w:themeColor="text1"/>
              </w:rPr>
              <w:t xml:space="preserve">APLICA  </w:t>
            </w:r>
          </w:p>
          <w:p w14:paraId="51C9F5B5" w14:textId="77777777" w:rsidR="00C64A10" w:rsidRPr="002929A1" w:rsidRDefault="00C64A10" w:rsidP="00A0764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2929A1">
              <w:rPr>
                <w:rFonts w:cstheme="minorHAnsi"/>
                <w:b/>
                <w:color w:val="000000" w:themeColor="text1"/>
              </w:rPr>
              <w:t xml:space="preserve"> (SI/NO)</w:t>
            </w:r>
          </w:p>
        </w:tc>
        <w:tc>
          <w:tcPr>
            <w:tcW w:w="8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BE413FE" w14:textId="77777777" w:rsidR="00C64A10" w:rsidRPr="002929A1" w:rsidRDefault="00C64A10" w:rsidP="00A0764C">
            <w:pPr>
              <w:spacing w:after="0" w:line="240" w:lineRule="auto"/>
              <w:contextualSpacing/>
              <w:rPr>
                <w:rFonts w:cstheme="minorHAnsi"/>
                <w:b/>
                <w:color w:val="000000" w:themeColor="text1"/>
              </w:rPr>
            </w:pPr>
            <w:r w:rsidRPr="002929A1">
              <w:rPr>
                <w:rFonts w:cstheme="minorHAnsi"/>
                <w:b/>
                <w:color w:val="000000" w:themeColor="text1"/>
              </w:rPr>
              <w:t xml:space="preserve">Zonificación:                      </w:t>
            </w:r>
          </w:p>
        </w:tc>
        <w:tc>
          <w:tcPr>
            <w:tcW w:w="21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07DFDF0E" w14:textId="77777777" w:rsidR="00C64A10" w:rsidRPr="002929A1" w:rsidRDefault="00C64A10" w:rsidP="00A0764C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</w:rPr>
            </w:pPr>
            <w:r w:rsidRPr="002929A1">
              <w:rPr>
                <w:rFonts w:cstheme="minorHAnsi"/>
              </w:rPr>
              <w:t>A3 (A2502-10)</w:t>
            </w:r>
          </w:p>
        </w:tc>
      </w:tr>
      <w:tr w:rsidR="002929A1" w:rsidRPr="002929A1" w14:paraId="544A5475" w14:textId="77777777" w:rsidTr="00125375">
        <w:trPr>
          <w:trHeight w:val="282"/>
        </w:trPr>
        <w:tc>
          <w:tcPr>
            <w:tcW w:w="1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E154E" w14:textId="77777777" w:rsidR="00C64A10" w:rsidRPr="002929A1" w:rsidRDefault="00C64A10" w:rsidP="00A0764C">
            <w:pPr>
              <w:spacing w:after="0" w:line="240" w:lineRule="auto"/>
              <w:contextualSpacing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5443EE1" w14:textId="77777777" w:rsidR="00C64A10" w:rsidRPr="002929A1" w:rsidRDefault="00C64A10" w:rsidP="00A0764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 w:themeColor="text1"/>
              </w:rPr>
            </w:pPr>
            <w:r w:rsidRPr="002929A1">
              <w:rPr>
                <w:rFonts w:cstheme="minorHAnsi"/>
                <w:b/>
                <w:color w:val="000000" w:themeColor="text1"/>
              </w:rPr>
              <w:t>SI</w:t>
            </w:r>
          </w:p>
        </w:tc>
        <w:tc>
          <w:tcPr>
            <w:tcW w:w="87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62D2D28" w14:textId="77777777" w:rsidR="00C64A10" w:rsidRPr="002929A1" w:rsidRDefault="00C64A10" w:rsidP="00A0764C">
            <w:pPr>
              <w:spacing w:after="0" w:line="240" w:lineRule="auto"/>
              <w:contextualSpacing/>
              <w:rPr>
                <w:rFonts w:cstheme="minorHAnsi"/>
                <w:b/>
                <w:color w:val="000000" w:themeColor="text1"/>
              </w:rPr>
            </w:pPr>
            <w:r w:rsidRPr="002929A1">
              <w:rPr>
                <w:rFonts w:cstheme="minorHAnsi"/>
                <w:b/>
                <w:color w:val="000000" w:themeColor="text1"/>
              </w:rPr>
              <w:t xml:space="preserve">Lote mínimo:                     </w:t>
            </w:r>
          </w:p>
        </w:tc>
        <w:tc>
          <w:tcPr>
            <w:tcW w:w="2198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1E2A3545" w14:textId="77777777" w:rsidR="00C64A10" w:rsidRPr="002929A1" w:rsidRDefault="00C64A10" w:rsidP="00A0764C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</w:rPr>
            </w:pPr>
            <w:r w:rsidRPr="002929A1">
              <w:rPr>
                <w:rFonts w:cstheme="minorHAnsi"/>
                <w:color w:val="000000" w:themeColor="text1"/>
              </w:rPr>
              <w:t>2500m2</w:t>
            </w:r>
          </w:p>
        </w:tc>
      </w:tr>
      <w:tr w:rsidR="002929A1" w:rsidRPr="002929A1" w14:paraId="40A1128E" w14:textId="77777777" w:rsidTr="00125375">
        <w:trPr>
          <w:trHeight w:val="406"/>
        </w:trPr>
        <w:tc>
          <w:tcPr>
            <w:tcW w:w="1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6F5C7" w14:textId="77777777" w:rsidR="00C64A10" w:rsidRPr="002929A1" w:rsidRDefault="00C64A10" w:rsidP="00A0764C">
            <w:pPr>
              <w:spacing w:after="0" w:line="240" w:lineRule="auto"/>
              <w:contextualSpacing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FB500" w14:textId="77777777" w:rsidR="00C64A10" w:rsidRPr="002929A1" w:rsidRDefault="00C64A10" w:rsidP="00A0764C">
            <w:pPr>
              <w:spacing w:after="0" w:line="240" w:lineRule="auto"/>
              <w:contextualSpacing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7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6AF9571" w14:textId="77777777" w:rsidR="00C64A10" w:rsidRPr="002929A1" w:rsidRDefault="00C64A10" w:rsidP="00A0764C">
            <w:pPr>
              <w:spacing w:after="0" w:line="240" w:lineRule="auto"/>
              <w:contextualSpacing/>
              <w:rPr>
                <w:rFonts w:cstheme="minorHAnsi"/>
                <w:b/>
                <w:color w:val="000000" w:themeColor="text1"/>
              </w:rPr>
            </w:pPr>
            <w:r w:rsidRPr="002929A1">
              <w:rPr>
                <w:rFonts w:cstheme="minorHAnsi"/>
                <w:b/>
                <w:color w:val="000000" w:themeColor="text1"/>
              </w:rPr>
              <w:t xml:space="preserve">Formas de Ocupación:    </w:t>
            </w:r>
          </w:p>
        </w:tc>
        <w:tc>
          <w:tcPr>
            <w:tcW w:w="2198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29050517" w14:textId="17A83BAE" w:rsidR="00C64A10" w:rsidRPr="002929A1" w:rsidRDefault="002929A1" w:rsidP="00A0764C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</w:rPr>
            </w:pPr>
            <w:r w:rsidRPr="002929A1">
              <w:rPr>
                <w:rFonts w:cstheme="minorHAnsi"/>
              </w:rPr>
              <w:t>(A) A</w:t>
            </w:r>
            <w:r w:rsidR="00C64A10" w:rsidRPr="002929A1">
              <w:rPr>
                <w:rFonts w:cstheme="minorHAnsi"/>
              </w:rPr>
              <w:t>islada</w:t>
            </w:r>
          </w:p>
        </w:tc>
      </w:tr>
      <w:tr w:rsidR="002929A1" w:rsidRPr="002929A1" w14:paraId="240B3C7A" w14:textId="77777777" w:rsidTr="00125375">
        <w:trPr>
          <w:trHeight w:val="277"/>
        </w:trPr>
        <w:tc>
          <w:tcPr>
            <w:tcW w:w="1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1AB32" w14:textId="77777777" w:rsidR="00C64A10" w:rsidRPr="002929A1" w:rsidRDefault="00C64A10" w:rsidP="00A0764C">
            <w:pPr>
              <w:spacing w:after="0" w:line="240" w:lineRule="auto"/>
              <w:contextualSpacing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1A6A9" w14:textId="77777777" w:rsidR="00C64A10" w:rsidRPr="002929A1" w:rsidRDefault="00C64A10" w:rsidP="00A0764C">
            <w:pPr>
              <w:spacing w:after="0" w:line="240" w:lineRule="auto"/>
              <w:contextualSpacing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7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C0360DD" w14:textId="77777777" w:rsidR="00C64A10" w:rsidRPr="002929A1" w:rsidRDefault="00C64A10" w:rsidP="00A0764C">
            <w:pPr>
              <w:spacing w:after="0" w:line="240" w:lineRule="auto"/>
              <w:contextualSpacing/>
              <w:rPr>
                <w:rFonts w:cstheme="minorHAnsi"/>
                <w:b/>
                <w:color w:val="000000" w:themeColor="text1"/>
              </w:rPr>
            </w:pPr>
            <w:r w:rsidRPr="002929A1">
              <w:rPr>
                <w:rFonts w:cstheme="minorHAnsi"/>
                <w:b/>
                <w:color w:val="000000" w:themeColor="text1"/>
              </w:rPr>
              <w:t>Uso principal del suelo:</w:t>
            </w:r>
          </w:p>
        </w:tc>
        <w:tc>
          <w:tcPr>
            <w:tcW w:w="2198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78A7ABFD" w14:textId="07011EB2" w:rsidR="00C64A10" w:rsidRPr="002929A1" w:rsidRDefault="002929A1" w:rsidP="00A0764C">
            <w:pPr>
              <w:spacing w:after="0" w:line="240" w:lineRule="auto"/>
              <w:contextualSpacing/>
              <w:rPr>
                <w:rFonts w:cstheme="minorHAnsi"/>
              </w:rPr>
            </w:pPr>
            <w:r w:rsidRPr="002929A1">
              <w:rPr>
                <w:rFonts w:cstheme="minorHAnsi"/>
              </w:rPr>
              <w:t>(RNR)Recurso</w:t>
            </w:r>
            <w:r w:rsidR="00C64A10" w:rsidRPr="002929A1">
              <w:rPr>
                <w:rFonts w:cstheme="minorHAnsi"/>
              </w:rPr>
              <w:t xml:space="preserve"> natural Renovable</w:t>
            </w:r>
          </w:p>
          <w:p w14:paraId="537E0178" w14:textId="77777777" w:rsidR="00C64A10" w:rsidRPr="002929A1" w:rsidRDefault="00C64A10" w:rsidP="00A0764C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</w:rPr>
            </w:pPr>
            <w:r w:rsidRPr="002929A1">
              <w:rPr>
                <w:rFonts w:cstheme="minorHAnsi"/>
              </w:rPr>
              <w:t>(AR)Agrícola Residencial</w:t>
            </w:r>
          </w:p>
        </w:tc>
      </w:tr>
      <w:tr w:rsidR="002929A1" w:rsidRPr="002929A1" w14:paraId="7D5144F9" w14:textId="77777777" w:rsidTr="00125375">
        <w:trPr>
          <w:trHeight w:val="119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9AD2888" w14:textId="2F50447B" w:rsidR="002929A1" w:rsidRPr="002929A1" w:rsidRDefault="002929A1" w:rsidP="00A0764C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2929A1">
              <w:rPr>
                <w:rFonts w:cstheme="minorHAnsi"/>
                <w:b/>
                <w:bCs/>
                <w:lang w:val="es-ES"/>
              </w:rPr>
              <w:t>Cambio de Clasificación del suelo:</w:t>
            </w:r>
          </w:p>
        </w:tc>
        <w:tc>
          <w:tcPr>
            <w:tcW w:w="79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center"/>
          </w:tcPr>
          <w:p w14:paraId="247ED443" w14:textId="2340FF8C" w:rsidR="002929A1" w:rsidRPr="002929A1" w:rsidRDefault="002929A1" w:rsidP="002929A1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2929A1">
              <w:rPr>
                <w:rFonts w:cstheme="minorHAnsi"/>
                <w:b/>
                <w:color w:val="000000" w:themeColor="text1"/>
              </w:rPr>
              <w:t>NO</w:t>
            </w:r>
          </w:p>
        </w:tc>
        <w:tc>
          <w:tcPr>
            <w:tcW w:w="3070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center"/>
          </w:tcPr>
          <w:p w14:paraId="1071EB01" w14:textId="0A6D1D18" w:rsidR="002929A1" w:rsidRPr="002929A1" w:rsidRDefault="002929A1" w:rsidP="00A0764C">
            <w:pPr>
              <w:spacing w:after="0" w:line="240" w:lineRule="auto"/>
              <w:contextualSpacing/>
              <w:rPr>
                <w:rFonts w:cstheme="minorHAnsi"/>
              </w:rPr>
            </w:pPr>
            <w:r w:rsidRPr="002929A1">
              <w:rPr>
                <w:rFonts w:cstheme="minorHAnsi"/>
              </w:rPr>
              <w:t>(SRU) Suelo Rural</w:t>
            </w:r>
          </w:p>
        </w:tc>
      </w:tr>
      <w:tr w:rsidR="00125375" w:rsidRPr="002929A1" w14:paraId="7453DFE9" w14:textId="77777777" w:rsidTr="00125375">
        <w:trPr>
          <w:trHeight w:val="119"/>
        </w:trPr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1BCCAA" w14:textId="3D7FDD8C" w:rsidR="00C64A10" w:rsidRPr="002929A1" w:rsidRDefault="00C64A10" w:rsidP="00A0764C">
            <w:pPr>
              <w:spacing w:after="0" w:line="240" w:lineRule="auto"/>
              <w:contextualSpacing/>
              <w:rPr>
                <w:rFonts w:cstheme="minorHAnsi"/>
              </w:rPr>
            </w:pPr>
            <w:r w:rsidRPr="002929A1">
              <w:rPr>
                <w:rFonts w:cstheme="minorHAnsi"/>
                <w:b/>
              </w:rPr>
              <w:t>Número de lotes</w:t>
            </w:r>
            <w:r w:rsidR="00EC29C0">
              <w:rPr>
                <w:rFonts w:cstheme="minorHAnsi"/>
                <w:b/>
              </w:rPr>
              <w:t>: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7865F" w14:textId="45ACA491" w:rsidR="00C64A10" w:rsidRPr="002929A1" w:rsidRDefault="002929A1" w:rsidP="00A0764C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2929A1">
              <w:rPr>
                <w:rFonts w:cstheme="minorHAnsi"/>
              </w:rPr>
              <w:t>12</w:t>
            </w:r>
          </w:p>
        </w:tc>
        <w:tc>
          <w:tcPr>
            <w:tcW w:w="3411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93AEAF0" w14:textId="77777777" w:rsidR="00C64A10" w:rsidRPr="002929A1" w:rsidRDefault="00C64A10" w:rsidP="00A0764C">
            <w:pPr>
              <w:spacing w:after="0" w:line="240" w:lineRule="auto"/>
              <w:contextualSpacing/>
              <w:rPr>
                <w:rFonts w:cstheme="minorHAnsi"/>
              </w:rPr>
            </w:pPr>
            <w:r w:rsidRPr="002929A1">
              <w:rPr>
                <w:rFonts w:cstheme="minorHAnsi"/>
              </w:rPr>
              <w:t>NOTA:</w:t>
            </w:r>
          </w:p>
        </w:tc>
      </w:tr>
      <w:tr w:rsidR="00125375" w:rsidRPr="002929A1" w14:paraId="4FF63777" w14:textId="77777777" w:rsidTr="00125375">
        <w:trPr>
          <w:trHeight w:val="264"/>
        </w:trPr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1EEF8" w14:textId="77777777" w:rsidR="002929A1" w:rsidRPr="002929A1" w:rsidRDefault="002929A1" w:rsidP="00A0764C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2929A1">
              <w:rPr>
                <w:rFonts w:cstheme="minorHAnsi"/>
                <w:b/>
              </w:rPr>
              <w:t>Consolidación: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98DB7" w14:textId="77777777" w:rsidR="002929A1" w:rsidRPr="002929A1" w:rsidRDefault="002929A1" w:rsidP="00A0764C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  <w:p w14:paraId="12BE755B" w14:textId="072D7EE1" w:rsidR="002929A1" w:rsidRPr="002929A1" w:rsidRDefault="002929A1" w:rsidP="00A0764C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2929A1">
              <w:rPr>
                <w:rFonts w:cstheme="minorHAnsi"/>
              </w:rPr>
              <w:t>66.66%</w:t>
            </w:r>
          </w:p>
          <w:p w14:paraId="2FA8EFAA" w14:textId="77777777" w:rsidR="002929A1" w:rsidRPr="002929A1" w:rsidRDefault="002929A1" w:rsidP="00A0764C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F0ACC" w14:textId="25E2B954" w:rsidR="002929A1" w:rsidRPr="002929A1" w:rsidRDefault="0073672C" w:rsidP="0073672C">
            <w:pPr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="Calibri"/>
                <w:sz w:val="20"/>
                <w:szCs w:val="20"/>
              </w:rPr>
              <w:t>Obras Civiles Ejecutadas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E1D3D" w14:textId="77777777" w:rsidR="002929A1" w:rsidRPr="0073672C" w:rsidRDefault="002929A1" w:rsidP="00A0764C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73672C">
              <w:rPr>
                <w:rFonts w:cstheme="minorHAnsi"/>
                <w:sz w:val="20"/>
                <w:szCs w:val="20"/>
              </w:rPr>
              <w:t>Calzadas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45AA4" w14:textId="77777777" w:rsidR="002929A1" w:rsidRPr="0073672C" w:rsidRDefault="002929A1" w:rsidP="00A0764C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73672C">
              <w:rPr>
                <w:rFonts w:cstheme="minorHAnsi"/>
                <w:sz w:val="20"/>
                <w:szCs w:val="20"/>
              </w:rPr>
              <w:t>0%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6293B" w14:textId="77777777" w:rsidR="002929A1" w:rsidRPr="0073672C" w:rsidRDefault="002929A1" w:rsidP="00A0764C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73672C">
              <w:rPr>
                <w:rFonts w:cstheme="minorHAnsi"/>
                <w:sz w:val="20"/>
                <w:szCs w:val="20"/>
              </w:rPr>
              <w:t>Aceras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8AC9A" w14:textId="7F4F9F57" w:rsidR="002929A1" w:rsidRPr="0073672C" w:rsidRDefault="0073672C" w:rsidP="00A0764C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73672C">
              <w:rPr>
                <w:rFonts w:cstheme="minorHAnsi"/>
                <w:sz w:val="20"/>
                <w:szCs w:val="20"/>
                <w:lang w:val="es-ES"/>
              </w:rPr>
              <w:t>N/A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2668F" w14:textId="77777777" w:rsidR="002929A1" w:rsidRPr="0073672C" w:rsidRDefault="002929A1" w:rsidP="00A0764C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73672C">
              <w:rPr>
                <w:rFonts w:cstheme="minorHAnsi"/>
                <w:sz w:val="20"/>
                <w:szCs w:val="20"/>
              </w:rPr>
              <w:t>Bordillos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257B42" w14:textId="28EAE15D" w:rsidR="002929A1" w:rsidRPr="0073672C" w:rsidRDefault="0073672C" w:rsidP="0073672C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73672C">
              <w:rPr>
                <w:rFonts w:cstheme="minorHAnsi"/>
                <w:sz w:val="20"/>
                <w:szCs w:val="20"/>
                <w:lang w:val="es-ES"/>
              </w:rPr>
              <w:t>N/A</w:t>
            </w:r>
          </w:p>
        </w:tc>
      </w:tr>
      <w:tr w:rsidR="00125375" w:rsidRPr="002929A1" w14:paraId="4F9D7EB1" w14:textId="77777777" w:rsidTr="00125375">
        <w:trPr>
          <w:trHeight w:val="77"/>
        </w:trPr>
        <w:tc>
          <w:tcPr>
            <w:tcW w:w="1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BBAE" w14:textId="77777777" w:rsidR="002929A1" w:rsidRPr="002929A1" w:rsidRDefault="002929A1" w:rsidP="00A0764C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DED3" w14:textId="77777777" w:rsidR="002929A1" w:rsidRPr="002929A1" w:rsidRDefault="002929A1" w:rsidP="00A0764C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6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70B9C" w14:textId="49DC6920" w:rsidR="002929A1" w:rsidRPr="002929A1" w:rsidRDefault="0073672C" w:rsidP="00A0764C">
            <w:pPr>
              <w:spacing w:after="0" w:line="240" w:lineRule="auto"/>
              <w:contextualSpacing/>
              <w:rPr>
                <w:rFonts w:cstheme="minorHAnsi"/>
              </w:rPr>
            </w:pPr>
            <w:r w:rsidRPr="001E2E62">
              <w:rPr>
                <w:rFonts w:cs="Calibri"/>
                <w:sz w:val="20"/>
                <w:szCs w:val="20"/>
              </w:rPr>
              <w:t>Obra</w:t>
            </w:r>
            <w:r>
              <w:rPr>
                <w:rFonts w:cs="Calibri"/>
                <w:sz w:val="20"/>
                <w:szCs w:val="20"/>
              </w:rPr>
              <w:t>s de Infraestructura Existentes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53A08" w14:textId="77777777" w:rsidR="002929A1" w:rsidRPr="0073672C" w:rsidRDefault="002929A1" w:rsidP="00A0764C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73672C">
              <w:rPr>
                <w:rFonts w:cstheme="minorHAnsi"/>
                <w:sz w:val="20"/>
                <w:szCs w:val="20"/>
              </w:rPr>
              <w:t>Agua Potable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0475A" w14:textId="14115CCA" w:rsidR="002929A1" w:rsidRPr="0073672C" w:rsidRDefault="0073672C" w:rsidP="00A0764C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73672C">
              <w:rPr>
                <w:rFonts w:cstheme="minorHAnsi"/>
                <w:sz w:val="20"/>
                <w:szCs w:val="20"/>
              </w:rPr>
              <w:t xml:space="preserve"> 100</w:t>
            </w:r>
            <w:r w:rsidR="002929A1" w:rsidRPr="0073672C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E5109" w14:textId="77777777" w:rsidR="002929A1" w:rsidRPr="0073672C" w:rsidRDefault="002929A1" w:rsidP="00A0764C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73672C">
              <w:rPr>
                <w:rFonts w:cstheme="minorHAnsi"/>
                <w:sz w:val="20"/>
                <w:szCs w:val="20"/>
              </w:rPr>
              <w:t>Alcantarillado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7C486" w14:textId="77777777" w:rsidR="002929A1" w:rsidRPr="0073672C" w:rsidRDefault="002929A1" w:rsidP="00A0764C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73672C">
              <w:rPr>
                <w:rFonts w:cstheme="minorHAnsi"/>
                <w:sz w:val="20"/>
                <w:szCs w:val="20"/>
              </w:rPr>
              <w:t>0%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B24FF" w14:textId="77777777" w:rsidR="002929A1" w:rsidRPr="0073672C" w:rsidRDefault="002929A1" w:rsidP="00A0764C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73672C">
              <w:rPr>
                <w:rFonts w:cstheme="minorHAnsi"/>
                <w:sz w:val="20"/>
                <w:szCs w:val="20"/>
              </w:rPr>
              <w:t>Energía eléctrica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D6F5B9" w14:textId="131B4718" w:rsidR="002929A1" w:rsidRPr="0073672C" w:rsidRDefault="0073672C" w:rsidP="00A0764C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73672C">
              <w:rPr>
                <w:rFonts w:cstheme="minorHAnsi"/>
                <w:sz w:val="20"/>
                <w:szCs w:val="20"/>
              </w:rPr>
              <w:t>10</w:t>
            </w:r>
            <w:r w:rsidR="002929A1" w:rsidRPr="0073672C">
              <w:rPr>
                <w:rFonts w:cstheme="minorHAnsi"/>
                <w:sz w:val="20"/>
                <w:szCs w:val="20"/>
              </w:rPr>
              <w:t>0%</w:t>
            </w:r>
          </w:p>
        </w:tc>
      </w:tr>
      <w:tr w:rsidR="00C64A10" w:rsidRPr="002929A1" w14:paraId="4CFB3C55" w14:textId="77777777" w:rsidTr="00125375">
        <w:trPr>
          <w:trHeight w:val="98"/>
        </w:trPr>
        <w:tc>
          <w:tcPr>
            <w:tcW w:w="11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226E3" w14:textId="6D631800" w:rsidR="00C64A10" w:rsidRPr="002929A1" w:rsidRDefault="00C64A10" w:rsidP="00A0764C">
            <w:pPr>
              <w:spacing w:after="0" w:line="240" w:lineRule="auto"/>
              <w:contextualSpacing/>
              <w:rPr>
                <w:rFonts w:cstheme="minorHAnsi"/>
              </w:rPr>
            </w:pPr>
            <w:r w:rsidRPr="002929A1">
              <w:rPr>
                <w:rFonts w:cstheme="minorHAnsi"/>
                <w:b/>
              </w:rPr>
              <w:t>Anchos de vías y Pasajes</w:t>
            </w:r>
            <w:r w:rsidR="00EC29C0">
              <w:rPr>
                <w:rFonts w:cstheme="minorHAnsi"/>
                <w:b/>
              </w:rPr>
              <w:t>:</w:t>
            </w:r>
          </w:p>
        </w:tc>
        <w:tc>
          <w:tcPr>
            <w:tcW w:w="386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D9360B" w14:textId="64CC85EB" w:rsidR="00C64A10" w:rsidRPr="002929A1" w:rsidRDefault="00C64A10" w:rsidP="002929A1">
            <w:pPr>
              <w:spacing w:after="0" w:line="240" w:lineRule="auto"/>
              <w:contextualSpacing/>
              <w:rPr>
                <w:rFonts w:cstheme="minorHAnsi"/>
              </w:rPr>
            </w:pPr>
            <w:r w:rsidRPr="002929A1">
              <w:rPr>
                <w:rFonts w:cstheme="minorHAnsi"/>
              </w:rPr>
              <w:t xml:space="preserve">  Ca Laguna CRISTOCOCHA               </w:t>
            </w:r>
            <w:r w:rsidR="002929A1" w:rsidRPr="002929A1">
              <w:rPr>
                <w:rFonts w:cstheme="minorHAnsi"/>
              </w:rPr>
              <w:t xml:space="preserve">                         </w:t>
            </w:r>
            <w:r w:rsidRPr="002929A1">
              <w:rPr>
                <w:rFonts w:cstheme="minorHAnsi"/>
              </w:rPr>
              <w:t>10m</w:t>
            </w:r>
          </w:p>
        </w:tc>
      </w:tr>
      <w:tr w:rsidR="00613EFA" w:rsidRPr="002929A1" w14:paraId="43CAFAEA" w14:textId="77777777" w:rsidTr="00125375">
        <w:trPr>
          <w:trHeight w:val="116"/>
        </w:trPr>
        <w:tc>
          <w:tcPr>
            <w:tcW w:w="11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657C7" w14:textId="32D6EC30" w:rsidR="00613EFA" w:rsidRPr="002929A1" w:rsidRDefault="00613EFA" w:rsidP="00613EFA">
            <w:pPr>
              <w:spacing w:after="0" w:line="240" w:lineRule="auto"/>
              <w:contextualSpacing/>
              <w:rPr>
                <w:rFonts w:cstheme="minorHAnsi"/>
              </w:rPr>
            </w:pPr>
            <w:r w:rsidRPr="002929A1">
              <w:rPr>
                <w:rFonts w:cstheme="minorHAnsi"/>
                <w:b/>
              </w:rPr>
              <w:t>Área Útil de Lotes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25165" w14:textId="7FCA450C" w:rsidR="00613EFA" w:rsidRPr="00613EFA" w:rsidRDefault="0073672C" w:rsidP="00613EFA">
            <w:pPr>
              <w:spacing w:after="0" w:line="240" w:lineRule="auto"/>
              <w:contextualSpacing/>
              <w:jc w:val="right"/>
              <w:rPr>
                <w:rFonts w:cstheme="minorHAnsi"/>
                <w:b/>
              </w:rPr>
            </w:pPr>
            <w:r>
              <w:rPr>
                <w:rFonts w:ascii="Calibri" w:hAnsi="Calibri"/>
                <w:b/>
                <w:color w:val="000000"/>
              </w:rPr>
              <w:t>24.221,60</w:t>
            </w:r>
          </w:p>
        </w:tc>
        <w:tc>
          <w:tcPr>
            <w:tcW w:w="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9834E" w14:textId="77777777" w:rsidR="00613EFA" w:rsidRPr="002929A1" w:rsidRDefault="00613EFA" w:rsidP="00613EFA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  <w:r w:rsidRPr="002929A1">
              <w:rPr>
                <w:rFonts w:cstheme="minorHAnsi"/>
                <w:bCs/>
                <w:lang w:eastAsia="es-ES"/>
              </w:rPr>
              <w:t>m</w:t>
            </w:r>
            <w:r w:rsidRPr="002929A1">
              <w:rPr>
                <w:rFonts w:cstheme="minorHAnsi"/>
                <w:bCs/>
                <w:vertAlign w:val="superscript"/>
                <w:lang w:eastAsia="es-ES"/>
              </w:rPr>
              <w:t>2</w:t>
            </w:r>
            <w:r w:rsidRPr="002929A1">
              <w:rPr>
                <w:rFonts w:cstheme="minorHAnsi"/>
                <w:bCs/>
                <w:lang w:eastAsia="es-ES"/>
              </w:rPr>
              <w:t>.</w:t>
            </w:r>
          </w:p>
        </w:tc>
        <w:tc>
          <w:tcPr>
            <w:tcW w:w="1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CF2BAA" w14:textId="3C94C07F" w:rsidR="00613EFA" w:rsidRPr="002929A1" w:rsidRDefault="0073672C" w:rsidP="00613EFA">
            <w:pPr>
              <w:spacing w:after="0" w:line="240" w:lineRule="auto"/>
              <w:contextualSpacing/>
              <w:jc w:val="right"/>
              <w:rPr>
                <w:rFonts w:cstheme="minorHAnsi"/>
                <w:b/>
              </w:rPr>
            </w:pPr>
            <w:r>
              <w:rPr>
                <w:rFonts w:ascii="Calibri" w:hAnsi="Calibri"/>
                <w:color w:val="000000"/>
              </w:rPr>
              <w:t>79,98</w:t>
            </w:r>
            <w:r w:rsidR="00613EFA">
              <w:rPr>
                <w:rFonts w:ascii="Calibri" w:hAnsi="Calibri"/>
                <w:color w:val="000000"/>
              </w:rPr>
              <w:t>%</w:t>
            </w:r>
          </w:p>
        </w:tc>
      </w:tr>
      <w:tr w:rsidR="00613EFA" w:rsidRPr="002929A1" w14:paraId="4BBBEB44" w14:textId="77777777" w:rsidTr="00125375">
        <w:trPr>
          <w:trHeight w:val="20"/>
        </w:trPr>
        <w:tc>
          <w:tcPr>
            <w:tcW w:w="11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8BAE6" w14:textId="7A2FBD4F" w:rsidR="00613EFA" w:rsidRPr="002929A1" w:rsidRDefault="00613EFA" w:rsidP="00613EFA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2929A1">
              <w:rPr>
                <w:rFonts w:cstheme="minorHAnsi"/>
                <w:b/>
              </w:rPr>
              <w:t>Área de Vías y Pasajes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6E5DE" w14:textId="1DF86C3E" w:rsidR="00613EFA" w:rsidRPr="002929A1" w:rsidRDefault="0073672C" w:rsidP="0073672C">
            <w:pPr>
              <w:spacing w:after="0" w:line="240" w:lineRule="auto"/>
              <w:contextualSpacing/>
              <w:jc w:val="right"/>
              <w:rPr>
                <w:rFonts w:cstheme="minorHAnsi"/>
              </w:rPr>
            </w:pPr>
            <w:r>
              <w:rPr>
                <w:rFonts w:ascii="Calibri" w:hAnsi="Calibri"/>
                <w:color w:val="000000"/>
              </w:rPr>
              <w:t>3.764,39</w:t>
            </w:r>
          </w:p>
        </w:tc>
        <w:tc>
          <w:tcPr>
            <w:tcW w:w="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D4718" w14:textId="77777777" w:rsidR="00613EFA" w:rsidRPr="002929A1" w:rsidRDefault="00613EFA" w:rsidP="00613EF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lang w:eastAsia="es-ES"/>
              </w:rPr>
            </w:pPr>
            <w:r w:rsidRPr="002929A1">
              <w:rPr>
                <w:rFonts w:cstheme="minorHAnsi"/>
                <w:bCs/>
                <w:lang w:eastAsia="es-ES"/>
              </w:rPr>
              <w:t>m</w:t>
            </w:r>
            <w:r w:rsidRPr="002929A1">
              <w:rPr>
                <w:rFonts w:cstheme="minorHAnsi"/>
                <w:bCs/>
                <w:vertAlign w:val="superscript"/>
                <w:lang w:eastAsia="es-ES"/>
              </w:rPr>
              <w:t>2</w:t>
            </w:r>
            <w:r w:rsidRPr="002929A1">
              <w:rPr>
                <w:rFonts w:cstheme="minorHAnsi"/>
                <w:bCs/>
                <w:lang w:eastAsia="es-ES"/>
              </w:rPr>
              <w:t>.</w:t>
            </w:r>
          </w:p>
        </w:tc>
        <w:tc>
          <w:tcPr>
            <w:tcW w:w="1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FD4E90" w14:textId="526494C0" w:rsidR="00613EFA" w:rsidRPr="002929A1" w:rsidRDefault="0073672C" w:rsidP="00613EFA">
            <w:pPr>
              <w:spacing w:after="0" w:line="240" w:lineRule="auto"/>
              <w:contextualSpacing/>
              <w:jc w:val="right"/>
              <w:rPr>
                <w:rFonts w:cstheme="minorHAnsi"/>
              </w:rPr>
            </w:pPr>
            <w:r>
              <w:rPr>
                <w:rFonts w:ascii="Calibri" w:hAnsi="Calibri"/>
                <w:color w:val="000000"/>
              </w:rPr>
              <w:t>12,4</w:t>
            </w:r>
            <w:r w:rsidR="00613EFA">
              <w:rPr>
                <w:rFonts w:ascii="Calibri" w:hAnsi="Calibri"/>
                <w:color w:val="000000"/>
              </w:rPr>
              <w:t>3%</w:t>
            </w:r>
          </w:p>
        </w:tc>
      </w:tr>
      <w:tr w:rsidR="00613EFA" w:rsidRPr="002929A1" w14:paraId="4256EDF0" w14:textId="77777777" w:rsidTr="00125375">
        <w:trPr>
          <w:trHeight w:val="20"/>
        </w:trPr>
        <w:tc>
          <w:tcPr>
            <w:tcW w:w="11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3D5A69" w14:textId="147E71AB" w:rsidR="00613EFA" w:rsidRPr="002929A1" w:rsidRDefault="00613EFA" w:rsidP="00613EFA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2929A1">
              <w:rPr>
                <w:rFonts w:cstheme="minorHAnsi"/>
                <w:b/>
              </w:rPr>
              <w:t>Área  Verde y Equipamiento Comunal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2254A" w14:textId="7E33F32E" w:rsidR="00613EFA" w:rsidRPr="002929A1" w:rsidRDefault="00613EFA" w:rsidP="00613EFA">
            <w:pPr>
              <w:spacing w:after="0" w:line="240" w:lineRule="auto"/>
              <w:contextualSpacing/>
              <w:jc w:val="right"/>
              <w:rPr>
                <w:rFonts w:cstheme="minorHAnsi"/>
              </w:rPr>
            </w:pPr>
            <w:r>
              <w:rPr>
                <w:rFonts w:ascii="Calibri" w:hAnsi="Calibri"/>
                <w:color w:val="000000"/>
              </w:rPr>
              <w:t>2.300,01</w:t>
            </w:r>
          </w:p>
        </w:tc>
        <w:tc>
          <w:tcPr>
            <w:tcW w:w="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D7C1A" w14:textId="77777777" w:rsidR="00613EFA" w:rsidRPr="002929A1" w:rsidRDefault="00613EFA" w:rsidP="00613EF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lang w:eastAsia="es-ES"/>
              </w:rPr>
            </w:pPr>
            <w:r w:rsidRPr="002929A1">
              <w:rPr>
                <w:rFonts w:cstheme="minorHAnsi"/>
                <w:bCs/>
                <w:lang w:eastAsia="es-ES"/>
              </w:rPr>
              <w:t>m²</w:t>
            </w:r>
          </w:p>
        </w:tc>
        <w:tc>
          <w:tcPr>
            <w:tcW w:w="1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2EB15C" w14:textId="79810409" w:rsidR="00613EFA" w:rsidRPr="002929A1" w:rsidRDefault="00613EFA" w:rsidP="00613EFA">
            <w:pPr>
              <w:spacing w:after="0" w:line="240" w:lineRule="auto"/>
              <w:contextualSpacing/>
              <w:jc w:val="right"/>
              <w:rPr>
                <w:rFonts w:cstheme="minorHAnsi"/>
              </w:rPr>
            </w:pPr>
            <w:r>
              <w:rPr>
                <w:rFonts w:ascii="Calibri" w:hAnsi="Calibri"/>
                <w:color w:val="000000"/>
              </w:rPr>
              <w:t>7,59%</w:t>
            </w:r>
          </w:p>
        </w:tc>
      </w:tr>
      <w:tr w:rsidR="00613EFA" w:rsidRPr="002929A1" w14:paraId="2C717CEF" w14:textId="77777777" w:rsidTr="00125375">
        <w:trPr>
          <w:trHeight w:val="70"/>
        </w:trPr>
        <w:tc>
          <w:tcPr>
            <w:tcW w:w="11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2F006" w14:textId="51DB6B3C" w:rsidR="00613EFA" w:rsidRPr="002929A1" w:rsidRDefault="00613EFA" w:rsidP="00613EFA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2929A1">
              <w:rPr>
                <w:rFonts w:cstheme="minorHAnsi"/>
                <w:b/>
              </w:rPr>
              <w:t>Área bruta del terreno (Área Total)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ED5DE" w14:textId="2017085A" w:rsidR="00613EFA" w:rsidRPr="002929A1" w:rsidRDefault="00613EFA" w:rsidP="00613EFA">
            <w:pPr>
              <w:spacing w:after="0" w:line="240" w:lineRule="auto"/>
              <w:contextualSpacing/>
              <w:jc w:val="right"/>
              <w:rPr>
                <w:rFonts w:cstheme="minorHAnsi"/>
              </w:rPr>
            </w:pPr>
            <w:r>
              <w:rPr>
                <w:rFonts w:ascii="Calibri" w:hAnsi="Calibri"/>
                <w:color w:val="000000"/>
              </w:rPr>
              <w:t>30.286,00</w:t>
            </w:r>
          </w:p>
        </w:tc>
        <w:tc>
          <w:tcPr>
            <w:tcW w:w="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F8E9F" w14:textId="77777777" w:rsidR="00613EFA" w:rsidRPr="002929A1" w:rsidRDefault="00613EFA" w:rsidP="00613EF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lang w:eastAsia="es-ES"/>
              </w:rPr>
            </w:pPr>
            <w:r w:rsidRPr="002929A1">
              <w:rPr>
                <w:rFonts w:cstheme="minorHAnsi"/>
                <w:bCs/>
                <w:lang w:eastAsia="es-ES"/>
              </w:rPr>
              <w:t>m²</w:t>
            </w:r>
          </w:p>
        </w:tc>
        <w:tc>
          <w:tcPr>
            <w:tcW w:w="1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5F55F5" w14:textId="6584CDC5" w:rsidR="00613EFA" w:rsidRPr="002929A1" w:rsidRDefault="00613EFA" w:rsidP="00613EFA">
            <w:pPr>
              <w:spacing w:after="0" w:line="240" w:lineRule="auto"/>
              <w:contextualSpacing/>
              <w:jc w:val="right"/>
              <w:rPr>
                <w:rFonts w:cstheme="minorHAnsi"/>
              </w:rPr>
            </w:pPr>
            <w:r>
              <w:rPr>
                <w:rFonts w:ascii="Calibri" w:hAnsi="Calibri"/>
                <w:color w:val="000000"/>
              </w:rPr>
              <w:t>100,00%</w:t>
            </w:r>
          </w:p>
        </w:tc>
      </w:tr>
      <w:tr w:rsidR="00125375" w:rsidRPr="002929A1" w14:paraId="65EBA820" w14:textId="77777777" w:rsidTr="00125375">
        <w:trPr>
          <w:trHeight w:val="641"/>
        </w:trPr>
        <w:tc>
          <w:tcPr>
            <w:tcW w:w="11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D2AA01" w14:textId="69ADCCE3" w:rsidR="00C64A10" w:rsidRPr="002929A1" w:rsidRDefault="00C64A10" w:rsidP="00A0764C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2929A1">
              <w:rPr>
                <w:rFonts w:cstheme="minorHAnsi"/>
                <w:b/>
              </w:rPr>
              <w:t>Área verde en relación al Área Útil de Lotes</w:t>
            </w:r>
            <w:r w:rsidR="00613EFA">
              <w:rPr>
                <w:rFonts w:cstheme="minorHAnsi"/>
                <w:b/>
              </w:rPr>
              <w:t>: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09F49" w14:textId="3CAF9332" w:rsidR="00C64A10" w:rsidRPr="002929A1" w:rsidRDefault="00EA7EC1" w:rsidP="00A0764C">
            <w:pPr>
              <w:spacing w:line="240" w:lineRule="auto"/>
              <w:contextualSpacing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2.300,01</w:t>
            </w:r>
          </w:p>
        </w:tc>
        <w:tc>
          <w:tcPr>
            <w:tcW w:w="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B92D4" w14:textId="77777777" w:rsidR="00C64A10" w:rsidRPr="002929A1" w:rsidRDefault="00C64A10" w:rsidP="00A0764C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929A1">
              <w:rPr>
                <w:rFonts w:cstheme="minorHAnsi"/>
                <w:bCs/>
                <w:lang w:eastAsia="es-ES"/>
              </w:rPr>
              <w:t>m</w:t>
            </w:r>
            <w:r w:rsidRPr="002929A1">
              <w:rPr>
                <w:rFonts w:cstheme="minorHAnsi"/>
                <w:bCs/>
                <w:vertAlign w:val="superscript"/>
                <w:lang w:eastAsia="es-ES"/>
              </w:rPr>
              <w:t>2</w:t>
            </w:r>
            <w:r w:rsidRPr="002929A1">
              <w:rPr>
                <w:rFonts w:cstheme="minorHAnsi"/>
                <w:bCs/>
                <w:lang w:eastAsia="es-ES"/>
              </w:rPr>
              <w:t>.</w:t>
            </w:r>
          </w:p>
        </w:tc>
        <w:tc>
          <w:tcPr>
            <w:tcW w:w="1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BCAAA7" w14:textId="08E9BD8F" w:rsidR="00C64A10" w:rsidRPr="002929A1" w:rsidRDefault="0073672C" w:rsidP="00613EFA">
            <w:pPr>
              <w:spacing w:after="0" w:line="240" w:lineRule="auto"/>
              <w:contextualSpacing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9,50</w:t>
            </w:r>
            <w:r w:rsidR="00C64A10" w:rsidRPr="002929A1">
              <w:rPr>
                <w:rFonts w:cstheme="minorHAnsi"/>
                <w:b/>
              </w:rPr>
              <w:t>%</w:t>
            </w:r>
          </w:p>
        </w:tc>
      </w:tr>
    </w:tbl>
    <w:p w14:paraId="24CE4F78" w14:textId="77777777" w:rsidR="00F56DB0" w:rsidRDefault="00F56DB0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9CB6AD7" w14:textId="77777777" w:rsidR="00F56DB0" w:rsidRDefault="00F56DB0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BCE6F15" w14:textId="77777777" w:rsidR="00F56DB0" w:rsidRDefault="00F56DB0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9883C37" w14:textId="77777777" w:rsidR="00F56DB0" w:rsidRDefault="00F56DB0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A19DC69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D296A3C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58DD3B37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A358865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2BE553F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AD92176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6E581F7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DB788E5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50B7A73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546595FF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58383A2B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01C57FF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5A6872FB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40FDA81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F3E6E7E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9219358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54511926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63EB22D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E464D59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A1249D8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AA79658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A3F94A0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4356BC2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073BCB4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531B2D51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54A653CB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BE964A5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3C6D5E0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E07B43D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89A550A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3BD220B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9CFEFCA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92EF285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91AC5DD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3257857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F867F44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5CD2F7E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BA3BBCE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368AF2A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214DC96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55F49C6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39DFE42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F2FEED5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CEA5ECE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64407BC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AE99DBA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5F54A7BC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DB3B5DB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254753E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D228776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581E59F4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F6DCE51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5290C9C0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79899CD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A7ADDAC" w14:textId="77777777" w:rsidR="00F56DB0" w:rsidRDefault="00F56DB0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40CCF08" w14:textId="77777777" w:rsidR="00F56DB0" w:rsidRDefault="00F56DB0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901"/>
        <w:gridCol w:w="2552"/>
        <w:gridCol w:w="1275"/>
        <w:gridCol w:w="1560"/>
        <w:gridCol w:w="2126"/>
      </w:tblGrid>
      <w:tr w:rsidR="00D1147F" w:rsidRPr="001263E1" w14:paraId="102D7E09" w14:textId="77777777" w:rsidTr="00D1147F">
        <w:trPr>
          <w:trHeight w:val="154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16993FB3" w14:textId="77777777" w:rsidR="00D1147F" w:rsidRPr="00D1147F" w:rsidRDefault="00D1147F" w:rsidP="0044502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C"/>
              </w:rPr>
            </w:pPr>
            <w:r w:rsidRPr="00D1147F">
              <w:rPr>
                <w:rFonts w:cstheme="minorHAnsi"/>
                <w:b/>
                <w:bCs/>
                <w:lang w:eastAsia="es-EC"/>
              </w:rPr>
              <w:t>ÁREA VERDE  1</w:t>
            </w:r>
          </w:p>
        </w:tc>
      </w:tr>
      <w:tr w:rsidR="00D1147F" w:rsidRPr="00D1147F" w14:paraId="4785FB15" w14:textId="77777777" w:rsidTr="00D1147F">
        <w:trPr>
          <w:trHeight w:val="158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3FCF633" w14:textId="4B7CE01E" w:rsidR="00D1147F" w:rsidRPr="00D1147F" w:rsidRDefault="00D1147F" w:rsidP="00D1147F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lang w:eastAsia="es-EC"/>
              </w:rPr>
            </w:pPr>
          </w:p>
          <w:p w14:paraId="2A7DEAAE" w14:textId="77777777" w:rsidR="00D1147F" w:rsidRPr="00D1147F" w:rsidRDefault="00D1147F" w:rsidP="0044502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C"/>
              </w:rPr>
            </w:pPr>
            <w:r w:rsidRPr="00D1147F">
              <w:rPr>
                <w:rFonts w:cstheme="minorHAnsi"/>
                <w:b/>
                <w:bCs/>
                <w:lang w:eastAsia="es-EC"/>
              </w:rPr>
              <w:t>Área Verde 1</w:t>
            </w:r>
          </w:p>
          <w:p w14:paraId="3BA0DB1F" w14:textId="77777777" w:rsidR="00D1147F" w:rsidRPr="00D1147F" w:rsidRDefault="00D1147F" w:rsidP="00445026">
            <w:pPr>
              <w:spacing w:after="0" w:line="240" w:lineRule="auto"/>
              <w:rPr>
                <w:rFonts w:cstheme="minorHAnsi"/>
                <w:i/>
                <w:lang w:eastAsia="es-EC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2502F9CC" w14:textId="77777777" w:rsidR="00D1147F" w:rsidRPr="00D1147F" w:rsidRDefault="00D1147F" w:rsidP="00445026">
            <w:pPr>
              <w:spacing w:after="0" w:line="240" w:lineRule="auto"/>
              <w:rPr>
                <w:rFonts w:cstheme="minorHAnsi"/>
                <w:b/>
                <w:bCs/>
                <w:lang w:eastAsia="es-EC"/>
              </w:rPr>
            </w:pPr>
            <w:r w:rsidRPr="00D1147F">
              <w:rPr>
                <w:rFonts w:cstheme="minorHAnsi"/>
                <w:b/>
                <w:bCs/>
                <w:lang w:eastAsia="es-EC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7E35D029" w14:textId="77777777" w:rsidR="00D1147F" w:rsidRPr="00D1147F" w:rsidRDefault="00D1147F" w:rsidP="0044502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C"/>
              </w:rPr>
            </w:pPr>
            <w:r w:rsidRPr="00D1147F">
              <w:rPr>
                <w:rFonts w:cstheme="minorHAnsi"/>
                <w:b/>
                <w:bCs/>
                <w:lang w:eastAsia="es-EC"/>
              </w:rPr>
              <w:t>Lindero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717FB8EA" w14:textId="77777777" w:rsidR="00D1147F" w:rsidRPr="00D1147F" w:rsidRDefault="00D1147F" w:rsidP="0044502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C"/>
              </w:rPr>
            </w:pPr>
            <w:r w:rsidRPr="00D1147F">
              <w:rPr>
                <w:rFonts w:cstheme="minorHAnsi"/>
                <w:b/>
                <w:bCs/>
                <w:lang w:eastAsia="es-EC"/>
              </w:rPr>
              <w:t>En Parte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4BE5EB4F" w14:textId="77777777" w:rsidR="00D1147F" w:rsidRPr="00D1147F" w:rsidRDefault="00D1147F" w:rsidP="0044502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C"/>
              </w:rPr>
            </w:pPr>
            <w:r w:rsidRPr="00D1147F">
              <w:rPr>
                <w:rFonts w:cstheme="minorHAnsi"/>
                <w:b/>
                <w:bCs/>
                <w:lang w:eastAsia="es-EC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hideMark/>
          </w:tcPr>
          <w:p w14:paraId="4E810ABE" w14:textId="77777777" w:rsidR="00D1147F" w:rsidRPr="00D1147F" w:rsidRDefault="00D1147F" w:rsidP="0044502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C"/>
              </w:rPr>
            </w:pPr>
            <w:r w:rsidRPr="00D1147F">
              <w:rPr>
                <w:rFonts w:cstheme="minorHAnsi"/>
                <w:b/>
                <w:bCs/>
                <w:lang w:eastAsia="es-EC"/>
              </w:rPr>
              <w:t>Superficie</w:t>
            </w:r>
          </w:p>
        </w:tc>
      </w:tr>
      <w:tr w:rsidR="00D1147F" w:rsidRPr="00D1147F" w14:paraId="38128727" w14:textId="77777777" w:rsidTr="00D1147F">
        <w:trPr>
          <w:trHeight w:val="134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9FE2938" w14:textId="77777777" w:rsidR="00D1147F" w:rsidRPr="00D1147F" w:rsidRDefault="00D1147F" w:rsidP="00445026">
            <w:pPr>
              <w:spacing w:after="0" w:line="240" w:lineRule="auto"/>
              <w:rPr>
                <w:rFonts w:cstheme="minorHAnsi"/>
                <w:b/>
                <w:bCs/>
                <w:i/>
                <w:lang w:eastAsia="es-EC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26804C52" w14:textId="77777777" w:rsidR="00D1147F" w:rsidRPr="00D1147F" w:rsidRDefault="00D1147F" w:rsidP="00445026">
            <w:pPr>
              <w:spacing w:after="0" w:line="240" w:lineRule="auto"/>
              <w:rPr>
                <w:rFonts w:cstheme="minorHAnsi"/>
                <w:b/>
                <w:bCs/>
                <w:lang w:eastAsia="es-EC"/>
              </w:rPr>
            </w:pPr>
            <w:r w:rsidRPr="00D1147F">
              <w:rPr>
                <w:rFonts w:cstheme="minorHAnsi"/>
                <w:b/>
                <w:bCs/>
                <w:lang w:eastAsia="es-EC"/>
              </w:rPr>
              <w:t>Norte: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22FCACC0" w14:textId="77777777" w:rsidR="00D1147F" w:rsidRPr="00D1147F" w:rsidRDefault="00D1147F" w:rsidP="00445026">
            <w:pPr>
              <w:spacing w:after="0" w:line="240" w:lineRule="auto"/>
              <w:jc w:val="center"/>
              <w:rPr>
                <w:rFonts w:cstheme="minorHAnsi"/>
                <w:lang w:eastAsia="es-EC"/>
              </w:rPr>
            </w:pPr>
            <w:r w:rsidRPr="00D1147F">
              <w:rPr>
                <w:rFonts w:cstheme="minorHAnsi"/>
                <w:lang w:eastAsia="es-EC"/>
              </w:rPr>
              <w:t>Ca Laguna CRISTOCOCHA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527BF5C0" w14:textId="77777777" w:rsidR="00D1147F" w:rsidRPr="00D1147F" w:rsidRDefault="00D1147F" w:rsidP="00445026">
            <w:pPr>
              <w:spacing w:after="0" w:line="240" w:lineRule="auto"/>
              <w:jc w:val="center"/>
              <w:rPr>
                <w:rFonts w:cstheme="minorHAnsi"/>
                <w:lang w:eastAsia="es-EC"/>
              </w:rPr>
            </w:pPr>
            <w:r w:rsidRPr="00D1147F">
              <w:rPr>
                <w:rFonts w:cstheme="minorHAnsi"/>
                <w:lang w:eastAsia="es-EC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hideMark/>
          </w:tcPr>
          <w:p w14:paraId="788FA2D5" w14:textId="77777777" w:rsidR="00D1147F" w:rsidRPr="00D1147F" w:rsidRDefault="00D1147F" w:rsidP="00445026">
            <w:pPr>
              <w:spacing w:after="0" w:line="240" w:lineRule="auto"/>
              <w:jc w:val="center"/>
              <w:rPr>
                <w:rFonts w:cstheme="minorHAnsi"/>
                <w:lang w:eastAsia="es-EC"/>
              </w:rPr>
            </w:pPr>
            <w:r w:rsidRPr="00D1147F">
              <w:rPr>
                <w:rFonts w:cstheme="minorHAnsi"/>
                <w:lang w:eastAsia="es-EC"/>
              </w:rPr>
              <w:t xml:space="preserve">Ld = 109.09m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966CEA6" w14:textId="77777777" w:rsidR="00D1147F" w:rsidRPr="00D1147F" w:rsidRDefault="00D1147F" w:rsidP="00445026">
            <w:pPr>
              <w:spacing w:after="0" w:line="240" w:lineRule="auto"/>
              <w:jc w:val="center"/>
              <w:rPr>
                <w:rFonts w:cstheme="minorHAnsi"/>
                <w:b/>
                <w:bCs/>
                <w:lang w:eastAsia="es-EC"/>
              </w:rPr>
            </w:pPr>
            <w:r w:rsidRPr="00D1147F">
              <w:rPr>
                <w:rFonts w:cstheme="minorHAnsi"/>
                <w:b/>
                <w:bCs/>
                <w:lang w:eastAsia="es-EC"/>
              </w:rPr>
              <w:t>2.300,01 m2</w:t>
            </w:r>
          </w:p>
        </w:tc>
      </w:tr>
      <w:tr w:rsidR="00D1147F" w:rsidRPr="00D1147F" w14:paraId="6C5EC68F" w14:textId="77777777" w:rsidTr="00D1147F">
        <w:trPr>
          <w:trHeight w:val="58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9D7BCA2" w14:textId="77777777" w:rsidR="00D1147F" w:rsidRPr="00D1147F" w:rsidRDefault="00D1147F" w:rsidP="00445026">
            <w:pPr>
              <w:spacing w:after="0" w:line="240" w:lineRule="auto"/>
              <w:rPr>
                <w:rFonts w:cstheme="minorHAnsi"/>
                <w:b/>
                <w:bCs/>
                <w:i/>
                <w:lang w:eastAsia="es-EC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246C680C" w14:textId="77777777" w:rsidR="00D1147F" w:rsidRPr="00D1147F" w:rsidRDefault="00D1147F" w:rsidP="00445026">
            <w:pPr>
              <w:spacing w:after="0" w:line="240" w:lineRule="auto"/>
              <w:rPr>
                <w:rFonts w:cstheme="minorHAnsi"/>
                <w:b/>
                <w:bCs/>
                <w:lang w:eastAsia="es-EC"/>
              </w:rPr>
            </w:pPr>
            <w:r w:rsidRPr="00D1147F">
              <w:rPr>
                <w:rFonts w:cstheme="minorHAnsi"/>
                <w:b/>
                <w:bCs/>
                <w:lang w:eastAsia="es-EC"/>
              </w:rPr>
              <w:t>Sur: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6DE05BFD" w14:textId="77777777" w:rsidR="00D1147F" w:rsidRPr="00D1147F" w:rsidRDefault="00D1147F" w:rsidP="00445026">
            <w:pPr>
              <w:spacing w:after="0" w:line="240" w:lineRule="auto"/>
              <w:jc w:val="center"/>
              <w:rPr>
                <w:rFonts w:cstheme="minorHAnsi"/>
                <w:lang w:eastAsia="es-EC"/>
              </w:rPr>
            </w:pPr>
            <w:r w:rsidRPr="00D1147F">
              <w:rPr>
                <w:rFonts w:cstheme="minorHAnsi"/>
                <w:lang w:eastAsia="es-EC"/>
              </w:rPr>
              <w:t>Lote 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5335EBA0" w14:textId="77777777" w:rsidR="00D1147F" w:rsidRPr="00D1147F" w:rsidRDefault="00D1147F" w:rsidP="00445026">
            <w:pPr>
              <w:spacing w:after="0" w:line="240" w:lineRule="auto"/>
              <w:jc w:val="center"/>
              <w:rPr>
                <w:rFonts w:cstheme="minorHAnsi"/>
                <w:lang w:eastAsia="es-EC"/>
              </w:rPr>
            </w:pPr>
            <w:r w:rsidRPr="00D1147F">
              <w:rPr>
                <w:rFonts w:cstheme="minorHAnsi"/>
                <w:lang w:eastAsia="es-EC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569D368F" w14:textId="77777777" w:rsidR="00D1147F" w:rsidRPr="00D1147F" w:rsidRDefault="00D1147F" w:rsidP="00445026">
            <w:pPr>
              <w:spacing w:after="0" w:line="240" w:lineRule="auto"/>
              <w:jc w:val="center"/>
              <w:rPr>
                <w:rFonts w:cstheme="minorHAnsi"/>
                <w:lang w:eastAsia="es-EC"/>
              </w:rPr>
            </w:pPr>
            <w:r w:rsidRPr="00D1147F">
              <w:rPr>
                <w:rFonts w:cstheme="minorHAnsi"/>
                <w:lang w:eastAsia="es-EC"/>
              </w:rPr>
              <w:t>91,71m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842F931" w14:textId="77777777" w:rsidR="00D1147F" w:rsidRPr="00D1147F" w:rsidRDefault="00D1147F" w:rsidP="00445026">
            <w:pPr>
              <w:spacing w:after="0" w:line="240" w:lineRule="auto"/>
              <w:rPr>
                <w:rFonts w:cstheme="minorHAnsi"/>
                <w:b/>
                <w:bCs/>
                <w:i/>
                <w:lang w:eastAsia="es-EC"/>
              </w:rPr>
            </w:pPr>
          </w:p>
        </w:tc>
      </w:tr>
      <w:tr w:rsidR="00D1147F" w:rsidRPr="00D1147F" w14:paraId="5F7C9FFD" w14:textId="77777777" w:rsidTr="00D1147F">
        <w:trPr>
          <w:trHeight w:val="58"/>
        </w:trPr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AF43C29" w14:textId="77777777" w:rsidR="00D1147F" w:rsidRPr="00D1147F" w:rsidRDefault="00D1147F" w:rsidP="00445026">
            <w:pPr>
              <w:spacing w:after="0" w:line="240" w:lineRule="auto"/>
              <w:rPr>
                <w:rFonts w:cstheme="minorHAnsi"/>
                <w:i/>
                <w:lang w:eastAsia="es-EC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56B4AD10" w14:textId="77777777" w:rsidR="00D1147F" w:rsidRPr="00D1147F" w:rsidRDefault="00D1147F" w:rsidP="00445026">
            <w:pPr>
              <w:spacing w:after="0" w:line="240" w:lineRule="auto"/>
              <w:rPr>
                <w:rFonts w:cstheme="minorHAnsi"/>
                <w:b/>
                <w:bCs/>
                <w:lang w:eastAsia="es-EC"/>
              </w:rPr>
            </w:pPr>
            <w:r w:rsidRPr="00D1147F">
              <w:rPr>
                <w:rFonts w:cstheme="minorHAnsi"/>
                <w:b/>
                <w:bCs/>
                <w:lang w:eastAsia="es-EC"/>
              </w:rPr>
              <w:t>Este: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6C60132E" w14:textId="77777777" w:rsidR="00D1147F" w:rsidRPr="00D1147F" w:rsidRDefault="00D1147F" w:rsidP="00445026">
            <w:pPr>
              <w:spacing w:after="0" w:line="240" w:lineRule="auto"/>
              <w:jc w:val="center"/>
              <w:rPr>
                <w:rFonts w:cstheme="minorHAnsi"/>
                <w:lang w:eastAsia="es-EC"/>
              </w:rPr>
            </w:pPr>
            <w:r w:rsidRPr="00D1147F">
              <w:rPr>
                <w:rFonts w:cstheme="minorHAnsi"/>
                <w:lang w:eastAsia="es-EC"/>
              </w:rPr>
              <w:t>Ca Laguna CRISTOCOCHA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hideMark/>
          </w:tcPr>
          <w:p w14:paraId="3CCCB9C8" w14:textId="77777777" w:rsidR="00D1147F" w:rsidRPr="00D1147F" w:rsidRDefault="00D1147F" w:rsidP="00445026">
            <w:pPr>
              <w:spacing w:after="0" w:line="240" w:lineRule="auto"/>
              <w:jc w:val="center"/>
              <w:rPr>
                <w:rFonts w:cstheme="minorHAnsi"/>
                <w:lang w:eastAsia="es-EC"/>
              </w:rPr>
            </w:pPr>
            <w:r w:rsidRPr="00D1147F">
              <w:rPr>
                <w:rFonts w:cstheme="minorHAnsi"/>
                <w:lang w:eastAsia="es-EC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1500010E" w14:textId="77777777" w:rsidR="00D1147F" w:rsidRPr="00D1147F" w:rsidRDefault="00D1147F" w:rsidP="00445026">
            <w:pPr>
              <w:spacing w:after="0" w:line="240" w:lineRule="auto"/>
              <w:jc w:val="center"/>
              <w:rPr>
                <w:rFonts w:cstheme="minorHAnsi"/>
                <w:lang w:eastAsia="es-EC"/>
              </w:rPr>
            </w:pPr>
            <w:r w:rsidRPr="00D1147F">
              <w:rPr>
                <w:rFonts w:cstheme="minorHAnsi"/>
                <w:lang w:eastAsia="es-EC"/>
              </w:rPr>
              <w:t>22.43m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C352FEE" w14:textId="77777777" w:rsidR="00D1147F" w:rsidRPr="00D1147F" w:rsidRDefault="00D1147F" w:rsidP="00445026">
            <w:pPr>
              <w:spacing w:after="0" w:line="240" w:lineRule="auto"/>
              <w:rPr>
                <w:rFonts w:cstheme="minorHAnsi"/>
                <w:i/>
                <w:lang w:eastAsia="es-EC"/>
              </w:rPr>
            </w:pPr>
          </w:p>
        </w:tc>
      </w:tr>
      <w:tr w:rsidR="00D1147F" w:rsidRPr="00D1147F" w14:paraId="2079749F" w14:textId="77777777" w:rsidTr="00D1147F">
        <w:trPr>
          <w:trHeight w:val="110"/>
        </w:trPr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B12A7A4" w14:textId="77777777" w:rsidR="00D1147F" w:rsidRPr="00D1147F" w:rsidRDefault="00D1147F" w:rsidP="00445026">
            <w:pPr>
              <w:spacing w:after="0" w:line="240" w:lineRule="auto"/>
              <w:rPr>
                <w:rFonts w:cstheme="minorHAnsi"/>
                <w:i/>
                <w:lang w:eastAsia="es-EC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25B62CA6" w14:textId="77777777" w:rsidR="00D1147F" w:rsidRPr="00D1147F" w:rsidRDefault="00D1147F" w:rsidP="00445026">
            <w:pPr>
              <w:spacing w:after="0" w:line="240" w:lineRule="auto"/>
              <w:rPr>
                <w:rFonts w:cstheme="minorHAnsi"/>
                <w:b/>
                <w:bCs/>
                <w:lang w:eastAsia="es-EC"/>
              </w:rPr>
            </w:pPr>
            <w:r w:rsidRPr="00D1147F">
              <w:rPr>
                <w:rFonts w:cstheme="minorHAnsi"/>
                <w:b/>
                <w:bCs/>
                <w:lang w:eastAsia="es-EC"/>
              </w:rPr>
              <w:t>Oeste: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58DBAFA0" w14:textId="77777777" w:rsidR="00D1147F" w:rsidRPr="00D1147F" w:rsidRDefault="00D1147F" w:rsidP="00445026">
            <w:pPr>
              <w:spacing w:after="0" w:line="240" w:lineRule="auto"/>
              <w:jc w:val="center"/>
              <w:rPr>
                <w:rFonts w:cstheme="minorHAnsi"/>
                <w:lang w:eastAsia="es-EC"/>
              </w:rPr>
            </w:pPr>
            <w:r w:rsidRPr="00D1147F">
              <w:rPr>
                <w:rFonts w:cstheme="minorHAnsi"/>
                <w:lang w:eastAsia="es-EC"/>
              </w:rPr>
              <w:t xml:space="preserve">VERTICE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7EED665C" w14:textId="77777777" w:rsidR="00D1147F" w:rsidRPr="00D1147F" w:rsidRDefault="00D1147F" w:rsidP="00445026">
            <w:pPr>
              <w:spacing w:after="0" w:line="240" w:lineRule="auto"/>
              <w:jc w:val="center"/>
              <w:rPr>
                <w:rFonts w:cstheme="minorHAnsi"/>
                <w:lang w:eastAsia="es-EC"/>
              </w:rPr>
            </w:pPr>
            <w:r w:rsidRPr="00D1147F">
              <w:rPr>
                <w:rFonts w:cstheme="minorHAnsi"/>
                <w:lang w:eastAsia="es-EC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hideMark/>
          </w:tcPr>
          <w:p w14:paraId="747CE46F" w14:textId="77777777" w:rsidR="00D1147F" w:rsidRPr="00D1147F" w:rsidRDefault="00D1147F" w:rsidP="00445026">
            <w:pPr>
              <w:spacing w:after="0" w:line="240" w:lineRule="auto"/>
              <w:jc w:val="center"/>
              <w:rPr>
                <w:rFonts w:cstheme="minorHAnsi"/>
                <w:lang w:eastAsia="es-EC"/>
              </w:rPr>
            </w:pPr>
            <w:r w:rsidRPr="00D1147F">
              <w:rPr>
                <w:rFonts w:cstheme="minorHAnsi"/>
                <w:lang w:eastAsia="es-EC"/>
              </w:rPr>
              <w:t>0.00m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65470D4" w14:textId="77777777" w:rsidR="00D1147F" w:rsidRPr="00D1147F" w:rsidRDefault="00D1147F" w:rsidP="00445026">
            <w:pPr>
              <w:spacing w:after="0" w:line="240" w:lineRule="auto"/>
              <w:rPr>
                <w:rFonts w:cstheme="minorHAnsi"/>
                <w:lang w:eastAsia="es-EC"/>
              </w:rPr>
            </w:pPr>
          </w:p>
        </w:tc>
      </w:tr>
    </w:tbl>
    <w:p w14:paraId="2A6F67E9" w14:textId="77777777" w:rsidR="00F56DB0" w:rsidRPr="00D1147F" w:rsidRDefault="00F56DB0" w:rsidP="00982F1B">
      <w:pPr>
        <w:shd w:val="clear" w:color="auto" w:fill="FFFFFF" w:themeFill="background1"/>
        <w:spacing w:after="0" w:line="240" w:lineRule="auto"/>
        <w:contextualSpacing/>
        <w:rPr>
          <w:b/>
        </w:rPr>
      </w:pPr>
    </w:p>
    <w:p w14:paraId="0EF20ED1" w14:textId="77777777" w:rsidR="00F56DB0" w:rsidRPr="00D1147F" w:rsidRDefault="00F56DB0" w:rsidP="00982F1B">
      <w:pPr>
        <w:shd w:val="clear" w:color="auto" w:fill="FFFFFF" w:themeFill="background1"/>
        <w:spacing w:after="0" w:line="240" w:lineRule="auto"/>
        <w:contextualSpacing/>
        <w:rPr>
          <w:b/>
        </w:rPr>
      </w:pPr>
    </w:p>
    <w:p w14:paraId="772F321A" w14:textId="77777777" w:rsidR="00F56DB0" w:rsidRPr="00D1147F" w:rsidRDefault="00F56DB0" w:rsidP="00982F1B">
      <w:pPr>
        <w:shd w:val="clear" w:color="auto" w:fill="FFFFFF" w:themeFill="background1"/>
        <w:spacing w:after="0" w:line="240" w:lineRule="auto"/>
        <w:contextualSpacing/>
        <w:rPr>
          <w:b/>
        </w:rPr>
      </w:pPr>
    </w:p>
    <w:p w14:paraId="68A208E7" w14:textId="77777777" w:rsidR="00F56DB0" w:rsidRDefault="00F56DB0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B3C70B1" w14:textId="77777777" w:rsidR="00F56DB0" w:rsidRDefault="00F56DB0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8BC09EC" w14:textId="77777777" w:rsidR="00F56DB0" w:rsidRDefault="00F56DB0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0D5717B" w14:textId="77777777" w:rsidR="00F56DB0" w:rsidRDefault="00F56DB0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76F7837" w14:textId="77777777" w:rsidR="00F56DB0" w:rsidRDefault="00F56DB0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A63ABA0" w14:textId="77777777" w:rsidR="00F56DB0" w:rsidRDefault="00F56DB0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CBBE433" w14:textId="77777777" w:rsidR="00F56DB0" w:rsidRDefault="00F56DB0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F2E78E1" w14:textId="77777777" w:rsidR="00F56DB0" w:rsidRDefault="00F56DB0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4E02F6C" w14:textId="77777777" w:rsidR="00F56DB0" w:rsidRDefault="00F56DB0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CB01031" w14:textId="77777777" w:rsidR="00372C1A" w:rsidRDefault="00372C1A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969F761" w14:textId="77777777" w:rsidR="00372C1A" w:rsidRDefault="00372C1A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143FF6F" w14:textId="77777777" w:rsidR="00372C1A" w:rsidRDefault="00372C1A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7881A59" w14:textId="77777777" w:rsidR="00F56DB0" w:rsidRDefault="00F56DB0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B67B98C" w14:textId="77777777" w:rsidR="00F56DB0" w:rsidRDefault="00F56DB0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5461B4F" w14:textId="77777777" w:rsidR="00F56DB0" w:rsidRDefault="00F56DB0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D926B74" w14:textId="77777777" w:rsidR="00F56DB0" w:rsidRDefault="00F56DB0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5314577" w14:textId="77777777" w:rsidR="00F56DB0" w:rsidRDefault="00F56DB0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E42B7AD" w14:textId="77777777" w:rsidR="00F56DB0" w:rsidRDefault="00F56DB0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08D52B3" w14:textId="77777777" w:rsidR="00F56DB0" w:rsidRDefault="00F56DB0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8AA5168" w14:textId="77777777" w:rsidR="00F56DB0" w:rsidRDefault="00F56DB0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5901B4FB" w14:textId="77777777" w:rsidR="00F56DB0" w:rsidRDefault="00F56DB0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188F5D9" w14:textId="6B3F9B51" w:rsidR="00F56DB0" w:rsidRPr="00C36439" w:rsidRDefault="00C36439" w:rsidP="00C36439">
      <w:pPr>
        <w:shd w:val="clear" w:color="auto" w:fill="FFFFFF" w:themeFill="background1"/>
        <w:tabs>
          <w:tab w:val="left" w:pos="0"/>
        </w:tabs>
        <w:spacing w:after="0" w:line="240" w:lineRule="auto"/>
        <w:contextualSpacing/>
        <w:rPr>
          <w:b/>
          <w:sz w:val="32"/>
          <w:szCs w:val="32"/>
        </w:rPr>
      </w:pPr>
      <w:r>
        <w:rPr>
          <w:b/>
          <w:sz w:val="4"/>
          <w:szCs w:val="4"/>
        </w:rPr>
        <w:tab/>
      </w:r>
    </w:p>
    <w:p w14:paraId="6EF85A78" w14:textId="77777777" w:rsidR="0019378A" w:rsidRDefault="0019378A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8B39C30" w14:textId="77777777" w:rsidR="0019378A" w:rsidRDefault="0019378A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D7BBB2D" w14:textId="77777777" w:rsidR="0019378A" w:rsidRDefault="0019378A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EC869BD" w14:textId="77777777" w:rsidR="0019378A" w:rsidRDefault="0019378A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98D60EF" w14:textId="77777777" w:rsidR="0019378A" w:rsidRDefault="0019378A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FCC929A" w14:textId="77777777" w:rsidR="0019378A" w:rsidRDefault="0019378A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6211FB9" w14:textId="77777777" w:rsidR="0019378A" w:rsidRDefault="0019378A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FCAC6C4" w14:textId="77777777" w:rsidR="0019378A" w:rsidRDefault="0019378A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137F669" w14:textId="77777777" w:rsidR="0019378A" w:rsidRDefault="0019378A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AF5169B" w14:textId="77777777" w:rsidR="0019378A" w:rsidRDefault="0019378A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770E08B" w14:textId="77777777" w:rsidR="0019378A" w:rsidRDefault="0019378A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0632317" w14:textId="77777777" w:rsidR="0019378A" w:rsidRDefault="0019378A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6460717" w14:textId="77777777" w:rsidR="0019378A" w:rsidRDefault="0019378A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78AE01D" w14:textId="77777777" w:rsidR="0019378A" w:rsidRDefault="0019378A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5C47B72" w14:textId="77777777" w:rsidR="0019378A" w:rsidRDefault="0019378A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5733B19C" w14:textId="77777777" w:rsidR="00AD59C5" w:rsidRDefault="00AD59C5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5319C43" w14:textId="77777777" w:rsidR="00AD59C5" w:rsidRDefault="00AD59C5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B44BA71" w14:textId="77777777" w:rsidR="00AD59C5" w:rsidRDefault="00AD59C5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6B13D84" w14:textId="77777777" w:rsidR="00AD59C5" w:rsidRDefault="00AD59C5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891E132" w14:textId="77777777" w:rsidR="00AD59C5" w:rsidRDefault="00AD59C5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F7918C0" w14:textId="77777777" w:rsidR="00AD59C5" w:rsidRDefault="00AD59C5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3B75291" w14:textId="77777777" w:rsidR="00AD59C5" w:rsidRDefault="00AD59C5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5AE77631" w14:textId="77777777" w:rsidR="00AD59C5" w:rsidRDefault="00AD59C5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CAE16D4" w14:textId="77777777" w:rsidR="00AD59C5" w:rsidRDefault="00AD59C5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DAECBD6" w14:textId="77777777" w:rsidR="00AD59C5" w:rsidRDefault="00AD59C5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5CE9E4A" w14:textId="77777777" w:rsidR="00AD59C5" w:rsidRDefault="00AD59C5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29B7D03" w14:textId="77777777" w:rsidR="00AD59C5" w:rsidRDefault="00AD59C5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217A6F1" w14:textId="77777777" w:rsidR="00AD59C5" w:rsidRDefault="00AD59C5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06C5700" w14:textId="77777777" w:rsidR="00AD59C5" w:rsidRDefault="00AD59C5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75260C3" w14:textId="77777777" w:rsidR="00AD59C5" w:rsidRDefault="00AD59C5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E56D070" w14:textId="77777777" w:rsidR="00AD59C5" w:rsidRDefault="00AD59C5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38729FD" w14:textId="77777777" w:rsidR="00AD59C5" w:rsidRDefault="00AD59C5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3628575" w14:textId="77777777" w:rsidR="00AD59C5" w:rsidRDefault="00AD59C5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0B3C610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BC21885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03395CF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6070AD4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7373EAE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D6C86FB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78328FF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DC881FF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502FF8CA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5B683F76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9578927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E357D9A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5204E05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35DDDD2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313B07C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5664DCD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0C399A1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AE95508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46FFFCF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7B5566F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2C19692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7BA4C5D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1103FDD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76EBDFA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E7AFE9B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F865188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EF2A45A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5D97D148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444A707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8C87249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CD543F2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5C9C6444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6BF7E3C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B5AB577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51F05ED6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D7311F6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284B228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7B36D52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9758C87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D9CD12F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411F67B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02990A5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59EDA1E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A227204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67CB102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589F8459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AA53660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F23FE3B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2DCF2EE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160519A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727632E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D149435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9868D73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9ED203D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8FA851F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DD1E29B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7EF472D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18A4E5C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51ECDE10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70FDFF6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70F932C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B8DB84D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6E46075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2550D00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3E057B9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09219D2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FF54DF4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0BC5A1E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4D9E785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693C31D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DB11BA8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E7ED9FE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37DB693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8D1DBF4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5EFDC1B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DDBE80E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8621875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6512342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1C28441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E586D08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15BA751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42EBF59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06F628A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C244497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6682362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42227DD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D602B25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D63E676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C8D034D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8C470ED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32CE04D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BA5F09F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80CC6F9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D3A15AD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85E51CF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575425F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E801DFD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540B46D4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FA91DA3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5E2E243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C0EFB56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5CCC14C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B205D26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3A23ACA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1B65C3B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BFD1F39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8A394BC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68DF7FE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F6FA350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8D91E4F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C6CAC6B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01F581E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D84492C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6F7E166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E8EB350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381D2D1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6814BBB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9431A6D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E59AB1B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105E6AD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A6F59B6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CD14CF2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481B1BC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E8C60A0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A63A01C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B021EAC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B5F97C9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D4EB1B2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F03AB92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AD9B277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CA06270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FED290B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84C7A56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8FE3273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AE22D56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1F201A1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C35389C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0C97835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C158AA7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1751D2E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4ED58EE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0799FE5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54F7CA37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1157866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FB8ACE1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ACD2D0D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C460232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4CF1407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7401E8C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1E097B5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028D318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9371F7B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2BF6A67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461DE84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9A2336A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E9B2B98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1E44800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DAB036A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4AEC410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FA46962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16BD10E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03FFB0E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18EE9F4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52B21360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49E3B05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54AECEF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670568D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EB5553C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D93BBEF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79D9132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2D80F0C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5C5F7B5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6BCA504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E132ECC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0F6FF43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EAB54D3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DE2184A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5CAAF9E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BC006FB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0D8A912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52DAE1F1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21AC28D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7A6798F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589230B9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B6417DF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9F4D114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5005CAE6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945C335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545E8013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8643F1B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8D5BF5B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B1AEA03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2905AC4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56F6FDB3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5C6F9677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FEC3649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3EB6D4D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59CD1A8F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C80B5E5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0CED2C7" w14:textId="77777777" w:rsidR="0073672C" w:rsidRDefault="0073672C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5A6BC56" w14:textId="77777777" w:rsidR="00AD59C5" w:rsidRDefault="00AD59C5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893F933" w14:textId="77777777" w:rsidR="00AD59C5" w:rsidRDefault="00AD59C5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32906E9" w14:textId="77777777" w:rsidR="008E1118" w:rsidRDefault="008E1118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7FB1494" w14:textId="77777777" w:rsidR="008E1118" w:rsidRDefault="008E1118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6513606" w14:textId="77777777" w:rsidR="008E1118" w:rsidRDefault="008E1118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492703A" w14:textId="77777777" w:rsidR="008E1118" w:rsidRDefault="008E1118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0E8380F" w14:textId="77777777" w:rsidR="008E1118" w:rsidRDefault="008E1118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7BB933C" w14:textId="77777777" w:rsidR="008E1118" w:rsidRDefault="008E1118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20C1AF9" w14:textId="77777777" w:rsidR="008E1118" w:rsidRDefault="008E1118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75738271" w14:textId="77777777" w:rsidR="008E1118" w:rsidRDefault="008E1118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B602DE5" w14:textId="77777777" w:rsidR="008E1118" w:rsidRDefault="008E1118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3CDAC57" w14:textId="77777777" w:rsidR="008E1118" w:rsidRDefault="008E1118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4597313" w14:textId="77777777" w:rsidR="008E1118" w:rsidRDefault="008E1118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56A08834" w14:textId="77777777" w:rsidR="008E1118" w:rsidRDefault="008E1118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679606BC" w14:textId="77777777" w:rsidR="008E1118" w:rsidRDefault="008E1118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018D3DF5" w14:textId="77777777" w:rsidR="008E1118" w:rsidRDefault="008E1118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28E8372" w14:textId="77777777" w:rsidR="008E1118" w:rsidRDefault="008E1118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3DC0A61F" w14:textId="77777777" w:rsidR="0019378A" w:rsidRDefault="0019378A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22B1C7B5" w14:textId="77777777" w:rsidR="0019378A" w:rsidRDefault="0019378A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1947396E" w14:textId="77777777" w:rsidR="0019378A" w:rsidRDefault="0019378A" w:rsidP="00982F1B">
      <w:pPr>
        <w:shd w:val="clear" w:color="auto" w:fill="FFFFFF" w:themeFill="background1"/>
        <w:spacing w:after="0" w:line="240" w:lineRule="auto"/>
        <w:contextualSpacing/>
        <w:rPr>
          <w:b/>
          <w:sz w:val="4"/>
          <w:szCs w:val="4"/>
        </w:rPr>
      </w:pPr>
    </w:p>
    <w:p w14:paraId="4993F1B8" w14:textId="77777777" w:rsidR="00341BD7" w:rsidRDefault="00341BD7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  <w:r>
        <w:rPr>
          <w:rFonts w:cs="Times"/>
          <w:sz w:val="40"/>
          <w:szCs w:val="40"/>
        </w:rPr>
        <w:t>ANEXO 5</w:t>
      </w:r>
    </w:p>
    <w:p w14:paraId="4BACEB85" w14:textId="77777777" w:rsidR="00341BD7" w:rsidRDefault="00341BD7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43D438B0" w14:textId="77777777" w:rsidR="00341BD7" w:rsidRPr="0038109D" w:rsidRDefault="00341BD7" w:rsidP="00341BD7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  <w:r w:rsidRPr="0038109D">
        <w:rPr>
          <w:rFonts w:cs="Times"/>
          <w:sz w:val="40"/>
          <w:szCs w:val="40"/>
        </w:rPr>
        <w:t>EL CERTIFICADO DE GRAVÁMENES Y EL INFORME DE REGULARIZACIÓN METROPOLITANA (IRM)</w:t>
      </w:r>
    </w:p>
    <w:p w14:paraId="3F8F9CF1" w14:textId="77777777" w:rsidR="00341BD7" w:rsidRDefault="00341BD7" w:rsidP="00341BD7">
      <w:pPr>
        <w:jc w:val="center"/>
        <w:rPr>
          <w:rFonts w:cs="Times"/>
          <w:sz w:val="40"/>
          <w:szCs w:val="40"/>
        </w:rPr>
      </w:pPr>
      <w:r w:rsidRPr="0038109D">
        <w:rPr>
          <w:rFonts w:cs="Times"/>
          <w:sz w:val="40"/>
          <w:szCs w:val="40"/>
        </w:rPr>
        <w:t>ACTUALIZADOS</w:t>
      </w:r>
    </w:p>
    <w:p w14:paraId="03849DB3" w14:textId="77777777" w:rsidR="00341BD7" w:rsidRDefault="00341BD7" w:rsidP="00341BD7">
      <w:pPr>
        <w:jc w:val="center"/>
        <w:rPr>
          <w:rFonts w:cs="Times"/>
          <w:sz w:val="40"/>
          <w:szCs w:val="40"/>
        </w:rPr>
      </w:pPr>
    </w:p>
    <w:p w14:paraId="11A28ED5" w14:textId="77777777" w:rsidR="00341BD7" w:rsidRDefault="00341BD7" w:rsidP="00341BD7">
      <w:pPr>
        <w:jc w:val="center"/>
        <w:rPr>
          <w:rFonts w:cs="Times"/>
          <w:sz w:val="40"/>
          <w:szCs w:val="40"/>
        </w:rPr>
      </w:pPr>
    </w:p>
    <w:p w14:paraId="244E3AB3" w14:textId="77777777" w:rsidR="00341BD7" w:rsidRDefault="00341BD7" w:rsidP="00341BD7">
      <w:pPr>
        <w:jc w:val="center"/>
        <w:rPr>
          <w:rFonts w:cs="Times"/>
          <w:sz w:val="40"/>
          <w:szCs w:val="40"/>
        </w:rPr>
      </w:pPr>
    </w:p>
    <w:p w14:paraId="682EBD24" w14:textId="77777777" w:rsidR="009D44E0" w:rsidRDefault="009D44E0" w:rsidP="00341BD7">
      <w:pPr>
        <w:jc w:val="center"/>
        <w:rPr>
          <w:rFonts w:cs="Times"/>
          <w:sz w:val="40"/>
          <w:szCs w:val="40"/>
        </w:rPr>
      </w:pPr>
    </w:p>
    <w:p w14:paraId="641AFF4B" w14:textId="77777777" w:rsidR="009D44E0" w:rsidRDefault="009D44E0" w:rsidP="00341BD7">
      <w:pPr>
        <w:jc w:val="center"/>
        <w:rPr>
          <w:rFonts w:cs="Times"/>
          <w:sz w:val="40"/>
          <w:szCs w:val="40"/>
        </w:rPr>
      </w:pPr>
    </w:p>
    <w:p w14:paraId="7AC0CBB1" w14:textId="77777777" w:rsidR="009D44E0" w:rsidRDefault="009D44E0" w:rsidP="00341BD7">
      <w:pPr>
        <w:jc w:val="center"/>
        <w:rPr>
          <w:rFonts w:cs="Times"/>
          <w:sz w:val="40"/>
          <w:szCs w:val="40"/>
        </w:rPr>
      </w:pPr>
    </w:p>
    <w:p w14:paraId="51533146" w14:textId="77777777" w:rsidR="009D44E0" w:rsidRDefault="009D44E0" w:rsidP="00341BD7">
      <w:pPr>
        <w:jc w:val="center"/>
        <w:rPr>
          <w:rFonts w:cs="Times"/>
          <w:sz w:val="40"/>
          <w:szCs w:val="40"/>
        </w:rPr>
      </w:pPr>
    </w:p>
    <w:p w14:paraId="7F961A86" w14:textId="77777777" w:rsidR="009D44E0" w:rsidRDefault="009D44E0" w:rsidP="00341BD7">
      <w:pPr>
        <w:jc w:val="center"/>
        <w:rPr>
          <w:rFonts w:cs="Times"/>
          <w:sz w:val="40"/>
          <w:szCs w:val="40"/>
        </w:rPr>
      </w:pPr>
    </w:p>
    <w:p w14:paraId="3C848D8D" w14:textId="77777777" w:rsidR="009D44E0" w:rsidRDefault="009D44E0" w:rsidP="00341BD7">
      <w:pPr>
        <w:jc w:val="center"/>
        <w:rPr>
          <w:rFonts w:cs="Times"/>
          <w:sz w:val="40"/>
          <w:szCs w:val="40"/>
        </w:rPr>
      </w:pPr>
    </w:p>
    <w:p w14:paraId="44373243" w14:textId="77777777" w:rsidR="009D44E0" w:rsidRDefault="009D44E0" w:rsidP="00341BD7">
      <w:pPr>
        <w:jc w:val="center"/>
        <w:rPr>
          <w:rFonts w:cs="Times"/>
          <w:sz w:val="40"/>
          <w:szCs w:val="40"/>
        </w:rPr>
      </w:pPr>
    </w:p>
    <w:p w14:paraId="14901E97" w14:textId="77777777" w:rsidR="009D44E0" w:rsidRDefault="009D44E0" w:rsidP="00341BD7">
      <w:pPr>
        <w:jc w:val="center"/>
        <w:rPr>
          <w:rFonts w:cs="Times"/>
          <w:sz w:val="40"/>
          <w:szCs w:val="40"/>
        </w:rPr>
      </w:pPr>
    </w:p>
    <w:p w14:paraId="77F2500F" w14:textId="77777777" w:rsidR="009D44E0" w:rsidRDefault="009D44E0" w:rsidP="00341BD7">
      <w:pPr>
        <w:jc w:val="center"/>
        <w:rPr>
          <w:rFonts w:cs="Times"/>
          <w:sz w:val="40"/>
          <w:szCs w:val="40"/>
        </w:rPr>
      </w:pPr>
    </w:p>
    <w:p w14:paraId="25F63B0C" w14:textId="77777777" w:rsidR="009D44E0" w:rsidRDefault="009D44E0" w:rsidP="00341BD7">
      <w:pPr>
        <w:jc w:val="center"/>
        <w:rPr>
          <w:rFonts w:cs="Times"/>
          <w:sz w:val="40"/>
          <w:szCs w:val="40"/>
        </w:rPr>
      </w:pPr>
    </w:p>
    <w:p w14:paraId="72440EE7" w14:textId="77777777" w:rsidR="009D44E0" w:rsidRDefault="009D44E0" w:rsidP="00341BD7">
      <w:pPr>
        <w:jc w:val="center"/>
        <w:rPr>
          <w:rFonts w:cs="Times"/>
          <w:sz w:val="40"/>
          <w:szCs w:val="40"/>
        </w:rPr>
      </w:pPr>
    </w:p>
    <w:p w14:paraId="37FCA210" w14:textId="77777777" w:rsidR="009D44E0" w:rsidRDefault="009D44E0" w:rsidP="009D44E0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40"/>
          <w:szCs w:val="40"/>
        </w:rPr>
      </w:pPr>
    </w:p>
    <w:p w14:paraId="5430FFC5" w14:textId="77777777" w:rsidR="009D44E0" w:rsidRDefault="005F31A4" w:rsidP="009D44E0">
      <w:pPr>
        <w:jc w:val="center"/>
        <w:rPr>
          <w:rFonts w:cs="Times"/>
          <w:sz w:val="40"/>
          <w:szCs w:val="40"/>
        </w:rPr>
      </w:pPr>
      <w:r>
        <w:rPr>
          <w:rFonts w:cs="Times"/>
          <w:sz w:val="40"/>
          <w:szCs w:val="40"/>
        </w:rPr>
        <w:t>INFORMES</w:t>
      </w:r>
    </w:p>
    <w:p w14:paraId="76D11044" w14:textId="77777777" w:rsidR="009D44E0" w:rsidRDefault="009D44E0" w:rsidP="00341BD7">
      <w:pPr>
        <w:jc w:val="center"/>
        <w:rPr>
          <w:rFonts w:cs="Times"/>
          <w:sz w:val="40"/>
          <w:szCs w:val="40"/>
        </w:rPr>
      </w:pPr>
    </w:p>
    <w:p w14:paraId="4D69E987" w14:textId="77777777" w:rsidR="009D44E0" w:rsidRDefault="009D44E0" w:rsidP="00341BD7">
      <w:pPr>
        <w:jc w:val="center"/>
        <w:rPr>
          <w:rFonts w:cs="Times"/>
          <w:sz w:val="40"/>
          <w:szCs w:val="40"/>
        </w:rPr>
      </w:pPr>
    </w:p>
    <w:p w14:paraId="7330BE60" w14:textId="77777777" w:rsidR="009D44E0" w:rsidRDefault="009D44E0" w:rsidP="00341BD7">
      <w:pPr>
        <w:jc w:val="center"/>
        <w:rPr>
          <w:rFonts w:cs="Times"/>
          <w:sz w:val="40"/>
          <w:szCs w:val="40"/>
        </w:rPr>
      </w:pPr>
    </w:p>
    <w:p w14:paraId="30045D04" w14:textId="77777777" w:rsidR="009D44E0" w:rsidRDefault="009D44E0" w:rsidP="00341BD7">
      <w:pPr>
        <w:jc w:val="center"/>
        <w:rPr>
          <w:rFonts w:cs="Times"/>
          <w:sz w:val="40"/>
          <w:szCs w:val="40"/>
        </w:rPr>
      </w:pPr>
    </w:p>
    <w:p w14:paraId="32712AE9" w14:textId="77777777" w:rsidR="009D44E0" w:rsidRDefault="009D44E0" w:rsidP="00341BD7">
      <w:pPr>
        <w:jc w:val="center"/>
        <w:rPr>
          <w:rFonts w:cs="Times"/>
          <w:sz w:val="40"/>
          <w:szCs w:val="40"/>
        </w:rPr>
      </w:pPr>
    </w:p>
    <w:p w14:paraId="3A87F8EC" w14:textId="77777777" w:rsidR="009D44E0" w:rsidRDefault="009D44E0" w:rsidP="00341BD7">
      <w:pPr>
        <w:jc w:val="center"/>
        <w:rPr>
          <w:rFonts w:cs="Times"/>
          <w:sz w:val="40"/>
          <w:szCs w:val="40"/>
        </w:rPr>
      </w:pPr>
    </w:p>
    <w:p w14:paraId="0D654C21" w14:textId="77777777" w:rsidR="009D44E0" w:rsidRDefault="009D44E0" w:rsidP="00341BD7">
      <w:pPr>
        <w:jc w:val="center"/>
        <w:rPr>
          <w:rFonts w:cs="Times"/>
          <w:sz w:val="40"/>
          <w:szCs w:val="40"/>
        </w:rPr>
      </w:pPr>
    </w:p>
    <w:p w14:paraId="02265207" w14:textId="77777777" w:rsidR="00C33129" w:rsidRDefault="00C33129" w:rsidP="005F31A4">
      <w:pPr>
        <w:autoSpaceDE w:val="0"/>
        <w:autoSpaceDN w:val="0"/>
        <w:adjustRightInd w:val="0"/>
        <w:spacing w:after="0" w:line="240" w:lineRule="auto"/>
        <w:rPr>
          <w:rFonts w:cs="Times"/>
          <w:sz w:val="40"/>
          <w:szCs w:val="40"/>
        </w:rPr>
      </w:pPr>
    </w:p>
    <w:p w14:paraId="13258753" w14:textId="77777777" w:rsidR="00C33129" w:rsidRDefault="00C33129" w:rsidP="00C33129">
      <w:pPr>
        <w:jc w:val="center"/>
        <w:rPr>
          <w:rFonts w:cs="Times"/>
          <w:sz w:val="40"/>
          <w:szCs w:val="40"/>
        </w:rPr>
      </w:pPr>
    </w:p>
    <w:p w14:paraId="21C53826" w14:textId="77777777" w:rsidR="00C33129" w:rsidRDefault="00C33129" w:rsidP="00C33129">
      <w:pPr>
        <w:jc w:val="center"/>
        <w:rPr>
          <w:rFonts w:cs="Times"/>
          <w:sz w:val="40"/>
          <w:szCs w:val="40"/>
        </w:rPr>
      </w:pPr>
    </w:p>
    <w:p w14:paraId="2607CEBE" w14:textId="77777777" w:rsidR="00C33129" w:rsidRDefault="00C33129" w:rsidP="00C33129">
      <w:pPr>
        <w:jc w:val="center"/>
        <w:rPr>
          <w:rFonts w:cs="Times"/>
          <w:sz w:val="40"/>
          <w:szCs w:val="40"/>
        </w:rPr>
      </w:pPr>
    </w:p>
    <w:p w14:paraId="149306B3" w14:textId="77777777" w:rsidR="00C33129" w:rsidRDefault="00C33129" w:rsidP="00C33129">
      <w:pPr>
        <w:jc w:val="center"/>
        <w:rPr>
          <w:rFonts w:cs="Times"/>
          <w:sz w:val="40"/>
          <w:szCs w:val="40"/>
        </w:rPr>
      </w:pPr>
    </w:p>
    <w:p w14:paraId="6774B2ED" w14:textId="77777777" w:rsidR="00C33129" w:rsidRDefault="00C33129" w:rsidP="00C33129">
      <w:pPr>
        <w:jc w:val="center"/>
        <w:rPr>
          <w:rFonts w:cs="Times"/>
          <w:sz w:val="40"/>
          <w:szCs w:val="40"/>
        </w:rPr>
      </w:pPr>
    </w:p>
    <w:p w14:paraId="03012D41" w14:textId="77777777" w:rsidR="00C33129" w:rsidRDefault="00C33129" w:rsidP="00C33129">
      <w:pPr>
        <w:jc w:val="center"/>
        <w:rPr>
          <w:rFonts w:cs="Times"/>
          <w:sz w:val="40"/>
          <w:szCs w:val="40"/>
        </w:rPr>
      </w:pPr>
    </w:p>
    <w:p w14:paraId="5F31D374" w14:textId="77777777" w:rsidR="00C33129" w:rsidRDefault="00C33129" w:rsidP="00C33129">
      <w:pPr>
        <w:jc w:val="center"/>
        <w:rPr>
          <w:rFonts w:cs="Times"/>
          <w:sz w:val="40"/>
          <w:szCs w:val="40"/>
        </w:rPr>
      </w:pPr>
    </w:p>
    <w:p w14:paraId="1589F5DE" w14:textId="77777777" w:rsidR="00C33129" w:rsidRDefault="00C33129" w:rsidP="00C33129">
      <w:pPr>
        <w:jc w:val="center"/>
        <w:rPr>
          <w:rFonts w:cs="Times"/>
          <w:sz w:val="40"/>
          <w:szCs w:val="40"/>
        </w:rPr>
      </w:pPr>
    </w:p>
    <w:p w14:paraId="68A9FF44" w14:textId="77777777" w:rsidR="00C33129" w:rsidRDefault="00C33129" w:rsidP="00C33129">
      <w:pPr>
        <w:jc w:val="center"/>
        <w:rPr>
          <w:rFonts w:cs="Times"/>
          <w:sz w:val="40"/>
          <w:szCs w:val="40"/>
        </w:rPr>
      </w:pPr>
    </w:p>
    <w:p w14:paraId="5CB2C7B1" w14:textId="77777777" w:rsidR="005F31A4" w:rsidRDefault="005F31A4" w:rsidP="00C33129">
      <w:pPr>
        <w:jc w:val="center"/>
        <w:rPr>
          <w:rFonts w:cs="Times"/>
          <w:sz w:val="40"/>
          <w:szCs w:val="40"/>
        </w:rPr>
      </w:pPr>
    </w:p>
    <w:p w14:paraId="51A3B208" w14:textId="77777777" w:rsidR="00C33129" w:rsidRDefault="00C33129" w:rsidP="00C33129">
      <w:pPr>
        <w:jc w:val="center"/>
        <w:rPr>
          <w:rFonts w:cs="Times"/>
          <w:sz w:val="40"/>
          <w:szCs w:val="40"/>
        </w:rPr>
      </w:pPr>
      <w:r>
        <w:rPr>
          <w:rFonts w:cs="Times"/>
          <w:sz w:val="40"/>
          <w:szCs w:val="40"/>
        </w:rPr>
        <w:t>ORDENANZA</w:t>
      </w:r>
    </w:p>
    <w:sectPr w:rsidR="00C3312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59988" w14:textId="77777777" w:rsidR="0084742D" w:rsidRDefault="0084742D" w:rsidP="00EA2F30">
      <w:pPr>
        <w:spacing w:after="0" w:line="240" w:lineRule="auto"/>
      </w:pPr>
      <w:r>
        <w:separator/>
      </w:r>
    </w:p>
  </w:endnote>
  <w:endnote w:type="continuationSeparator" w:id="0">
    <w:p w14:paraId="65E63724" w14:textId="77777777" w:rsidR="0084742D" w:rsidRDefault="0084742D" w:rsidP="00EA2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B520A" w14:textId="50ECA952" w:rsidR="00AA4C06" w:rsidRPr="00341BD7" w:rsidRDefault="00AD59C5" w:rsidP="00F61B60">
    <w:pPr>
      <w:pStyle w:val="Piedepgina"/>
      <w:ind w:left="-1134"/>
      <w:jc w:val="both"/>
      <w:rPr>
        <w:rFonts w:ascii="Arial" w:hAnsi="Arial" w:cs="Arial"/>
        <w:lang w:val="es-EC"/>
      </w:rPr>
    </w:pPr>
    <w:r>
      <w:rPr>
        <w:rFonts w:ascii="Arial" w:eastAsia="Arial" w:hAnsi="Arial" w:cs="Arial"/>
        <w:color w:val="3D70AC"/>
        <w:w w:val="114"/>
        <w:sz w:val="19"/>
        <w:szCs w:val="19"/>
        <w:lang w:val="es-EC"/>
      </w:rPr>
      <w:t>UERB OFICINA LA DELICIA: Av. La Prensa N66-101 y Capitán Ramón Chiriboga  PBX: 2294340 / 2294344</w:t>
    </w:r>
    <w:r w:rsidR="00AA4C06">
      <w:rPr>
        <w:rFonts w:ascii="Arial" w:eastAsia="Arial" w:hAnsi="Arial" w:cs="Arial"/>
        <w:color w:val="3D70AC"/>
        <w:w w:val="114"/>
        <w:sz w:val="19"/>
        <w:szCs w:val="19"/>
        <w:lang w:val="es-EC"/>
      </w:rPr>
      <w:t xml:space="preserve"> ext. </w:t>
    </w:r>
    <w:r>
      <w:rPr>
        <w:rFonts w:ascii="Arial" w:eastAsia="Arial" w:hAnsi="Arial" w:cs="Arial"/>
        <w:color w:val="3D70AC"/>
        <w:w w:val="114"/>
        <w:sz w:val="19"/>
        <w:szCs w:val="19"/>
        <w:lang w:val="es-EC"/>
      </w:rPr>
      <w:t>162 / 175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4CA39" w14:textId="77777777" w:rsidR="0084742D" w:rsidRDefault="0084742D" w:rsidP="00EA2F30">
      <w:pPr>
        <w:spacing w:after="0" w:line="240" w:lineRule="auto"/>
      </w:pPr>
      <w:r>
        <w:separator/>
      </w:r>
    </w:p>
  </w:footnote>
  <w:footnote w:type="continuationSeparator" w:id="0">
    <w:p w14:paraId="2DE1A7E9" w14:textId="77777777" w:rsidR="0084742D" w:rsidRDefault="0084742D" w:rsidP="00EA2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23E91" w14:textId="77777777" w:rsidR="00AA4C06" w:rsidRDefault="00AA4C06">
    <w:pPr>
      <w:pStyle w:val="Encabezado"/>
    </w:pPr>
    <w:r>
      <w:rPr>
        <w:noProof/>
        <w:lang w:val="es-419" w:eastAsia="es-419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5489DC3" wp14:editId="3DD92233">
              <wp:simplePos x="0" y="0"/>
              <wp:positionH relativeFrom="page">
                <wp:posOffset>5090160</wp:posOffset>
              </wp:positionH>
              <wp:positionV relativeFrom="page">
                <wp:posOffset>309245</wp:posOffset>
              </wp:positionV>
              <wp:extent cx="2041525" cy="9992360"/>
              <wp:effectExtent l="0" t="0" r="15875" b="889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41525" cy="9992360"/>
                        <a:chOff x="8136" y="547"/>
                        <a:chExt cx="3215" cy="15736"/>
                      </a:xfrm>
                    </wpg:grpSpPr>
                    <pic:pic xmlns:pic="http://schemas.openxmlformats.org/drawingml/2006/picture">
                      <pic:nvPicPr>
                        <pic:cNvPr id="2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36" y="547"/>
                          <a:ext cx="3211" cy="16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3" name="Group 5"/>
                      <wpg:cNvGrpSpPr>
                        <a:grpSpLocks/>
                      </wpg:cNvGrpSpPr>
                      <wpg:grpSpPr bwMode="auto">
                        <a:xfrm>
                          <a:off x="8767" y="16255"/>
                          <a:ext cx="2570" cy="2"/>
                          <a:chOff x="8767" y="16255"/>
                          <a:chExt cx="2570" cy="2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8767" y="16255"/>
                            <a:ext cx="2570" cy="2"/>
                          </a:xfrm>
                          <a:custGeom>
                            <a:avLst/>
                            <a:gdLst>
                              <a:gd name="T0" fmla="+- 0 8767 8767"/>
                              <a:gd name="T1" fmla="*/ T0 w 2570"/>
                              <a:gd name="T2" fmla="+- 0 11337 8767"/>
                              <a:gd name="T3" fmla="*/ T2 w 2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70">
                                <a:moveTo>
                                  <a:pt x="0" y="0"/>
                                </a:moveTo>
                                <a:lnTo>
                                  <a:pt x="2570" y="0"/>
                                </a:lnTo>
                              </a:path>
                            </a:pathLst>
                          </a:custGeom>
                          <a:noFill/>
                          <a:ln w="18283">
                            <a:solidFill>
                              <a:srgbClr val="B82F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3"/>
                      <wpg:cNvGrpSpPr>
                        <a:grpSpLocks/>
                      </wpg:cNvGrpSpPr>
                      <wpg:grpSpPr bwMode="auto">
                        <a:xfrm>
                          <a:off x="11323" y="2152"/>
                          <a:ext cx="2" cy="14117"/>
                          <a:chOff x="11323" y="2152"/>
                          <a:chExt cx="2" cy="14117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1323" y="2152"/>
                            <a:ext cx="2" cy="14117"/>
                          </a:xfrm>
                          <a:custGeom>
                            <a:avLst/>
                            <a:gdLst>
                              <a:gd name="T0" fmla="+- 0 16269 2152"/>
                              <a:gd name="T1" fmla="*/ 16269 h 14117"/>
                              <a:gd name="T2" fmla="+- 0 2152 2152"/>
                              <a:gd name="T3" fmla="*/ 2152 h 141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117">
                                <a:moveTo>
                                  <a:pt x="0" y="14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3">
                            <a:solidFill>
                              <a:srgbClr val="B82F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270461" id="Group 2" o:spid="_x0000_s1026" style="position:absolute;margin-left:400.8pt;margin-top:24.35pt;width:160.75pt;height:786.8pt;z-index:-251657216;mso-position-horizontal-relative:page;mso-position-vertical-relative:page" coordorigin="8136,547" coordsize="3215,15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8136;top:547;width:3211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GhQHDAAAA2gAAAA8AAABkcnMvZG93bnJldi54bWxEj8FqwzAQRO+B/oPYQm6xbENK6kYJoZC2&#10;ECjE6aHHxdpYxtbKWKrt/n1UKOQ4zMwbZrufbSdGGnzjWEGWpCCIK6cbrhV8XY6rDQgfkDV2jknB&#10;L3nY7x4WWyy0m/hMYxlqESHsC1RgQugLKX1lyKJPXE8cvasbLIYoh1rqAacIt53M0/RJWmw4Lhjs&#10;6dVQ1ZY/VsH7OmuyU+bo8/mN0+/Nsc2laZVaPs6HFxCB5nAP/7c/tIIc/q7EGyB3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waFAcMAAADaAAAADwAAAAAAAAAAAAAAAACf&#10;AgAAZHJzL2Rvd25yZXYueG1sUEsFBgAAAAAEAAQA9wAAAI8DAAAAAA==&#10;">
                <v:imagedata r:id="rId2" o:title=""/>
              </v:shape>
              <v:group id="Group 5" o:spid="_x0000_s1028" style="position:absolute;left:8767;top:16255;width:2570;height:2" coordorigin="8767,16255" coordsize="25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6" o:spid="_x0000_s1029" style="position:absolute;left:8767;top:16255;width:2570;height:2;visibility:visible;mso-wrap-style:square;v-text-anchor:top" coordsize="25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t98MA&#10;AADaAAAADwAAAGRycy9kb3ducmV2LnhtbESPQWvCQBSE74L/YXlCb7ppG6SmriJNCyX00ijo8ZF9&#10;3YRm34bsRtN/7woFj8PMfMOst6NtxZl63zhW8LhIQBBXTjdsFBz2H/MXED4ga2wdk4I/8rDdTCdr&#10;zLS78Dedy2BEhLDPUEEdQpdJ6auaLPqF64ij9+N6iyHK3kjd4yXCbSufkmQpLTYcF2rs6K2m6rcc&#10;rALpbP6VFyb1zwWtTu/t7jicjFIPs3H3CiLQGO7h//anVpDC7Uq8AX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Xt98MAAADaAAAADwAAAAAAAAAAAAAAAACYAgAAZHJzL2Rv&#10;d25yZXYueG1sUEsFBgAAAAAEAAQA9QAAAIgDAAAAAA==&#10;" path="m,l2570,e" filled="f" strokecolor="#b82f34" strokeweight=".50786mm">
                  <v:path arrowok="t" o:connecttype="custom" o:connectlocs="0,0;2570,0" o:connectangles="0,0"/>
                </v:shape>
              </v:group>
              <v:group id="Group 3" o:spid="_x0000_s1030" style="position:absolute;left:11323;top:2152;width:2;height:14117" coordorigin="11323,2152" coordsize="2,14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4" o:spid="_x0000_s1031" style="position:absolute;left:11323;top:2152;width:2;height:14117;visibility:visible;mso-wrap-style:square;v-text-anchor:top" coordsize="2,14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mK1MAA&#10;AADaAAAADwAAAGRycy9kb3ducmV2LnhtbESPQYvCMBSE74L/ITxhb5qqrEjXKCooHtWKXh/N27a7&#10;zUtNonb//UYQPA4z8w0zW7SmFndyvrKsYDhIQBDnVldcKDhlm/4UhA/IGmvLpOCPPCzm3c4MU20f&#10;fKD7MRQiQtinqKAMoUml9HlJBv3ANsTR+7bOYIjSFVI7fES4qeUoSSbSYMVxocSG1iXlv8ebUbC6&#10;7ussYPbpxmZ72f1Qftifp0p99NrlF4hAbXiHX+2dVjCB55V4A+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7mK1MAAAADaAAAADwAAAAAAAAAAAAAAAACYAgAAZHJzL2Rvd25y&#10;ZXYueG1sUEsFBgAAAAAEAAQA9QAAAIUDAAAAAA==&#10;" path="m,14117l,e" filled="f" strokecolor="#b82f34" strokeweight=".50786mm">
                  <v:path arrowok="t" o:connecttype="custom" o:connectlocs="0,16269;0,2152" o:connectangles="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D2B49"/>
    <w:multiLevelType w:val="hybridMultilevel"/>
    <w:tmpl w:val="6FFEC3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ctiveWritingStyle w:appName="MSWord" w:lang="pt-BR" w:vendorID="64" w:dllVersion="131078" w:nlCheck="1" w:checkStyle="0"/>
  <w:activeWritingStyle w:appName="MSWord" w:lang="es-EC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30"/>
    <w:rsid w:val="000235B5"/>
    <w:rsid w:val="00051EE5"/>
    <w:rsid w:val="00097797"/>
    <w:rsid w:val="000A233A"/>
    <w:rsid w:val="000D4E98"/>
    <w:rsid w:val="000E4926"/>
    <w:rsid w:val="000E7DBF"/>
    <w:rsid w:val="001216E8"/>
    <w:rsid w:val="00125375"/>
    <w:rsid w:val="00130427"/>
    <w:rsid w:val="00141710"/>
    <w:rsid w:val="00167C33"/>
    <w:rsid w:val="00183564"/>
    <w:rsid w:val="0019378A"/>
    <w:rsid w:val="001D287D"/>
    <w:rsid w:val="001D7203"/>
    <w:rsid w:val="001E76A8"/>
    <w:rsid w:val="00254EBC"/>
    <w:rsid w:val="002900C8"/>
    <w:rsid w:val="002929A1"/>
    <w:rsid w:val="002F638C"/>
    <w:rsid w:val="00341BD7"/>
    <w:rsid w:val="003653CC"/>
    <w:rsid w:val="00372C1A"/>
    <w:rsid w:val="00380BBB"/>
    <w:rsid w:val="0039626B"/>
    <w:rsid w:val="003A06B1"/>
    <w:rsid w:val="003A7A91"/>
    <w:rsid w:val="003D22E0"/>
    <w:rsid w:val="003E5D58"/>
    <w:rsid w:val="003F7249"/>
    <w:rsid w:val="0040123A"/>
    <w:rsid w:val="004017B9"/>
    <w:rsid w:val="00405631"/>
    <w:rsid w:val="00421714"/>
    <w:rsid w:val="004324D8"/>
    <w:rsid w:val="004A5E58"/>
    <w:rsid w:val="004A7F17"/>
    <w:rsid w:val="00541928"/>
    <w:rsid w:val="00581BD1"/>
    <w:rsid w:val="00597886"/>
    <w:rsid w:val="005D3100"/>
    <w:rsid w:val="005D396A"/>
    <w:rsid w:val="005F21AF"/>
    <w:rsid w:val="005F31A4"/>
    <w:rsid w:val="00606540"/>
    <w:rsid w:val="00613EFA"/>
    <w:rsid w:val="00615109"/>
    <w:rsid w:val="00640C80"/>
    <w:rsid w:val="00664659"/>
    <w:rsid w:val="00676D8D"/>
    <w:rsid w:val="006C1E6E"/>
    <w:rsid w:val="006D09F3"/>
    <w:rsid w:val="006D1262"/>
    <w:rsid w:val="006F3A9D"/>
    <w:rsid w:val="007270C4"/>
    <w:rsid w:val="0073672C"/>
    <w:rsid w:val="0076105C"/>
    <w:rsid w:val="00796640"/>
    <w:rsid w:val="007D5F9E"/>
    <w:rsid w:val="007E4B0B"/>
    <w:rsid w:val="007E4FDE"/>
    <w:rsid w:val="007E75BC"/>
    <w:rsid w:val="00820C55"/>
    <w:rsid w:val="008431B6"/>
    <w:rsid w:val="0084742D"/>
    <w:rsid w:val="008620A9"/>
    <w:rsid w:val="0087202A"/>
    <w:rsid w:val="00893E0A"/>
    <w:rsid w:val="008963A9"/>
    <w:rsid w:val="00896444"/>
    <w:rsid w:val="008A4D6B"/>
    <w:rsid w:val="008E1118"/>
    <w:rsid w:val="008F3013"/>
    <w:rsid w:val="00911ADB"/>
    <w:rsid w:val="00931F3B"/>
    <w:rsid w:val="00942A2A"/>
    <w:rsid w:val="00964C82"/>
    <w:rsid w:val="00982F1B"/>
    <w:rsid w:val="00993BA0"/>
    <w:rsid w:val="009D44E0"/>
    <w:rsid w:val="009F5425"/>
    <w:rsid w:val="00A23429"/>
    <w:rsid w:val="00A45460"/>
    <w:rsid w:val="00A55310"/>
    <w:rsid w:val="00A56493"/>
    <w:rsid w:val="00A62D53"/>
    <w:rsid w:val="00A77C4C"/>
    <w:rsid w:val="00AA4C06"/>
    <w:rsid w:val="00AD59C5"/>
    <w:rsid w:val="00AD7636"/>
    <w:rsid w:val="00AE12B2"/>
    <w:rsid w:val="00B64146"/>
    <w:rsid w:val="00B75807"/>
    <w:rsid w:val="00BA70AE"/>
    <w:rsid w:val="00BB3511"/>
    <w:rsid w:val="00BF62BC"/>
    <w:rsid w:val="00C266A7"/>
    <w:rsid w:val="00C33129"/>
    <w:rsid w:val="00C36439"/>
    <w:rsid w:val="00C60D74"/>
    <w:rsid w:val="00C64A10"/>
    <w:rsid w:val="00CD689D"/>
    <w:rsid w:val="00CD77BC"/>
    <w:rsid w:val="00CE48E1"/>
    <w:rsid w:val="00D1147F"/>
    <w:rsid w:val="00D477B9"/>
    <w:rsid w:val="00DC210D"/>
    <w:rsid w:val="00DD205E"/>
    <w:rsid w:val="00DD6AE2"/>
    <w:rsid w:val="00E00678"/>
    <w:rsid w:val="00E42229"/>
    <w:rsid w:val="00E426C2"/>
    <w:rsid w:val="00E87FB2"/>
    <w:rsid w:val="00EA2F30"/>
    <w:rsid w:val="00EA7EC1"/>
    <w:rsid w:val="00EC29C0"/>
    <w:rsid w:val="00EC37FE"/>
    <w:rsid w:val="00EE1832"/>
    <w:rsid w:val="00EE3312"/>
    <w:rsid w:val="00EE43A0"/>
    <w:rsid w:val="00F15585"/>
    <w:rsid w:val="00F41FB8"/>
    <w:rsid w:val="00F56DB0"/>
    <w:rsid w:val="00F61B60"/>
    <w:rsid w:val="00F74262"/>
    <w:rsid w:val="00FA7F88"/>
    <w:rsid w:val="00FD1F30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B319F4"/>
  <w15:docId w15:val="{40A861CD-D999-4621-A727-23054C2A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BD7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2F30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A2F30"/>
  </w:style>
  <w:style w:type="paragraph" w:styleId="Piedepgina">
    <w:name w:val="footer"/>
    <w:basedOn w:val="Normal"/>
    <w:link w:val="PiedepginaCar"/>
    <w:uiPriority w:val="99"/>
    <w:unhideWhenUsed/>
    <w:rsid w:val="00EA2F30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A2F30"/>
  </w:style>
  <w:style w:type="paragraph" w:styleId="NormalWeb">
    <w:name w:val="Normal (Web)"/>
    <w:basedOn w:val="Normal"/>
    <w:uiPriority w:val="99"/>
    <w:semiHidden/>
    <w:unhideWhenUsed/>
    <w:rsid w:val="00DC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table" w:styleId="Tablaconcuadrcula">
    <w:name w:val="Table Grid"/>
    <w:basedOn w:val="Tablanormal"/>
    <w:uiPriority w:val="59"/>
    <w:rsid w:val="00DD6A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9D44E0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9D44E0"/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820C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0C55"/>
    <w:pPr>
      <w:spacing w:line="240" w:lineRule="auto"/>
    </w:pPr>
    <w:rPr>
      <w:rFonts w:ascii="Calibri" w:eastAsia="Times New Roman" w:hAnsi="Calibri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0C55"/>
    <w:rPr>
      <w:rFonts w:ascii="Calibri" w:eastAsia="Times New Roman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0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0C55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2053A-14F1-4913-AB6F-CC753BAA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708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fmata</dc:creator>
  <cp:lastModifiedBy>Glenda Alexandra Allan Alegria</cp:lastModifiedBy>
  <cp:revision>2</cp:revision>
  <cp:lastPrinted>2019-05-29T15:06:00Z</cp:lastPrinted>
  <dcterms:created xsi:type="dcterms:W3CDTF">2021-04-14T18:04:00Z</dcterms:created>
  <dcterms:modified xsi:type="dcterms:W3CDTF">2021-04-14T18:04:00Z</dcterms:modified>
</cp:coreProperties>
</file>