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B" w:rsidRPr="00592E5D" w:rsidRDefault="004F6E9B" w:rsidP="004F6E9B">
      <w:pPr>
        <w:tabs>
          <w:tab w:val="left" w:pos="4253"/>
        </w:tabs>
        <w:spacing w:after="0" w:line="240" w:lineRule="auto"/>
        <w:ind w:left="708" w:hanging="708"/>
        <w:jc w:val="center"/>
        <w:rPr>
          <w:rFonts w:ascii="Palatino Linotype" w:hAnsi="Palatino Linotype" w:cs="Calibri"/>
          <w:b/>
        </w:rPr>
      </w:pPr>
      <w:r w:rsidRPr="00592E5D">
        <w:rPr>
          <w:rFonts w:ascii="Palatino Linotype" w:hAnsi="Palatino Linotype" w:cs="Calibri"/>
          <w:b/>
        </w:rPr>
        <w:t xml:space="preserve">ACTA RESOLUTIVA DE LA SESIÓN ORDINARIA Nro. </w:t>
      </w:r>
      <w:r w:rsidR="00626858" w:rsidRPr="00592E5D">
        <w:rPr>
          <w:rFonts w:ascii="Palatino Linotype" w:hAnsi="Palatino Linotype" w:cs="Calibri"/>
          <w:b/>
        </w:rPr>
        <w:t>201</w:t>
      </w:r>
      <w:r w:rsidR="009E761F" w:rsidRPr="00592E5D">
        <w:rPr>
          <w:rFonts w:ascii="Palatino Linotype" w:hAnsi="Palatino Linotype" w:cs="Calibri"/>
          <w:b/>
        </w:rPr>
        <w:t xml:space="preserve"> </w:t>
      </w:r>
      <w:r w:rsidRPr="00592E5D">
        <w:rPr>
          <w:rFonts w:ascii="Palatino Linotype" w:hAnsi="Palatino Linotype" w:cs="Calibri"/>
          <w:b/>
        </w:rPr>
        <w:t>DE LA</w:t>
      </w:r>
    </w:p>
    <w:p w:rsidR="004F6E9B" w:rsidRPr="00592E5D" w:rsidRDefault="004F6E9B" w:rsidP="004F6E9B">
      <w:pPr>
        <w:tabs>
          <w:tab w:val="left" w:pos="1006"/>
          <w:tab w:val="center" w:pos="4394"/>
        </w:tabs>
        <w:spacing w:after="0" w:line="240" w:lineRule="auto"/>
        <w:jc w:val="center"/>
        <w:rPr>
          <w:rFonts w:ascii="Palatino Linotype" w:hAnsi="Palatino Linotype" w:cs="Calibri"/>
          <w:b/>
        </w:rPr>
      </w:pPr>
      <w:r w:rsidRPr="00592E5D">
        <w:rPr>
          <w:rFonts w:ascii="Palatino Linotype" w:hAnsi="Palatino Linotype" w:cs="Calibri"/>
          <w:b/>
        </w:rPr>
        <w:t xml:space="preserve">COMISIÓN DE USO DE SUELO </w:t>
      </w:r>
    </w:p>
    <w:p w:rsidR="004F6E9B" w:rsidRPr="00592E5D" w:rsidRDefault="004F6E9B" w:rsidP="004F6E9B">
      <w:pPr>
        <w:spacing w:after="0" w:line="240" w:lineRule="auto"/>
        <w:jc w:val="center"/>
        <w:rPr>
          <w:rFonts w:ascii="Palatino Linotype" w:hAnsi="Palatino Linotype" w:cs="Calibri"/>
          <w:b/>
        </w:rPr>
      </w:pPr>
    </w:p>
    <w:p w:rsidR="004F6E9B" w:rsidRPr="00592E5D" w:rsidRDefault="00B824CE" w:rsidP="004F6E9B">
      <w:pPr>
        <w:spacing w:after="0" w:line="240" w:lineRule="auto"/>
        <w:ind w:left="1416" w:hanging="1416"/>
        <w:jc w:val="center"/>
        <w:rPr>
          <w:rFonts w:ascii="Palatino Linotype" w:hAnsi="Palatino Linotype" w:cs="Calibri"/>
          <w:b/>
        </w:rPr>
      </w:pPr>
      <w:r w:rsidRPr="00592E5D">
        <w:rPr>
          <w:rFonts w:ascii="Palatino Linotype" w:hAnsi="Palatino Linotype" w:cs="Calibri"/>
          <w:b/>
        </w:rPr>
        <w:t>LUNES</w:t>
      </w:r>
      <w:r w:rsidR="00DB2EFA" w:rsidRPr="00592E5D">
        <w:rPr>
          <w:rFonts w:ascii="Palatino Linotype" w:hAnsi="Palatino Linotype" w:cs="Calibri"/>
          <w:b/>
        </w:rPr>
        <w:t xml:space="preserve">, </w:t>
      </w:r>
      <w:r w:rsidR="00626858" w:rsidRPr="00592E5D">
        <w:rPr>
          <w:rFonts w:ascii="Palatino Linotype" w:hAnsi="Palatino Linotype" w:cs="Calibri"/>
          <w:b/>
        </w:rPr>
        <w:t xml:space="preserve">10 </w:t>
      </w:r>
      <w:r w:rsidR="004F6E9B" w:rsidRPr="00592E5D">
        <w:rPr>
          <w:rFonts w:ascii="Palatino Linotype" w:hAnsi="Palatino Linotype" w:cs="Calibri"/>
          <w:b/>
        </w:rPr>
        <w:t xml:space="preserve">DE </w:t>
      </w:r>
      <w:r w:rsidR="00626858" w:rsidRPr="00592E5D">
        <w:rPr>
          <w:rFonts w:ascii="Palatino Linotype" w:hAnsi="Palatino Linotype" w:cs="Calibri"/>
          <w:b/>
        </w:rPr>
        <w:t xml:space="preserve">ABRIL </w:t>
      </w:r>
      <w:r w:rsidR="00DB2EFA" w:rsidRPr="00592E5D">
        <w:rPr>
          <w:rFonts w:ascii="Palatino Linotype" w:hAnsi="Palatino Linotype" w:cs="Calibri"/>
          <w:b/>
        </w:rPr>
        <w:t xml:space="preserve">DE 2023 </w:t>
      </w:r>
    </w:p>
    <w:p w:rsidR="004F6E9B" w:rsidRPr="00592E5D" w:rsidRDefault="004F6E9B" w:rsidP="004F6E9B">
      <w:pPr>
        <w:spacing w:after="0" w:line="240" w:lineRule="auto"/>
        <w:rPr>
          <w:rFonts w:ascii="Palatino Linotype" w:hAnsi="Palatino Linotype" w:cs="Calibri"/>
        </w:rPr>
      </w:pPr>
    </w:p>
    <w:p w:rsidR="004F6E9B" w:rsidRPr="00592E5D" w:rsidRDefault="004F6E9B" w:rsidP="004F6E9B">
      <w:pPr>
        <w:tabs>
          <w:tab w:val="left" w:pos="2410"/>
        </w:tabs>
        <w:spacing w:after="0" w:line="240" w:lineRule="auto"/>
        <w:jc w:val="both"/>
        <w:rPr>
          <w:rFonts w:ascii="Palatino Linotype" w:hAnsi="Palatino Linotype" w:cs="Calibri"/>
          <w:color w:val="000000"/>
        </w:rPr>
      </w:pPr>
      <w:r w:rsidRPr="00592E5D">
        <w:rPr>
          <w:rFonts w:ascii="Palatino Linotype" w:hAnsi="Palatino Linotype" w:cs="Calibri"/>
          <w:color w:val="000000"/>
        </w:rPr>
        <w:t xml:space="preserve">En el Distrito Metropolitano de Quito, siendo las </w:t>
      </w:r>
      <w:r w:rsidR="00B824CE" w:rsidRPr="00592E5D">
        <w:rPr>
          <w:rFonts w:ascii="Palatino Linotype" w:hAnsi="Palatino Linotype" w:cs="Calibri"/>
          <w:color w:val="000000"/>
        </w:rPr>
        <w:t>09h</w:t>
      </w:r>
      <w:r w:rsidR="00C93315" w:rsidRPr="00592E5D">
        <w:rPr>
          <w:rFonts w:ascii="Palatino Linotype" w:hAnsi="Palatino Linotype" w:cs="Calibri"/>
          <w:color w:val="000000"/>
        </w:rPr>
        <w:t>13</w:t>
      </w:r>
      <w:r w:rsidR="00B824CE" w:rsidRPr="00592E5D">
        <w:rPr>
          <w:rFonts w:ascii="Palatino Linotype" w:hAnsi="Palatino Linotype" w:cs="Calibri"/>
          <w:color w:val="000000"/>
        </w:rPr>
        <w:t xml:space="preserve"> </w:t>
      </w:r>
      <w:r w:rsidRPr="00592E5D">
        <w:rPr>
          <w:rFonts w:ascii="Palatino Linotype" w:hAnsi="Palatino Linotype" w:cs="Calibri"/>
          <w:color w:val="000000"/>
        </w:rPr>
        <w:t xml:space="preserve">del </w:t>
      </w:r>
      <w:r w:rsidR="005D541C" w:rsidRPr="00592E5D">
        <w:rPr>
          <w:rFonts w:ascii="Palatino Linotype" w:hAnsi="Palatino Linotype" w:cs="Calibri"/>
          <w:color w:val="000000"/>
        </w:rPr>
        <w:t xml:space="preserve">10 </w:t>
      </w:r>
      <w:r w:rsidRPr="00592E5D">
        <w:rPr>
          <w:rFonts w:ascii="Palatino Linotype" w:hAnsi="Palatino Linotype" w:cs="Calibri"/>
          <w:color w:val="000000"/>
        </w:rPr>
        <w:t xml:space="preserve">de </w:t>
      </w:r>
      <w:r w:rsidR="005D541C" w:rsidRPr="00592E5D">
        <w:rPr>
          <w:rFonts w:ascii="Palatino Linotype" w:hAnsi="Palatino Linotype" w:cs="Calibri"/>
          <w:color w:val="000000"/>
        </w:rPr>
        <w:t xml:space="preserve">abril </w:t>
      </w:r>
      <w:r w:rsidR="00B96A08" w:rsidRPr="00592E5D">
        <w:rPr>
          <w:rFonts w:ascii="Palatino Linotype" w:hAnsi="Palatino Linotype" w:cs="Calibri"/>
          <w:color w:val="000000"/>
        </w:rPr>
        <w:t>del año dos mil veintitrés</w:t>
      </w:r>
      <w:r w:rsidRPr="00592E5D">
        <w:rPr>
          <w:rFonts w:ascii="Palatino Linotype" w:hAnsi="Palatino Linotype" w:cs="Calibri"/>
          <w:color w:val="000000"/>
        </w:rPr>
        <w:t xml:space="preserve">, conforme la convocatoria Nro. </w:t>
      </w:r>
      <w:r w:rsidR="005D541C" w:rsidRPr="00592E5D">
        <w:rPr>
          <w:rFonts w:ascii="Palatino Linotype" w:hAnsi="Palatino Linotype" w:cs="Calibri"/>
          <w:color w:val="000000"/>
        </w:rPr>
        <w:t xml:space="preserve">201 </w:t>
      </w:r>
      <w:r w:rsidR="00397998" w:rsidRPr="00592E5D">
        <w:rPr>
          <w:rFonts w:ascii="Palatino Linotype" w:hAnsi="Palatino Linotype" w:cs="Calibri"/>
          <w:color w:val="000000"/>
        </w:rPr>
        <w:t xml:space="preserve">de </w:t>
      </w:r>
      <w:r w:rsidR="005D541C" w:rsidRPr="00592E5D">
        <w:rPr>
          <w:rFonts w:ascii="Palatino Linotype" w:hAnsi="Palatino Linotype" w:cs="Calibri"/>
          <w:color w:val="000000"/>
        </w:rPr>
        <w:t xml:space="preserve">06 </w:t>
      </w:r>
      <w:r w:rsidRPr="00592E5D">
        <w:rPr>
          <w:rFonts w:ascii="Palatino Linotype" w:hAnsi="Palatino Linotype" w:cs="Calibri"/>
          <w:color w:val="000000"/>
        </w:rPr>
        <w:t xml:space="preserve">de </w:t>
      </w:r>
      <w:r w:rsidR="0004632F" w:rsidRPr="00592E5D">
        <w:rPr>
          <w:rFonts w:ascii="Palatino Linotype" w:hAnsi="Palatino Linotype" w:cs="Calibri"/>
          <w:color w:val="000000"/>
        </w:rPr>
        <w:t xml:space="preserve">abril </w:t>
      </w:r>
      <w:r w:rsidR="00B96A08" w:rsidRPr="00592E5D">
        <w:rPr>
          <w:rFonts w:ascii="Palatino Linotype" w:hAnsi="Palatino Linotype" w:cs="Calibri"/>
          <w:color w:val="000000"/>
        </w:rPr>
        <w:t>de 2023</w:t>
      </w:r>
      <w:r w:rsidRPr="00592E5D">
        <w:rPr>
          <w:rFonts w:ascii="Palatino Linotype" w:hAnsi="Palatino Linotype" w:cs="Calibri"/>
          <w:color w:val="000000"/>
        </w:rPr>
        <w:t>, se lleva a cabo en la sala virtual de sesiones del Concejo Metropolitano de Quito, la sesión ordinaria de la Comisión de Uso de Suelo, presidida po</w:t>
      </w:r>
      <w:r w:rsidR="00376C24" w:rsidRPr="00592E5D">
        <w:rPr>
          <w:rFonts w:ascii="Palatino Linotype" w:hAnsi="Palatino Linotype" w:cs="Calibri"/>
          <w:color w:val="000000"/>
        </w:rPr>
        <w:t xml:space="preserve">r la concejala Mónica Sandoval. </w:t>
      </w:r>
      <w:bookmarkStart w:id="0" w:name="_GoBack"/>
      <w:bookmarkEnd w:id="0"/>
    </w:p>
    <w:p w:rsidR="004F6E9B" w:rsidRPr="00592E5D" w:rsidRDefault="004F6E9B" w:rsidP="004F6E9B">
      <w:pPr>
        <w:spacing w:after="0" w:line="240" w:lineRule="auto"/>
        <w:jc w:val="both"/>
        <w:rPr>
          <w:rFonts w:ascii="Palatino Linotype" w:hAnsi="Palatino Linotype" w:cs="Calibri"/>
          <w:color w:val="000000"/>
        </w:rPr>
      </w:pPr>
    </w:p>
    <w:p w:rsidR="004F6E9B" w:rsidRPr="00592E5D" w:rsidRDefault="004F6E9B" w:rsidP="004F6E9B">
      <w:pPr>
        <w:spacing w:after="0" w:line="240" w:lineRule="auto"/>
        <w:jc w:val="both"/>
        <w:rPr>
          <w:rFonts w:ascii="Palatino Linotype" w:hAnsi="Palatino Linotype" w:cs="Calibri"/>
          <w:color w:val="000000"/>
        </w:rPr>
      </w:pPr>
      <w:r w:rsidRPr="00592E5D">
        <w:rPr>
          <w:rFonts w:ascii="Palatino Linotype" w:hAnsi="Palatino Linotype" w:cs="Calibri"/>
          <w:color w:val="000000"/>
        </w:rPr>
        <w:t>Por disposición de la presidenta de la comisión, se procede a constatar el quórum reglamentario en la sala de sesiones, el mismo que se encuentra conformado por los siguientes señores concejales:</w:t>
      </w:r>
      <w:r w:rsidR="00641BF9" w:rsidRPr="00592E5D">
        <w:rPr>
          <w:rFonts w:ascii="Palatino Linotype" w:hAnsi="Palatino Linotype" w:cs="Calibri"/>
          <w:color w:val="000000"/>
        </w:rPr>
        <w:t xml:space="preserve"> Michael Aulestia, René Bedón, Juan Carlos Fiallo, Fernando Morales y Mónica Sandoval</w:t>
      </w:r>
      <w:r w:rsidRPr="00592E5D">
        <w:rPr>
          <w:rFonts w:ascii="Palatino Linotype" w:hAnsi="Palatino Linotype" w:cs="Calibri"/>
          <w:color w:val="000000"/>
        </w:rPr>
        <w:t xml:space="preserve">, quien preside la sesión. </w:t>
      </w:r>
    </w:p>
    <w:p w:rsidR="004F6E9B" w:rsidRPr="00592E5D" w:rsidRDefault="004F6E9B" w:rsidP="004F6E9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F6E9B" w:rsidRPr="00592E5D" w:rsidTr="00D726C1">
        <w:trPr>
          <w:trHeight w:val="260"/>
          <w:jc w:val="center"/>
        </w:trPr>
        <w:tc>
          <w:tcPr>
            <w:tcW w:w="7403" w:type="dxa"/>
            <w:gridSpan w:val="3"/>
            <w:shd w:val="clear" w:color="auto" w:fill="0070C0"/>
          </w:tcPr>
          <w:p w:rsidR="004F6E9B" w:rsidRPr="00592E5D" w:rsidRDefault="004F6E9B" w:rsidP="00D726C1">
            <w:pPr>
              <w:pStyle w:val="Subttulo"/>
              <w:jc w:val="center"/>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 xml:space="preserve">Registro de asistencia – inicio de sesión </w:t>
            </w:r>
          </w:p>
        </w:tc>
      </w:tr>
      <w:tr w:rsidR="004F6E9B" w:rsidRPr="00592E5D" w:rsidTr="00D726C1">
        <w:trPr>
          <w:trHeight w:val="260"/>
          <w:jc w:val="center"/>
        </w:trPr>
        <w:tc>
          <w:tcPr>
            <w:tcW w:w="3640"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NOMBRE</w:t>
            </w:r>
          </w:p>
        </w:tc>
        <w:tc>
          <w:tcPr>
            <w:tcW w:w="1904"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PRESENTE</w:t>
            </w:r>
          </w:p>
        </w:tc>
        <w:tc>
          <w:tcPr>
            <w:tcW w:w="1859"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 xml:space="preserve">AUSENTE </w:t>
            </w:r>
          </w:p>
        </w:tc>
      </w:tr>
      <w:tr w:rsidR="004F6E9B" w:rsidRPr="00592E5D" w:rsidTr="00D726C1">
        <w:trPr>
          <w:trHeight w:val="246"/>
          <w:jc w:val="center"/>
        </w:trPr>
        <w:tc>
          <w:tcPr>
            <w:tcW w:w="3640" w:type="dxa"/>
            <w:shd w:val="clear" w:color="auto" w:fill="auto"/>
          </w:tcPr>
          <w:p w:rsidR="004F6E9B" w:rsidRPr="00592E5D" w:rsidRDefault="004F6E9B" w:rsidP="00D726C1">
            <w:pPr>
              <w:pStyle w:val="Subttulo"/>
              <w:rPr>
                <w:rFonts w:ascii="Palatino Linotype" w:hAnsi="Palatino Linotype"/>
                <w:b/>
                <w:i w:val="0"/>
                <w:color w:val="000000"/>
                <w:sz w:val="22"/>
                <w:szCs w:val="22"/>
                <w:lang w:val="es-ES"/>
              </w:rPr>
            </w:pPr>
            <w:r w:rsidRPr="00592E5D">
              <w:rPr>
                <w:rFonts w:ascii="Palatino Linotype" w:hAnsi="Palatino Linotype"/>
                <w:b/>
                <w:i w:val="0"/>
                <w:color w:val="000000"/>
                <w:sz w:val="22"/>
                <w:szCs w:val="22"/>
                <w:lang w:val="es-ES"/>
              </w:rPr>
              <w:t>Abg. Mónica Sandoval</w:t>
            </w:r>
          </w:p>
        </w:tc>
        <w:tc>
          <w:tcPr>
            <w:tcW w:w="1904" w:type="dxa"/>
            <w:shd w:val="clear" w:color="auto" w:fill="auto"/>
          </w:tcPr>
          <w:p w:rsidR="004F6E9B" w:rsidRPr="00592E5D" w:rsidRDefault="008F346B"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5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40" w:type="dxa"/>
            <w:shd w:val="clear" w:color="auto" w:fill="auto"/>
          </w:tcPr>
          <w:p w:rsidR="004F6E9B" w:rsidRPr="00592E5D" w:rsidRDefault="004F6E9B" w:rsidP="00D726C1">
            <w:pPr>
              <w:pStyle w:val="Subttulo"/>
              <w:rPr>
                <w:rFonts w:ascii="Palatino Linotype" w:hAnsi="Palatino Linotype"/>
                <w:b/>
                <w:i w:val="0"/>
                <w:color w:val="000000"/>
                <w:sz w:val="22"/>
                <w:szCs w:val="22"/>
                <w:lang w:val="es-ES"/>
              </w:rPr>
            </w:pPr>
            <w:r w:rsidRPr="00592E5D">
              <w:rPr>
                <w:rFonts w:ascii="Palatino Linotype" w:hAnsi="Palatino Linotype"/>
                <w:b/>
                <w:i w:val="0"/>
                <w:color w:val="000000"/>
                <w:sz w:val="22"/>
                <w:szCs w:val="22"/>
                <w:lang w:val="es-ES"/>
              </w:rPr>
              <w:t xml:space="preserve">Abg. Michael Aulestia </w:t>
            </w:r>
          </w:p>
        </w:tc>
        <w:tc>
          <w:tcPr>
            <w:tcW w:w="1904" w:type="dxa"/>
            <w:shd w:val="clear" w:color="auto" w:fill="auto"/>
          </w:tcPr>
          <w:p w:rsidR="004F6E9B" w:rsidRPr="00592E5D" w:rsidRDefault="00D843C2"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5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40" w:type="dxa"/>
            <w:shd w:val="clear" w:color="auto" w:fill="auto"/>
          </w:tcPr>
          <w:p w:rsidR="004F6E9B" w:rsidRPr="00592E5D" w:rsidRDefault="004F6E9B" w:rsidP="00D726C1">
            <w:pPr>
              <w:pStyle w:val="Subttulo"/>
              <w:rPr>
                <w:rFonts w:ascii="Palatino Linotype" w:hAnsi="Palatino Linotype"/>
                <w:b/>
                <w:i w:val="0"/>
                <w:color w:val="000000"/>
                <w:sz w:val="22"/>
                <w:szCs w:val="22"/>
                <w:lang w:val="es-ES"/>
              </w:rPr>
            </w:pPr>
            <w:r w:rsidRPr="00592E5D">
              <w:rPr>
                <w:rFonts w:ascii="Palatino Linotype" w:hAnsi="Palatino Linotype"/>
                <w:b/>
                <w:i w:val="0"/>
                <w:color w:val="000000"/>
                <w:sz w:val="22"/>
                <w:szCs w:val="22"/>
                <w:lang w:val="es-ES"/>
              </w:rPr>
              <w:t>Dr. René Bedón P.h.D.</w:t>
            </w:r>
          </w:p>
        </w:tc>
        <w:tc>
          <w:tcPr>
            <w:tcW w:w="1904" w:type="dxa"/>
            <w:shd w:val="clear" w:color="auto" w:fill="auto"/>
          </w:tcPr>
          <w:p w:rsidR="004F6E9B" w:rsidRPr="00592E5D" w:rsidRDefault="00D843C2" w:rsidP="00D726C1">
            <w:pPr>
              <w:pStyle w:val="Subttulo"/>
              <w:ind w:left="708" w:hanging="708"/>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5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46"/>
          <w:jc w:val="center"/>
        </w:trPr>
        <w:tc>
          <w:tcPr>
            <w:tcW w:w="3640" w:type="dxa"/>
            <w:shd w:val="clear" w:color="auto" w:fill="auto"/>
          </w:tcPr>
          <w:p w:rsidR="004F6E9B" w:rsidRPr="00592E5D" w:rsidRDefault="004F6E9B" w:rsidP="00D726C1">
            <w:pPr>
              <w:pStyle w:val="Subttulo"/>
              <w:rPr>
                <w:rFonts w:ascii="Palatino Linotype" w:hAnsi="Palatino Linotype"/>
                <w:b/>
                <w:i w:val="0"/>
                <w:color w:val="000000"/>
                <w:sz w:val="22"/>
                <w:szCs w:val="22"/>
                <w:lang w:val="es-ES"/>
              </w:rPr>
            </w:pPr>
            <w:r w:rsidRPr="00592E5D">
              <w:rPr>
                <w:rFonts w:ascii="Palatino Linotype" w:hAnsi="Palatino Linotype"/>
                <w:b/>
                <w:i w:val="0"/>
                <w:color w:val="000000"/>
                <w:sz w:val="22"/>
                <w:szCs w:val="22"/>
                <w:lang w:val="es-ES"/>
              </w:rPr>
              <w:t xml:space="preserve">MSc. Juan Carlos Fiallo </w:t>
            </w:r>
          </w:p>
        </w:tc>
        <w:tc>
          <w:tcPr>
            <w:tcW w:w="1904" w:type="dxa"/>
            <w:shd w:val="clear" w:color="auto" w:fill="auto"/>
          </w:tcPr>
          <w:p w:rsidR="004F6E9B" w:rsidRPr="00592E5D" w:rsidRDefault="00D843C2" w:rsidP="00D726C1">
            <w:pPr>
              <w:pStyle w:val="Subttulo"/>
              <w:tabs>
                <w:tab w:val="center" w:pos="844"/>
              </w:tabs>
              <w:ind w:left="844" w:hanging="844"/>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5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40" w:type="dxa"/>
            <w:shd w:val="clear" w:color="auto" w:fill="auto"/>
          </w:tcPr>
          <w:p w:rsidR="004F6E9B" w:rsidRPr="00592E5D" w:rsidRDefault="004F6E9B" w:rsidP="00D726C1">
            <w:pPr>
              <w:pStyle w:val="Subttulo"/>
              <w:rPr>
                <w:rFonts w:ascii="Palatino Linotype" w:hAnsi="Palatino Linotype"/>
                <w:b/>
                <w:i w:val="0"/>
                <w:color w:val="000000"/>
                <w:sz w:val="22"/>
                <w:szCs w:val="22"/>
                <w:lang w:val="es-ES"/>
              </w:rPr>
            </w:pPr>
            <w:r w:rsidRPr="00592E5D">
              <w:rPr>
                <w:rFonts w:ascii="Palatino Linotype" w:hAnsi="Palatino Linotype"/>
                <w:b/>
                <w:i w:val="0"/>
                <w:color w:val="000000"/>
                <w:sz w:val="22"/>
                <w:szCs w:val="22"/>
                <w:lang w:val="es-ES"/>
              </w:rPr>
              <w:t xml:space="preserve">Abg. Fernando Morales </w:t>
            </w:r>
          </w:p>
        </w:tc>
        <w:tc>
          <w:tcPr>
            <w:tcW w:w="1904" w:type="dxa"/>
            <w:shd w:val="clear" w:color="auto" w:fill="auto"/>
          </w:tcPr>
          <w:p w:rsidR="004F6E9B" w:rsidRPr="00592E5D" w:rsidRDefault="00FC168E"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5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70"/>
          <w:jc w:val="center"/>
        </w:trPr>
        <w:tc>
          <w:tcPr>
            <w:tcW w:w="3640"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TOTAL</w:t>
            </w:r>
          </w:p>
        </w:tc>
        <w:tc>
          <w:tcPr>
            <w:tcW w:w="1904" w:type="dxa"/>
            <w:shd w:val="clear" w:color="auto" w:fill="0070C0"/>
          </w:tcPr>
          <w:p w:rsidR="004F6E9B" w:rsidRPr="00592E5D" w:rsidRDefault="00FC168E"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5</w:t>
            </w:r>
          </w:p>
        </w:tc>
        <w:tc>
          <w:tcPr>
            <w:tcW w:w="1859" w:type="dxa"/>
            <w:shd w:val="clear" w:color="auto" w:fill="0070C0"/>
          </w:tcPr>
          <w:p w:rsidR="004F6E9B" w:rsidRPr="00592E5D" w:rsidRDefault="00FC168E"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0</w:t>
            </w:r>
          </w:p>
        </w:tc>
      </w:tr>
    </w:tbl>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FUNCIONARIOS CONVOCADOS:</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Procuraduría Metropolitana</w:t>
      </w:r>
      <w:r w:rsidR="00480C3B" w:rsidRPr="00592E5D">
        <w:rPr>
          <w:rFonts w:ascii="Palatino Linotype" w:hAnsi="Palatino Linotype"/>
        </w:rPr>
        <w:t xml:space="preserve"> – Edison Yépez </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Secretaría de Territorio, Hábitat y Vivienda</w:t>
      </w:r>
      <w:r w:rsidR="004C399F" w:rsidRPr="00592E5D">
        <w:rPr>
          <w:rFonts w:ascii="Palatino Linotype" w:hAnsi="Palatino Linotype"/>
        </w:rPr>
        <w:t xml:space="preserve"> </w:t>
      </w:r>
      <w:r w:rsidR="004F14F6" w:rsidRPr="00592E5D">
        <w:rPr>
          <w:rFonts w:ascii="Palatino Linotype" w:hAnsi="Palatino Linotype"/>
        </w:rPr>
        <w:t>–</w:t>
      </w:r>
      <w:r w:rsidR="004C399F" w:rsidRPr="00592E5D">
        <w:rPr>
          <w:rFonts w:ascii="Palatino Linotype" w:hAnsi="Palatino Linotype"/>
        </w:rPr>
        <w:t xml:space="preserve"> </w:t>
      </w:r>
      <w:r w:rsidR="004F14F6" w:rsidRPr="00592E5D">
        <w:rPr>
          <w:rFonts w:ascii="Palatino Linotype" w:hAnsi="Palatino Linotype"/>
        </w:rPr>
        <w:t xml:space="preserve">Karina Suárez </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Dirección Metropolitana de Catastro</w:t>
      </w:r>
      <w:r w:rsidR="004F14F6" w:rsidRPr="00592E5D">
        <w:rPr>
          <w:rFonts w:ascii="Palatino Linotype" w:hAnsi="Palatino Linotype"/>
        </w:rPr>
        <w:t xml:space="preserve"> - </w:t>
      </w:r>
      <w:r w:rsidR="004F14F6" w:rsidRPr="00592E5D">
        <w:rPr>
          <w:rFonts w:ascii="Palatino Linotype" w:hAnsi="Palatino Linotype"/>
        </w:rPr>
        <w:t>Geovanny Ortiz</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ADMINISTRACIONES ZONALES:</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Tumbaco</w:t>
      </w:r>
      <w:r w:rsidR="005F21FF" w:rsidRPr="00592E5D">
        <w:rPr>
          <w:rFonts w:ascii="Palatino Linotype" w:hAnsi="Palatino Linotype"/>
        </w:rPr>
        <w:t xml:space="preserve"> – Emilio Maldonado </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Eloy Alfaro</w:t>
      </w:r>
      <w:r w:rsidR="005F21FF" w:rsidRPr="00592E5D">
        <w:rPr>
          <w:rFonts w:ascii="Palatino Linotype" w:hAnsi="Palatino Linotype"/>
        </w:rPr>
        <w:t xml:space="preserve"> </w:t>
      </w:r>
      <w:r w:rsidR="00D169D6" w:rsidRPr="00592E5D">
        <w:rPr>
          <w:rFonts w:ascii="Palatino Linotype" w:hAnsi="Palatino Linotype"/>
        </w:rPr>
        <w:t>–</w:t>
      </w:r>
      <w:r w:rsidR="005F21FF" w:rsidRPr="00592E5D">
        <w:rPr>
          <w:rFonts w:ascii="Palatino Linotype" w:hAnsi="Palatino Linotype"/>
        </w:rPr>
        <w:t xml:space="preserve"> </w:t>
      </w:r>
      <w:r w:rsidR="00D169D6" w:rsidRPr="00592E5D">
        <w:rPr>
          <w:rFonts w:ascii="Palatino Linotype" w:hAnsi="Palatino Linotype"/>
        </w:rPr>
        <w:t xml:space="preserve">Ausente </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Quitumbe</w:t>
      </w:r>
      <w:r w:rsidR="00095E29" w:rsidRPr="00592E5D">
        <w:rPr>
          <w:rFonts w:ascii="Palatino Linotype" w:hAnsi="Palatino Linotype"/>
        </w:rPr>
        <w:t xml:space="preserve"> – Anita Abarca</w:t>
      </w:r>
    </w:p>
    <w:p w:rsidR="008749B0"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INVITADOS:</w:t>
      </w:r>
    </w:p>
    <w:p w:rsidR="00027736" w:rsidRPr="00592E5D" w:rsidRDefault="008749B0" w:rsidP="005D541C">
      <w:pPr>
        <w:autoSpaceDE w:val="0"/>
        <w:autoSpaceDN w:val="0"/>
        <w:adjustRightInd w:val="0"/>
        <w:spacing w:after="0" w:line="240" w:lineRule="auto"/>
        <w:jc w:val="both"/>
        <w:rPr>
          <w:rFonts w:ascii="Palatino Linotype" w:hAnsi="Palatino Linotype"/>
        </w:rPr>
      </w:pPr>
      <w:r w:rsidRPr="00592E5D">
        <w:rPr>
          <w:rFonts w:ascii="Palatino Linotype" w:hAnsi="Palatino Linotype"/>
        </w:rPr>
        <w:lastRenderedPageBreak/>
        <w:br/>
        <w:t>Ciudadanos acreditados a silla vacía</w:t>
      </w:r>
    </w:p>
    <w:p w:rsidR="005D541C" w:rsidRPr="00592E5D" w:rsidRDefault="005D541C" w:rsidP="005D541C">
      <w:pPr>
        <w:autoSpaceDE w:val="0"/>
        <w:autoSpaceDN w:val="0"/>
        <w:adjustRightInd w:val="0"/>
        <w:spacing w:after="0" w:line="240" w:lineRule="auto"/>
        <w:jc w:val="both"/>
        <w:rPr>
          <w:rFonts w:ascii="Palatino Linotype" w:hAnsi="Palatino Linotype"/>
        </w:rPr>
      </w:pPr>
    </w:p>
    <w:p w:rsidR="004F6E9B" w:rsidRPr="00592E5D" w:rsidRDefault="004F6E9B" w:rsidP="004F6E9B">
      <w:pPr>
        <w:autoSpaceDE w:val="0"/>
        <w:autoSpaceDN w:val="0"/>
        <w:adjustRightInd w:val="0"/>
        <w:spacing w:after="0" w:line="240" w:lineRule="auto"/>
        <w:jc w:val="both"/>
        <w:rPr>
          <w:rFonts w:ascii="Palatino Linotype" w:hAnsi="Palatino Linotype" w:cs="Calibri"/>
          <w:color w:val="000000"/>
        </w:rPr>
      </w:pPr>
      <w:r w:rsidRPr="00592E5D">
        <w:rPr>
          <w:rFonts w:ascii="Palatino Linotype" w:hAnsi="Palatino Linotype" w:cs="Calibri"/>
          <w:color w:val="000000"/>
        </w:rPr>
        <w:t xml:space="preserve">Una vez constatado el quórum legal y reglamentario, por secretaría se procede a dar lectura al orden del día que se detalla a continuación: </w:t>
      </w:r>
    </w:p>
    <w:p w:rsidR="006F6EE0" w:rsidRPr="00592E5D" w:rsidRDefault="006F6EE0" w:rsidP="004F6E9B">
      <w:pPr>
        <w:autoSpaceDE w:val="0"/>
        <w:autoSpaceDN w:val="0"/>
        <w:adjustRightInd w:val="0"/>
        <w:spacing w:after="0" w:line="240" w:lineRule="auto"/>
        <w:jc w:val="both"/>
        <w:rPr>
          <w:rFonts w:ascii="Palatino Linotype" w:hAnsi="Palatino Linotype" w:cs="Calibri"/>
          <w:color w:val="000000"/>
        </w:rPr>
      </w:pP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t>1. Conocimiento y aprobación de las siguientes actas de la Comisión de Uso de Suelo:</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 129 - Ordinaria, de 24 de enero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1.2. 130 - Extraordinaria, de 27 de enero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1.3. 131 - Ordinaria, de 31 de enero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1.4. 132 - Ordinaria, de 07 de febrero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1.5. 133 - Ordinaria, de 14 de febrero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1.6. 134 - Ordinaria, de 21 de febrero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1.7. 135 - Ordinaria, de 07 de marzo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1.8. 136 - Extraordinaria, de 11 de marzo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1.9. 137 - Ordinaria, de 14 de marzo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1.10. 138 - Ordinaria, de 21 de marzo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1.11. 139 - Ordinaria, de 28 de marzo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1.12. 140 - Ordinaria, de 04 de abril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1.13. 141 - Extraordinaria, de 07 de abril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1.14. 142 - Ordinaria, de 11 de abril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1.15. 143 - Ordinaria, de 18 de abril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1.16. 144 - Extraordinaria, de 21 de abril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1.17.145 - Extraordinaria, de 04 de mayo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lastRenderedPageBreak/>
        <w:br/>
        <w:t>1.18. 146 - Ordinaria, de 16 de mayo de 2022,</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1.19. 147 - Extraordinaria, de 19 de mayo de 2022; y,</w:t>
      </w:r>
    </w:p>
    <w:p w:rsidR="002752D4"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1.20. 148 - Ordinaria, de 30 de mayo de 2022.</w:t>
      </w:r>
    </w:p>
    <w:p w:rsidR="00CE0EBC" w:rsidRPr="00592E5D" w:rsidRDefault="002752D4"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2. Presentación y conocimiento de los informes técnicos y legales en cumplimiento de la Resolución Nro.</w:t>
      </w:r>
      <w:r w:rsidR="00CE0EBC" w:rsidRPr="00592E5D">
        <w:rPr>
          <w:rFonts w:ascii="Palatino Linotype" w:hAnsi="Palatino Linotype"/>
        </w:rPr>
        <w:t xml:space="preserve"> </w:t>
      </w:r>
      <w:r w:rsidRPr="00592E5D">
        <w:rPr>
          <w:rFonts w:ascii="Palatino Linotype" w:hAnsi="Palatino Linotype"/>
        </w:rPr>
        <w:t xml:space="preserve">027-CUS-2023, por parte de la Secretaría de Territorio, Hábitat y Vivienda y la Procuraduría Metropolitana </w:t>
      </w:r>
      <w:r w:rsidR="00CE0EBC" w:rsidRPr="00592E5D">
        <w:rPr>
          <w:rFonts w:ascii="Palatino Linotype" w:hAnsi="Palatino Linotype"/>
        </w:rPr>
        <w:t>relacionados al proyecto de “ORDENANZA QUE APRUEBA Y AUTORIZA EL FRACCIONAMIENTO DEL PROYECTO URBANÍSTICO ARQUITECTÓNICO ESPECIAL SANTA MÓNICA”; y, resolución al respecto.</w:t>
      </w:r>
    </w:p>
    <w:p w:rsidR="00CE0EBC" w:rsidRPr="00592E5D" w:rsidRDefault="00CE0EBC"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3. Conocimiento del proyecto de “ORDENANZA PARA LA REGULARIZACIÓN DEL TRAZADO VIAL DE LA</w:t>
      </w:r>
      <w:r w:rsidR="00EF018A" w:rsidRPr="00592E5D">
        <w:rPr>
          <w:rFonts w:ascii="Palatino Linotype" w:hAnsi="Palatino Linotype"/>
        </w:rPr>
        <w:t xml:space="preserve"> </w:t>
      </w:r>
      <w:r w:rsidRPr="00592E5D">
        <w:rPr>
          <w:rFonts w:ascii="Palatino Linotype" w:hAnsi="Palatino Linotype"/>
        </w:rPr>
        <w:t>CALLE MANUEL LAVAYA; TRAMO COMPRENDIDO DESDE LA ABS 0+000(CALLE ZOILA NARANJO)</w:t>
      </w:r>
      <w:r w:rsidR="00EF018A" w:rsidRPr="00592E5D">
        <w:rPr>
          <w:rFonts w:ascii="Palatino Linotype" w:hAnsi="Palatino Linotype"/>
        </w:rPr>
        <w:t xml:space="preserve"> </w:t>
      </w:r>
      <w:r w:rsidRPr="00592E5D">
        <w:rPr>
          <w:rFonts w:ascii="Palatino Linotype" w:hAnsi="Palatino Linotype"/>
        </w:rPr>
        <w:t>HASTA LA ABS 0+221 (PREDIO No.1349445)-PARROQUIA CHILLOGALLO”; y, resolución al respecto.</w:t>
      </w:r>
    </w:p>
    <w:p w:rsidR="00CE0EBC" w:rsidRPr="00592E5D" w:rsidRDefault="00CE0EBC"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4. Conocimiento del proyecto de “ORDENANZA PARA LA MODIFICATORIA A LAS ORDENANZAS No.</w:t>
      </w:r>
      <w:r w:rsidR="00EF018A" w:rsidRPr="00592E5D">
        <w:rPr>
          <w:rFonts w:ascii="Palatino Linotype" w:hAnsi="Palatino Linotype"/>
        </w:rPr>
        <w:t xml:space="preserve"> </w:t>
      </w:r>
      <w:r w:rsidRPr="00592E5D">
        <w:rPr>
          <w:rFonts w:ascii="Palatino Linotype" w:hAnsi="Palatino Linotype"/>
        </w:rPr>
        <w:t>0226, C-220, C-343, C-108, C-442, 179 ,107; y REGULARIZACIÓN DEL TRAZADO VIAL DESDE LA</w:t>
      </w:r>
      <w:r w:rsidR="00EF018A" w:rsidRPr="00592E5D">
        <w:rPr>
          <w:rFonts w:ascii="Palatino Linotype" w:hAnsi="Palatino Linotype"/>
        </w:rPr>
        <w:t xml:space="preserve"> </w:t>
      </w:r>
      <w:r w:rsidRPr="00592E5D">
        <w:rPr>
          <w:rFonts w:ascii="Palatino Linotype" w:hAnsi="Palatino Linotype"/>
        </w:rPr>
        <w:t>ABS 0+000 (CALLE CAMILO OREJUELA) HASTA LA ABS 1+889 (PREDIO No. 3618836)-PARROQUIA</w:t>
      </w:r>
      <w:r w:rsidR="00EF018A" w:rsidRPr="00592E5D">
        <w:rPr>
          <w:rFonts w:ascii="Palatino Linotype" w:hAnsi="Palatino Linotype"/>
        </w:rPr>
        <w:t xml:space="preserve"> </w:t>
      </w:r>
      <w:r w:rsidRPr="00592E5D">
        <w:rPr>
          <w:rFonts w:ascii="Palatino Linotype" w:hAnsi="Palatino Linotype"/>
        </w:rPr>
        <w:t>GUAMANI”; y, resolución al respecto.</w:t>
      </w:r>
    </w:p>
    <w:p w:rsidR="00CE0EBC" w:rsidRPr="00592E5D" w:rsidRDefault="00CE0EBC"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5. Conocimiento y resolución de la prescripción extraordinaria adquisitiva de dominio a favor del Sr. Ignacio Molina (GADDMQ-AZQ-2023-0250-O)</w:t>
      </w:r>
    </w:p>
    <w:p w:rsidR="008749B0" w:rsidRPr="00592E5D" w:rsidRDefault="00CE0EBC" w:rsidP="004F6E9B">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t>6. Conocimiento y resolución de la prescripción extraordinaria adquisitiva de dominio a favor del Sr. Luis</w:t>
      </w:r>
      <w:r w:rsidR="00EF018A" w:rsidRPr="00592E5D">
        <w:rPr>
          <w:rFonts w:ascii="Palatino Linotype" w:hAnsi="Palatino Linotype"/>
        </w:rPr>
        <w:t xml:space="preserve"> </w:t>
      </w:r>
      <w:r w:rsidRPr="00592E5D">
        <w:rPr>
          <w:rFonts w:ascii="Palatino Linotype" w:hAnsi="Palatino Linotype"/>
        </w:rPr>
        <w:t>Fernando Almeida Gallo (GADDMQ-SGCM-2023-0433-O)</w:t>
      </w:r>
    </w:p>
    <w:p w:rsidR="00FB1B51" w:rsidRPr="00592E5D" w:rsidRDefault="00FB1B51" w:rsidP="004F6E9B">
      <w:pPr>
        <w:autoSpaceDE w:val="0"/>
        <w:autoSpaceDN w:val="0"/>
        <w:adjustRightInd w:val="0"/>
        <w:spacing w:after="0" w:line="240" w:lineRule="auto"/>
        <w:jc w:val="both"/>
        <w:rPr>
          <w:rFonts w:ascii="Palatino Linotype" w:hAnsi="Palatino Linotype"/>
        </w:rPr>
      </w:pPr>
    </w:p>
    <w:p w:rsidR="00FB1B51" w:rsidRPr="00592E5D" w:rsidRDefault="00FB1B51" w:rsidP="00FB1B51">
      <w:pPr>
        <w:spacing w:after="0" w:line="240" w:lineRule="auto"/>
        <w:jc w:val="both"/>
        <w:rPr>
          <w:rFonts w:ascii="Palatino Linotype" w:hAnsi="Palatino Linotype" w:cs="Calibri"/>
          <w:color w:val="000000"/>
        </w:rPr>
      </w:pPr>
      <w:r w:rsidRPr="00592E5D">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703E2D" w:rsidRPr="00592E5D" w:rsidRDefault="00703E2D"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334BF" w:rsidRPr="00592E5D"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B334BF" w:rsidP="00D726C1">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B334BF" w:rsidRPr="00592E5D"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8F4D9D" w:rsidP="00D726C1">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DA2C4F" w:rsidP="00D726C1">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8F4D9D" w:rsidP="00D726C1">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8F4D9D" w:rsidP="00D726C1">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8F4D9D" w:rsidP="00D726C1">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592E5D" w:rsidRDefault="00B334BF" w:rsidP="00D726C1">
            <w:pPr>
              <w:pStyle w:val="Subttulo"/>
              <w:rPr>
                <w:rFonts w:ascii="Palatino Linotype" w:hAnsi="Palatino Linotype"/>
                <w:i w:val="0"/>
                <w:color w:val="000000"/>
                <w:sz w:val="20"/>
                <w:szCs w:val="20"/>
                <w:lang w:val="es-ES"/>
              </w:rPr>
            </w:pPr>
          </w:p>
        </w:tc>
      </w:tr>
      <w:tr w:rsidR="00B334BF" w:rsidRPr="00592E5D"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592E5D" w:rsidRDefault="00B334BF" w:rsidP="00D726C1">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8F4D9D" w:rsidP="00D726C1">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0D086E" w:rsidP="00D726C1">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0D086E" w:rsidP="00D726C1">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0D086E" w:rsidP="00D726C1">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592E5D" w:rsidRDefault="000D086E" w:rsidP="00D726C1">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B334BF" w:rsidRPr="00592E5D" w:rsidRDefault="00B334BF" w:rsidP="004F6E9B">
      <w:pPr>
        <w:spacing w:after="0" w:line="240" w:lineRule="auto"/>
        <w:jc w:val="both"/>
        <w:rPr>
          <w:rFonts w:ascii="Palatino Linotype" w:hAnsi="Palatino Linotype" w:cs="Calibri"/>
          <w:color w:val="000000"/>
        </w:rPr>
      </w:pPr>
    </w:p>
    <w:p w:rsidR="004F6E9B" w:rsidRPr="00592E5D" w:rsidRDefault="004F6E9B" w:rsidP="004F6E9B">
      <w:pPr>
        <w:spacing w:after="0" w:line="240" w:lineRule="auto"/>
        <w:jc w:val="both"/>
        <w:rPr>
          <w:rFonts w:ascii="Palatino Linotype" w:hAnsi="Palatino Linotype" w:cs="Calibri"/>
          <w:color w:val="000000"/>
        </w:rPr>
      </w:pPr>
    </w:p>
    <w:p w:rsidR="004F6E9B" w:rsidRPr="00592E5D" w:rsidRDefault="004F6E9B" w:rsidP="004F6E9B">
      <w:pPr>
        <w:spacing w:after="0" w:line="240" w:lineRule="auto"/>
        <w:jc w:val="center"/>
        <w:rPr>
          <w:rFonts w:ascii="Palatino Linotype" w:hAnsi="Palatino Linotype" w:cs="Calibri"/>
          <w:b/>
          <w:color w:val="000000"/>
        </w:rPr>
      </w:pPr>
      <w:r w:rsidRPr="00592E5D">
        <w:rPr>
          <w:rFonts w:ascii="Palatino Linotype" w:hAnsi="Palatino Linotype" w:cs="Calibri"/>
          <w:b/>
          <w:color w:val="000000"/>
        </w:rPr>
        <w:lastRenderedPageBreak/>
        <w:t>DESARROLLO DE LA SESIÓN:</w:t>
      </w:r>
    </w:p>
    <w:p w:rsidR="004F6E9B" w:rsidRPr="00592E5D" w:rsidRDefault="004F6E9B" w:rsidP="004F6E9B">
      <w:pPr>
        <w:shd w:val="clear" w:color="auto" w:fill="FFFFFF"/>
        <w:spacing w:after="0" w:line="240" w:lineRule="auto"/>
        <w:jc w:val="both"/>
        <w:rPr>
          <w:rFonts w:ascii="Palatino Linotype" w:eastAsia="Times New Roman" w:hAnsi="Palatino Linotype" w:cs="Arial"/>
          <w:b/>
          <w:color w:val="222222"/>
          <w:lang w:eastAsia="es-EC"/>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1. Conocimiento y aprobación de las siguientes actas de la Comisión de Uso de Suelo:</w:t>
      </w: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1.1. 129 - Ordinaria, de 24 de enero de 2022,</w:t>
      </w:r>
    </w:p>
    <w:p w:rsidR="00766566" w:rsidRPr="00592E5D" w:rsidRDefault="00766566" w:rsidP="00615173">
      <w:pPr>
        <w:autoSpaceDE w:val="0"/>
        <w:autoSpaceDN w:val="0"/>
        <w:adjustRightInd w:val="0"/>
        <w:spacing w:after="0" w:line="240" w:lineRule="auto"/>
        <w:jc w:val="both"/>
        <w:rPr>
          <w:rFonts w:ascii="Palatino Linotype" w:hAnsi="Palatino Linotype"/>
          <w:b/>
        </w:rPr>
      </w:pPr>
    </w:p>
    <w:p w:rsidR="00766566" w:rsidRPr="00592E5D" w:rsidRDefault="009634D1" w:rsidP="008E3738">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Por Secretaría se informa que se acogieron las observaciones formuladas desde los despachos de los señores concejales de la Comisión de Uso de Suelo; y, que a</w:t>
      </w:r>
      <w:r w:rsidR="0079570A" w:rsidRPr="00592E5D">
        <w:rPr>
          <w:rFonts w:ascii="Palatino Linotype" w:hAnsi="Palatino Linotype"/>
        </w:rPr>
        <w:t xml:space="preserve"> la referida sesión asistieron los señores concejales: </w:t>
      </w:r>
      <w:r w:rsidR="008E3738" w:rsidRPr="00592E5D">
        <w:rPr>
          <w:rFonts w:ascii="Palatino Linotype" w:hAnsi="Palatino Linotype"/>
        </w:rPr>
        <w:t>Bedón, Fiallo, Morales y S</w:t>
      </w:r>
      <w:r w:rsidR="00303775" w:rsidRPr="00592E5D">
        <w:rPr>
          <w:rFonts w:ascii="Palatino Linotype" w:hAnsi="Palatino Linotype"/>
        </w:rPr>
        <w:t xml:space="preserve">andoval. </w:t>
      </w:r>
    </w:p>
    <w:p w:rsidR="00060E84" w:rsidRPr="00592E5D" w:rsidRDefault="00060E84" w:rsidP="008E3738">
      <w:pPr>
        <w:tabs>
          <w:tab w:val="left" w:pos="6480"/>
        </w:tabs>
        <w:autoSpaceDE w:val="0"/>
        <w:autoSpaceDN w:val="0"/>
        <w:adjustRightInd w:val="0"/>
        <w:spacing w:after="0" w:line="240" w:lineRule="auto"/>
        <w:jc w:val="both"/>
        <w:rPr>
          <w:rFonts w:ascii="Palatino Linotype" w:hAnsi="Palatino Linotype"/>
        </w:rPr>
      </w:pPr>
    </w:p>
    <w:p w:rsidR="00431F99" w:rsidRPr="00592E5D" w:rsidRDefault="00431F99" w:rsidP="00431F99">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w:t>
      </w:r>
      <w:r w:rsidRPr="00592E5D">
        <w:rPr>
          <w:rFonts w:ascii="Palatino Linotype" w:hAnsi="Palatino Linotype"/>
        </w:rPr>
        <w:t>aprobación del acta</w:t>
      </w:r>
      <w:r w:rsidRPr="00592E5D">
        <w:rPr>
          <w:rFonts w:ascii="Palatino Linotype" w:hAnsi="Palatino Linotype"/>
        </w:rPr>
        <w:t xml:space="preserve">. </w:t>
      </w:r>
    </w:p>
    <w:p w:rsidR="00431F99" w:rsidRPr="00592E5D" w:rsidRDefault="00431F99" w:rsidP="00431F99">
      <w:pPr>
        <w:spacing w:after="0" w:line="240" w:lineRule="auto"/>
        <w:jc w:val="both"/>
        <w:rPr>
          <w:rFonts w:ascii="Palatino Linotype" w:hAnsi="Palatino Linotype"/>
        </w:rPr>
      </w:pPr>
    </w:p>
    <w:p w:rsidR="00060E84" w:rsidRPr="00592E5D" w:rsidRDefault="00431F99" w:rsidP="00244AD2">
      <w:pPr>
        <w:spacing w:after="0" w:line="240" w:lineRule="auto"/>
        <w:jc w:val="both"/>
        <w:rPr>
          <w:rFonts w:ascii="Palatino Linotype" w:hAnsi="Palatino Linotype" w:cs="Calibri"/>
          <w:color w:val="000000"/>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A5188"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2B5FD6"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A518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A518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A518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A518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C342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C342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C342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C342D"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615173" w:rsidRPr="00592E5D" w:rsidRDefault="00615173" w:rsidP="00615173">
      <w:pPr>
        <w:autoSpaceDE w:val="0"/>
        <w:autoSpaceDN w:val="0"/>
        <w:adjustRightInd w:val="0"/>
        <w:spacing w:after="0" w:line="240" w:lineRule="auto"/>
        <w:jc w:val="both"/>
        <w:rPr>
          <w:rFonts w:ascii="Palatino Linotype" w:hAnsi="Palatino Linotype"/>
          <w:b/>
        </w:rPr>
      </w:pPr>
    </w:p>
    <w:p w:rsidR="003E6FCB" w:rsidRPr="00592E5D" w:rsidRDefault="00584D12"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Se aprueba el acta de la sesión No. </w:t>
      </w:r>
      <w:r w:rsidR="005874CC" w:rsidRPr="00592E5D">
        <w:rPr>
          <w:rFonts w:ascii="Palatino Linotype" w:hAnsi="Palatino Linotype"/>
        </w:rPr>
        <w:t>129 - Or</w:t>
      </w:r>
      <w:r w:rsidR="005874CC" w:rsidRPr="00592E5D">
        <w:rPr>
          <w:rFonts w:ascii="Palatino Linotype" w:hAnsi="Palatino Linotype"/>
        </w:rPr>
        <w:t xml:space="preserve">dinaria, de 24 de enero de 2022. </w:t>
      </w:r>
    </w:p>
    <w:p w:rsidR="00204FEF" w:rsidRPr="00592E5D" w:rsidRDefault="00204FEF" w:rsidP="00615173">
      <w:pPr>
        <w:autoSpaceDE w:val="0"/>
        <w:autoSpaceDN w:val="0"/>
        <w:adjustRightInd w:val="0"/>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1.2. 130 - Extraordinaria, de 27 de enero de 2022,</w:t>
      </w:r>
    </w:p>
    <w:p w:rsidR="00492FF6" w:rsidRPr="00592E5D" w:rsidRDefault="00492FF6" w:rsidP="00492FF6">
      <w:pPr>
        <w:autoSpaceDE w:val="0"/>
        <w:autoSpaceDN w:val="0"/>
        <w:adjustRightInd w:val="0"/>
        <w:spacing w:after="0" w:line="240" w:lineRule="auto"/>
        <w:jc w:val="both"/>
        <w:rPr>
          <w:rFonts w:ascii="Palatino Linotype" w:hAnsi="Palatino Linotype"/>
          <w:b/>
        </w:rPr>
      </w:pPr>
    </w:p>
    <w:p w:rsidR="00566E9D" w:rsidRPr="00592E5D" w:rsidRDefault="00566E9D" w:rsidP="00566E9D">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Del Pozo</w:t>
      </w:r>
      <w:r w:rsidRPr="00592E5D">
        <w:rPr>
          <w:rFonts w:ascii="Palatino Linotype" w:hAnsi="Palatino Linotype"/>
        </w:rPr>
        <w:t xml:space="preserve">, Morales y Sandoval. </w:t>
      </w:r>
    </w:p>
    <w:p w:rsidR="00566E9D" w:rsidRPr="00592E5D" w:rsidRDefault="00566E9D" w:rsidP="00566E9D">
      <w:pPr>
        <w:tabs>
          <w:tab w:val="left" w:pos="6480"/>
        </w:tabs>
        <w:autoSpaceDE w:val="0"/>
        <w:autoSpaceDN w:val="0"/>
        <w:adjustRightInd w:val="0"/>
        <w:spacing w:after="0" w:line="240" w:lineRule="auto"/>
        <w:jc w:val="both"/>
        <w:rPr>
          <w:rFonts w:ascii="Palatino Linotype" w:hAnsi="Palatino Linotype"/>
        </w:rPr>
      </w:pPr>
    </w:p>
    <w:p w:rsidR="00566E9D" w:rsidRPr="00592E5D" w:rsidRDefault="00566E9D" w:rsidP="00566E9D">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566E9D" w:rsidRPr="00592E5D" w:rsidRDefault="00566E9D" w:rsidP="00566E9D">
      <w:pPr>
        <w:spacing w:after="0" w:line="240" w:lineRule="auto"/>
        <w:jc w:val="both"/>
        <w:rPr>
          <w:rFonts w:ascii="Palatino Linotype" w:hAnsi="Palatino Linotype"/>
        </w:rPr>
      </w:pPr>
    </w:p>
    <w:p w:rsidR="00566E9D" w:rsidRPr="00592E5D" w:rsidRDefault="00566E9D" w:rsidP="00566E9D">
      <w:pPr>
        <w:spacing w:after="0" w:line="240" w:lineRule="auto"/>
        <w:jc w:val="both"/>
        <w:rPr>
          <w:rFonts w:ascii="Palatino Linotype" w:hAnsi="Palatino Linotype" w:cs="Calibri"/>
          <w:color w:val="000000"/>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306463"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522FC2"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lastRenderedPageBreak/>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306463"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306463"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306463"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30646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F24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F24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F24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F2478"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r>
    </w:tbl>
    <w:p w:rsidR="00766F61" w:rsidRPr="00592E5D" w:rsidRDefault="00766F61" w:rsidP="00615173">
      <w:pPr>
        <w:autoSpaceDE w:val="0"/>
        <w:autoSpaceDN w:val="0"/>
        <w:adjustRightInd w:val="0"/>
        <w:spacing w:after="0" w:line="240" w:lineRule="auto"/>
        <w:jc w:val="both"/>
        <w:rPr>
          <w:rFonts w:ascii="Palatino Linotype" w:hAnsi="Palatino Linotype"/>
          <w:b/>
        </w:rPr>
      </w:pPr>
    </w:p>
    <w:p w:rsidR="00766F61" w:rsidRPr="00592E5D" w:rsidRDefault="00766F61"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130 - Extraordinaria, de 27 de enero de 2022</w:t>
      </w:r>
      <w:r w:rsidRPr="00592E5D">
        <w:rPr>
          <w:rFonts w:ascii="Palatino Linotype" w:hAnsi="Palatino Linotype"/>
        </w:rPr>
        <w:t>.</w:t>
      </w:r>
    </w:p>
    <w:p w:rsidR="00F36E4A" w:rsidRPr="00592E5D" w:rsidRDefault="00F36E4A"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r w:rsidRPr="00592E5D">
        <w:rPr>
          <w:rFonts w:ascii="Palatino Linotype" w:hAnsi="Palatino Linotype"/>
          <w:b/>
        </w:rPr>
        <w:t>1.3. 131 - Ordinaria, de 31 de enero de 2022,</w:t>
      </w:r>
    </w:p>
    <w:p w:rsidR="00294989" w:rsidRPr="00592E5D" w:rsidRDefault="00294989" w:rsidP="00492FF6">
      <w:pPr>
        <w:autoSpaceDE w:val="0"/>
        <w:autoSpaceDN w:val="0"/>
        <w:adjustRightInd w:val="0"/>
        <w:spacing w:after="0" w:line="240" w:lineRule="auto"/>
        <w:jc w:val="both"/>
        <w:rPr>
          <w:rFonts w:ascii="Palatino Linotype" w:hAnsi="Palatino Linotype"/>
          <w:b/>
        </w:rPr>
      </w:pPr>
    </w:p>
    <w:p w:rsidR="005F2478" w:rsidRPr="00592E5D" w:rsidRDefault="005F2478" w:rsidP="005F2478">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Morales y Sandoval. </w:t>
      </w:r>
    </w:p>
    <w:p w:rsidR="005F2478" w:rsidRPr="00592E5D" w:rsidRDefault="005F2478" w:rsidP="005F2478">
      <w:pPr>
        <w:tabs>
          <w:tab w:val="left" w:pos="6480"/>
        </w:tabs>
        <w:autoSpaceDE w:val="0"/>
        <w:autoSpaceDN w:val="0"/>
        <w:adjustRightInd w:val="0"/>
        <w:spacing w:after="0" w:line="240" w:lineRule="auto"/>
        <w:jc w:val="both"/>
        <w:rPr>
          <w:rFonts w:ascii="Palatino Linotype" w:hAnsi="Palatino Linotype"/>
        </w:rPr>
      </w:pPr>
    </w:p>
    <w:p w:rsidR="005F2478" w:rsidRPr="00592E5D" w:rsidRDefault="005F2478" w:rsidP="005F2478">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5F2478" w:rsidRPr="00592E5D" w:rsidRDefault="005F2478" w:rsidP="005F2478">
      <w:pPr>
        <w:spacing w:after="0" w:line="240" w:lineRule="auto"/>
        <w:jc w:val="both"/>
        <w:rPr>
          <w:rFonts w:ascii="Palatino Linotype" w:hAnsi="Palatino Linotype"/>
        </w:rPr>
      </w:pPr>
    </w:p>
    <w:p w:rsidR="00615173" w:rsidRPr="00592E5D" w:rsidRDefault="005F2478" w:rsidP="00C40FFC">
      <w:pPr>
        <w:spacing w:after="0" w:line="240" w:lineRule="auto"/>
        <w:jc w:val="both"/>
        <w:rPr>
          <w:rFonts w:ascii="Palatino Linotype" w:hAnsi="Palatino Linotype" w:cs="Calibri"/>
          <w:color w:val="000000"/>
        </w:rPr>
      </w:pPr>
      <w:r w:rsidRPr="00592E5D">
        <w:rPr>
          <w:rFonts w:ascii="Palatino Linotype" w:hAnsi="Palatino Linotype"/>
        </w:rPr>
        <w:t xml:space="preserve">Por Secretaría se procede a tomar votación de la moción. </w:t>
      </w:r>
    </w:p>
    <w:p w:rsidR="00492FF6" w:rsidRPr="00592E5D" w:rsidRDefault="00492FF6"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D332A"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BD332A"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D332A"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BD332A"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D332A"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D332A"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C40FF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C40FF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C40FF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C40FF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r>
    </w:tbl>
    <w:p w:rsidR="00BD332A" w:rsidRPr="00592E5D" w:rsidRDefault="00BD332A" w:rsidP="00615173">
      <w:pPr>
        <w:autoSpaceDE w:val="0"/>
        <w:autoSpaceDN w:val="0"/>
        <w:adjustRightInd w:val="0"/>
        <w:spacing w:after="0" w:line="240" w:lineRule="auto"/>
        <w:jc w:val="both"/>
        <w:rPr>
          <w:rFonts w:ascii="Palatino Linotype" w:hAnsi="Palatino Linotype"/>
          <w:b/>
        </w:rPr>
      </w:pPr>
    </w:p>
    <w:p w:rsidR="00387EAB" w:rsidRPr="00592E5D" w:rsidRDefault="00C40FFC"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w:t>
      </w:r>
      <w:r w:rsidR="00375BF7" w:rsidRPr="00592E5D">
        <w:rPr>
          <w:rFonts w:ascii="Palatino Linotype" w:hAnsi="Palatino Linotype"/>
        </w:rPr>
        <w:t xml:space="preserve"> sesión </w:t>
      </w:r>
      <w:r w:rsidR="00375BF7" w:rsidRPr="00592E5D">
        <w:rPr>
          <w:rFonts w:ascii="Palatino Linotype" w:hAnsi="Palatino Linotype"/>
        </w:rPr>
        <w:t>131 - Ordinaria, de 31 de enero de 2022</w:t>
      </w:r>
      <w:r w:rsidR="009B0CA4" w:rsidRPr="00592E5D">
        <w:rPr>
          <w:rFonts w:ascii="Palatino Linotype" w:hAnsi="Palatino Linotype"/>
        </w:rPr>
        <w:t xml:space="preserve">. </w:t>
      </w:r>
    </w:p>
    <w:p w:rsidR="006B4934" w:rsidRPr="00592E5D" w:rsidRDefault="006B4934" w:rsidP="00615173">
      <w:pPr>
        <w:autoSpaceDE w:val="0"/>
        <w:autoSpaceDN w:val="0"/>
        <w:adjustRightInd w:val="0"/>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1.4. 132 - Ordinaria, de 07 de febrero de 2022,</w:t>
      </w:r>
    </w:p>
    <w:p w:rsidR="009308F9" w:rsidRPr="00592E5D" w:rsidRDefault="009308F9" w:rsidP="00615173">
      <w:pPr>
        <w:autoSpaceDE w:val="0"/>
        <w:autoSpaceDN w:val="0"/>
        <w:adjustRightInd w:val="0"/>
        <w:spacing w:after="0" w:line="240" w:lineRule="auto"/>
        <w:jc w:val="both"/>
        <w:rPr>
          <w:rFonts w:ascii="Palatino Linotype" w:hAnsi="Palatino Linotype"/>
          <w:b/>
        </w:rPr>
      </w:pPr>
    </w:p>
    <w:p w:rsidR="000E0C73" w:rsidRPr="00592E5D" w:rsidRDefault="000E0C73" w:rsidP="000E0C73">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 xml:space="preserve">Del Pozo, Fiallo, </w:t>
      </w:r>
      <w:r w:rsidRPr="00592E5D">
        <w:rPr>
          <w:rFonts w:ascii="Palatino Linotype" w:hAnsi="Palatino Linotype"/>
        </w:rPr>
        <w:t xml:space="preserve">Morales y Sandoval. </w:t>
      </w:r>
    </w:p>
    <w:p w:rsidR="000E0C73" w:rsidRPr="00592E5D" w:rsidRDefault="000E0C73" w:rsidP="000E0C73">
      <w:pPr>
        <w:tabs>
          <w:tab w:val="left" w:pos="6480"/>
        </w:tabs>
        <w:autoSpaceDE w:val="0"/>
        <w:autoSpaceDN w:val="0"/>
        <w:adjustRightInd w:val="0"/>
        <w:spacing w:after="0" w:line="240" w:lineRule="auto"/>
        <w:jc w:val="both"/>
        <w:rPr>
          <w:rFonts w:ascii="Palatino Linotype" w:hAnsi="Palatino Linotype"/>
        </w:rPr>
      </w:pPr>
    </w:p>
    <w:p w:rsidR="000E0C73" w:rsidRPr="00592E5D" w:rsidRDefault="000E0C73" w:rsidP="000E0C73">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0E0C73" w:rsidRPr="00592E5D" w:rsidRDefault="000E0C73" w:rsidP="000E0C73">
      <w:pPr>
        <w:spacing w:after="0" w:line="240" w:lineRule="auto"/>
        <w:jc w:val="both"/>
        <w:rPr>
          <w:rFonts w:ascii="Palatino Linotype" w:hAnsi="Palatino Linotype"/>
        </w:rPr>
      </w:pPr>
    </w:p>
    <w:p w:rsidR="000E0C73" w:rsidRPr="00592E5D" w:rsidRDefault="000E0C73" w:rsidP="000E0C73">
      <w:pPr>
        <w:spacing w:after="0" w:line="240" w:lineRule="auto"/>
        <w:jc w:val="both"/>
        <w:rPr>
          <w:rFonts w:ascii="Palatino Linotype" w:hAnsi="Palatino Linotype" w:cs="Calibri"/>
          <w:color w:val="000000"/>
        </w:rPr>
      </w:pPr>
      <w:r w:rsidRPr="00592E5D">
        <w:rPr>
          <w:rFonts w:ascii="Palatino Linotype" w:hAnsi="Palatino Linotype"/>
        </w:rPr>
        <w:t xml:space="preserve">Por Secretaría se procede a tomar votación de la moción. </w:t>
      </w:r>
    </w:p>
    <w:p w:rsidR="00085B16" w:rsidRPr="00592E5D" w:rsidRDefault="00085B16"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lastRenderedPageBreak/>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A47CD"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E617FA"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A47C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A47C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A47C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A47C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10401"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10401"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10401"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10401"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BA47CD" w:rsidRPr="00592E5D" w:rsidRDefault="00BA47CD" w:rsidP="00615173">
      <w:pPr>
        <w:autoSpaceDE w:val="0"/>
        <w:autoSpaceDN w:val="0"/>
        <w:adjustRightInd w:val="0"/>
        <w:spacing w:after="0" w:line="240" w:lineRule="auto"/>
        <w:jc w:val="both"/>
        <w:rPr>
          <w:rFonts w:ascii="Palatino Linotype" w:hAnsi="Palatino Linotype"/>
          <w:b/>
        </w:rPr>
      </w:pPr>
    </w:p>
    <w:p w:rsidR="00F5635B" w:rsidRPr="00592E5D" w:rsidRDefault="00F5635B"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132 - Ordinaria, de 07 de febrero de 2022</w:t>
      </w:r>
      <w:r w:rsidRPr="00592E5D">
        <w:rPr>
          <w:rFonts w:ascii="Palatino Linotype" w:hAnsi="Palatino Linotype"/>
        </w:rPr>
        <w:t xml:space="preserve">. </w:t>
      </w:r>
    </w:p>
    <w:p w:rsidR="00524421" w:rsidRPr="00592E5D" w:rsidRDefault="00524421" w:rsidP="00615173">
      <w:pPr>
        <w:autoSpaceDE w:val="0"/>
        <w:autoSpaceDN w:val="0"/>
        <w:adjustRightInd w:val="0"/>
        <w:spacing w:after="0" w:line="240" w:lineRule="auto"/>
        <w:jc w:val="both"/>
        <w:rPr>
          <w:rFonts w:ascii="Palatino Linotype" w:hAnsi="Palatino Linotype"/>
        </w:rPr>
      </w:pPr>
    </w:p>
    <w:p w:rsidR="00615173" w:rsidRPr="00592E5D" w:rsidRDefault="00F5635B"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 xml:space="preserve"> </w:t>
      </w:r>
      <w:r w:rsidR="00615173" w:rsidRPr="00592E5D">
        <w:rPr>
          <w:rFonts w:ascii="Palatino Linotype" w:hAnsi="Palatino Linotype"/>
          <w:b/>
        </w:rPr>
        <w:br/>
        <w:t>1.5. 133 - Ordinaria, de 14 de febrero de 2022,</w:t>
      </w:r>
    </w:p>
    <w:p w:rsidR="004220D0" w:rsidRPr="00592E5D" w:rsidRDefault="004220D0" w:rsidP="00615173">
      <w:pPr>
        <w:autoSpaceDE w:val="0"/>
        <w:autoSpaceDN w:val="0"/>
        <w:adjustRightInd w:val="0"/>
        <w:spacing w:after="0" w:line="240" w:lineRule="auto"/>
        <w:jc w:val="both"/>
        <w:rPr>
          <w:rFonts w:ascii="Palatino Linotype" w:hAnsi="Palatino Linotype"/>
          <w:b/>
        </w:rPr>
      </w:pPr>
    </w:p>
    <w:p w:rsidR="00BE2445" w:rsidRPr="00592E5D" w:rsidRDefault="00BE2445" w:rsidP="00BE2445">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 xml:space="preserve">Del Pozo, Fiallo, </w:t>
      </w:r>
      <w:r w:rsidRPr="00592E5D">
        <w:rPr>
          <w:rFonts w:ascii="Palatino Linotype" w:hAnsi="Palatino Linotype"/>
        </w:rPr>
        <w:t xml:space="preserve">Morales y Sandoval. </w:t>
      </w:r>
    </w:p>
    <w:p w:rsidR="00BE2445" w:rsidRPr="00592E5D" w:rsidRDefault="00BE2445" w:rsidP="00BE2445">
      <w:pPr>
        <w:tabs>
          <w:tab w:val="left" w:pos="6480"/>
        </w:tabs>
        <w:autoSpaceDE w:val="0"/>
        <w:autoSpaceDN w:val="0"/>
        <w:adjustRightInd w:val="0"/>
        <w:spacing w:after="0" w:line="240" w:lineRule="auto"/>
        <w:jc w:val="both"/>
        <w:rPr>
          <w:rFonts w:ascii="Palatino Linotype" w:hAnsi="Palatino Linotype"/>
        </w:rPr>
      </w:pPr>
    </w:p>
    <w:p w:rsidR="00BE2445" w:rsidRPr="00592E5D" w:rsidRDefault="00BE2445" w:rsidP="00BE2445">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BE2445" w:rsidRPr="00592E5D" w:rsidRDefault="00BE2445" w:rsidP="00BE2445">
      <w:pPr>
        <w:spacing w:after="0" w:line="240" w:lineRule="auto"/>
        <w:jc w:val="both"/>
        <w:rPr>
          <w:rFonts w:ascii="Palatino Linotype" w:hAnsi="Palatino Linotype"/>
        </w:rPr>
      </w:pPr>
    </w:p>
    <w:p w:rsidR="00BC0ECC" w:rsidRPr="00592E5D" w:rsidRDefault="00BE2445" w:rsidP="000E0C73">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4D1C2D"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4D1C2D"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4D1C2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4D1C2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4D1C2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D1C2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E4F1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E4F1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E4F1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E4F1D"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4D1C2D" w:rsidRPr="00592E5D" w:rsidRDefault="004D1C2D" w:rsidP="00615173">
      <w:pPr>
        <w:autoSpaceDE w:val="0"/>
        <w:autoSpaceDN w:val="0"/>
        <w:adjustRightInd w:val="0"/>
        <w:spacing w:after="0" w:line="240" w:lineRule="auto"/>
        <w:jc w:val="both"/>
        <w:rPr>
          <w:rFonts w:ascii="Palatino Linotype" w:hAnsi="Palatino Linotype"/>
          <w:b/>
        </w:rPr>
      </w:pPr>
    </w:p>
    <w:p w:rsidR="00910401" w:rsidRPr="00592E5D" w:rsidRDefault="00910401"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004D1C2D" w:rsidRPr="00592E5D">
        <w:rPr>
          <w:rFonts w:ascii="Palatino Linotype" w:hAnsi="Palatino Linotype"/>
        </w:rPr>
        <w:t xml:space="preserve"> </w:t>
      </w:r>
      <w:r w:rsidRPr="00592E5D">
        <w:rPr>
          <w:rFonts w:ascii="Palatino Linotype" w:hAnsi="Palatino Linotype"/>
        </w:rPr>
        <w:t>133 - Ordinaria, de 14 de febrero de 2022</w:t>
      </w:r>
      <w:r w:rsidRPr="00592E5D">
        <w:rPr>
          <w:rFonts w:ascii="Palatino Linotype" w:hAnsi="Palatino Linotype"/>
        </w:rPr>
        <w:t xml:space="preserve">. </w:t>
      </w:r>
    </w:p>
    <w:p w:rsidR="00E530DA" w:rsidRPr="00592E5D" w:rsidRDefault="00E530DA"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1.6. 134 - Ordinaria, de 21 de febrero de 2022</w:t>
      </w:r>
      <w:r w:rsidR="00D05AFD" w:rsidRPr="00592E5D">
        <w:rPr>
          <w:rFonts w:ascii="Palatino Linotype" w:hAnsi="Palatino Linotype"/>
          <w:b/>
        </w:rPr>
        <w:t xml:space="preserve">. </w:t>
      </w:r>
    </w:p>
    <w:p w:rsidR="00BA5723" w:rsidRPr="00592E5D" w:rsidRDefault="00BA5723" w:rsidP="00615173">
      <w:pPr>
        <w:autoSpaceDE w:val="0"/>
        <w:autoSpaceDN w:val="0"/>
        <w:adjustRightInd w:val="0"/>
        <w:spacing w:after="0" w:line="240" w:lineRule="auto"/>
        <w:jc w:val="both"/>
        <w:rPr>
          <w:rFonts w:ascii="Palatino Linotype" w:hAnsi="Palatino Linotype"/>
          <w:b/>
        </w:rPr>
      </w:pPr>
    </w:p>
    <w:p w:rsidR="00BA5723" w:rsidRPr="00592E5D" w:rsidRDefault="00BA5723" w:rsidP="00BA5723">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Fiallo, Morales y Sandoval. </w:t>
      </w:r>
    </w:p>
    <w:p w:rsidR="00BA5723" w:rsidRPr="00592E5D" w:rsidRDefault="00BA5723" w:rsidP="00BA5723">
      <w:pPr>
        <w:tabs>
          <w:tab w:val="left" w:pos="6480"/>
        </w:tabs>
        <w:autoSpaceDE w:val="0"/>
        <w:autoSpaceDN w:val="0"/>
        <w:adjustRightInd w:val="0"/>
        <w:spacing w:after="0" w:line="240" w:lineRule="auto"/>
        <w:jc w:val="both"/>
        <w:rPr>
          <w:rFonts w:ascii="Palatino Linotype" w:hAnsi="Palatino Linotype"/>
        </w:rPr>
      </w:pPr>
    </w:p>
    <w:p w:rsidR="00BA5723" w:rsidRPr="00592E5D" w:rsidRDefault="00BA5723" w:rsidP="00BA5723">
      <w:pPr>
        <w:spacing w:after="0" w:line="240" w:lineRule="auto"/>
        <w:jc w:val="both"/>
        <w:rPr>
          <w:rFonts w:ascii="Palatino Linotype" w:hAnsi="Palatino Linotype"/>
        </w:rPr>
      </w:pPr>
      <w:r w:rsidRPr="00592E5D">
        <w:rPr>
          <w:rFonts w:ascii="Palatino Linotype" w:hAnsi="Palatino Linotype"/>
        </w:rPr>
        <w:lastRenderedPageBreak/>
        <w:t xml:space="preserve">La señora Concejala Mónica Sandoval, presidenta de la Comisión, solicita que se proceda a tomar votación de la aprobación del acta. </w:t>
      </w:r>
    </w:p>
    <w:p w:rsidR="00BA5723" w:rsidRPr="00592E5D" w:rsidRDefault="00BA5723" w:rsidP="00BA5723">
      <w:pPr>
        <w:spacing w:after="0" w:line="240" w:lineRule="auto"/>
        <w:jc w:val="both"/>
        <w:rPr>
          <w:rFonts w:ascii="Palatino Linotype" w:hAnsi="Palatino Linotype"/>
        </w:rPr>
      </w:pPr>
    </w:p>
    <w:p w:rsidR="00BA5723" w:rsidRPr="00592E5D" w:rsidRDefault="00BA5723" w:rsidP="00BA5723">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5B2380"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5B2380"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5B2380"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5B2380"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5B2380"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B238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B58D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B58D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B58D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B58D0"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F35E02" w:rsidRPr="00592E5D" w:rsidRDefault="00F35E02" w:rsidP="00615173">
      <w:pPr>
        <w:autoSpaceDE w:val="0"/>
        <w:autoSpaceDN w:val="0"/>
        <w:adjustRightInd w:val="0"/>
        <w:spacing w:after="0" w:line="240" w:lineRule="auto"/>
        <w:jc w:val="both"/>
        <w:rPr>
          <w:rFonts w:ascii="Palatino Linotype" w:hAnsi="Palatino Linotype"/>
          <w:b/>
        </w:rPr>
      </w:pPr>
    </w:p>
    <w:p w:rsidR="00340992" w:rsidRPr="00592E5D" w:rsidRDefault="00230FD2" w:rsidP="00230FD2">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134 - Ordinaria, de 21 de febrero de 2022</w:t>
      </w:r>
      <w:r w:rsidRPr="00592E5D">
        <w:rPr>
          <w:rFonts w:ascii="Palatino Linotype" w:hAnsi="Palatino Linotype"/>
        </w:rPr>
        <w:t xml:space="preserve">. </w:t>
      </w: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1.7. 135 - Ordinaria, de 07 de marzo de 2022,</w:t>
      </w:r>
    </w:p>
    <w:p w:rsidR="00CE602A" w:rsidRPr="00592E5D" w:rsidRDefault="00CE602A" w:rsidP="00615173">
      <w:pPr>
        <w:autoSpaceDE w:val="0"/>
        <w:autoSpaceDN w:val="0"/>
        <w:adjustRightInd w:val="0"/>
        <w:spacing w:after="0" w:line="240" w:lineRule="auto"/>
        <w:jc w:val="both"/>
        <w:rPr>
          <w:rFonts w:ascii="Palatino Linotype" w:hAnsi="Palatino Linotype"/>
          <w:b/>
        </w:rPr>
      </w:pPr>
    </w:p>
    <w:p w:rsidR="00CE602A" w:rsidRPr="00592E5D" w:rsidRDefault="00CE602A" w:rsidP="00CE602A">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 xml:space="preserve">Aulestia, </w:t>
      </w:r>
      <w:r w:rsidRPr="00592E5D">
        <w:rPr>
          <w:rFonts w:ascii="Palatino Linotype" w:hAnsi="Palatino Linotype"/>
        </w:rPr>
        <w:t xml:space="preserve">Fiallo y Sandoval. </w:t>
      </w:r>
    </w:p>
    <w:p w:rsidR="00CE602A" w:rsidRPr="00592E5D" w:rsidRDefault="00CE602A" w:rsidP="00CE602A">
      <w:pPr>
        <w:tabs>
          <w:tab w:val="left" w:pos="6480"/>
        </w:tabs>
        <w:autoSpaceDE w:val="0"/>
        <w:autoSpaceDN w:val="0"/>
        <w:adjustRightInd w:val="0"/>
        <w:spacing w:after="0" w:line="240" w:lineRule="auto"/>
        <w:jc w:val="both"/>
        <w:rPr>
          <w:rFonts w:ascii="Palatino Linotype" w:hAnsi="Palatino Linotype"/>
        </w:rPr>
      </w:pPr>
    </w:p>
    <w:p w:rsidR="00CE602A" w:rsidRPr="00592E5D" w:rsidRDefault="00CE602A" w:rsidP="00CE602A">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CE602A" w:rsidRPr="00592E5D" w:rsidRDefault="00CE602A" w:rsidP="00CE602A">
      <w:pPr>
        <w:spacing w:after="0" w:line="240" w:lineRule="auto"/>
        <w:jc w:val="both"/>
        <w:rPr>
          <w:rFonts w:ascii="Palatino Linotype" w:hAnsi="Palatino Linotype"/>
        </w:rPr>
      </w:pPr>
    </w:p>
    <w:p w:rsidR="00CE602A" w:rsidRPr="00592E5D" w:rsidRDefault="00CE602A" w:rsidP="00CE602A">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E06086"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15162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15162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151628"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E06086">
            <w:pPr>
              <w:pStyle w:val="Subttulo"/>
              <w:tabs>
                <w:tab w:val="left" w:pos="735"/>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922AA2"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80364"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630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630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6307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80364"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BA25AF" w:rsidRPr="00592E5D" w:rsidRDefault="00BA25AF" w:rsidP="00615173">
      <w:pPr>
        <w:autoSpaceDE w:val="0"/>
        <w:autoSpaceDN w:val="0"/>
        <w:adjustRightInd w:val="0"/>
        <w:spacing w:after="0" w:line="240" w:lineRule="auto"/>
        <w:jc w:val="both"/>
        <w:rPr>
          <w:rFonts w:ascii="Palatino Linotype" w:hAnsi="Palatino Linotype"/>
          <w:b/>
        </w:rPr>
      </w:pPr>
    </w:p>
    <w:p w:rsidR="00BA25AF" w:rsidRPr="00592E5D" w:rsidRDefault="00BA25AF" w:rsidP="00BA25AF">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135 - Ordinaria, de 07</w:t>
      </w:r>
      <w:r w:rsidRPr="00592E5D">
        <w:rPr>
          <w:rFonts w:ascii="Palatino Linotype" w:hAnsi="Palatino Linotype"/>
        </w:rPr>
        <w:t xml:space="preserve"> de marzo de 2022.</w:t>
      </w:r>
    </w:p>
    <w:p w:rsidR="007B30E8" w:rsidRPr="00592E5D" w:rsidRDefault="007B30E8" w:rsidP="00BA25AF">
      <w:pPr>
        <w:autoSpaceDE w:val="0"/>
        <w:autoSpaceDN w:val="0"/>
        <w:adjustRightInd w:val="0"/>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r w:rsidRPr="00592E5D">
        <w:rPr>
          <w:rFonts w:ascii="Palatino Linotype" w:hAnsi="Palatino Linotype"/>
          <w:b/>
        </w:rPr>
        <w:t>1.8. 136 - Extraordinaria, de 11 de marzo de 2022,</w:t>
      </w:r>
    </w:p>
    <w:p w:rsidR="00327A9F" w:rsidRPr="00592E5D" w:rsidRDefault="005C6DB8"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 xml:space="preserve"> </w:t>
      </w:r>
    </w:p>
    <w:p w:rsidR="00734AA1" w:rsidRPr="00592E5D" w:rsidRDefault="00734AA1" w:rsidP="00734AA1">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lastRenderedPageBreak/>
        <w:t xml:space="preserve">Por Secretaría se informa que se acogieron las observaciones formuladas desde los despachos de los señores concejales de la Comisión de Uso de Suelo; y, que a la referida sesión asistieron los señores concejales: Bedón, </w:t>
      </w:r>
      <w:r w:rsidR="006A5E5B" w:rsidRPr="00592E5D">
        <w:rPr>
          <w:rFonts w:ascii="Palatino Linotype" w:hAnsi="Palatino Linotype"/>
        </w:rPr>
        <w:t>Del Pozo</w:t>
      </w:r>
      <w:r w:rsidRPr="00592E5D">
        <w:rPr>
          <w:rFonts w:ascii="Palatino Linotype" w:hAnsi="Palatino Linotype"/>
        </w:rPr>
        <w:t xml:space="preserve">, Fiallo y Sandoval. </w:t>
      </w:r>
    </w:p>
    <w:p w:rsidR="00734AA1" w:rsidRPr="00592E5D" w:rsidRDefault="00734AA1" w:rsidP="00734AA1">
      <w:pPr>
        <w:tabs>
          <w:tab w:val="left" w:pos="6480"/>
        </w:tabs>
        <w:autoSpaceDE w:val="0"/>
        <w:autoSpaceDN w:val="0"/>
        <w:adjustRightInd w:val="0"/>
        <w:spacing w:after="0" w:line="240" w:lineRule="auto"/>
        <w:jc w:val="both"/>
        <w:rPr>
          <w:rFonts w:ascii="Palatino Linotype" w:hAnsi="Palatino Linotype"/>
        </w:rPr>
      </w:pPr>
    </w:p>
    <w:p w:rsidR="00734AA1" w:rsidRPr="00592E5D" w:rsidRDefault="00734AA1" w:rsidP="00734AA1">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734AA1" w:rsidRPr="00592E5D" w:rsidRDefault="00734AA1" w:rsidP="00734AA1">
      <w:pPr>
        <w:spacing w:after="0" w:line="240" w:lineRule="auto"/>
        <w:jc w:val="both"/>
        <w:rPr>
          <w:rFonts w:ascii="Palatino Linotype" w:hAnsi="Palatino Linotype"/>
        </w:rPr>
      </w:pPr>
    </w:p>
    <w:p w:rsidR="00734AA1" w:rsidRPr="00592E5D" w:rsidRDefault="00734AA1" w:rsidP="00734AA1">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E2564"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DE2564"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E2564"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E2564"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DE2564"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E2564"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A106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A106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A106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A1063"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r>
    </w:tbl>
    <w:p w:rsidR="00615173" w:rsidRPr="00592E5D" w:rsidRDefault="00615173" w:rsidP="00615173">
      <w:pPr>
        <w:autoSpaceDE w:val="0"/>
        <w:autoSpaceDN w:val="0"/>
        <w:adjustRightInd w:val="0"/>
        <w:spacing w:after="0" w:line="240" w:lineRule="auto"/>
        <w:jc w:val="both"/>
        <w:rPr>
          <w:rFonts w:ascii="Palatino Linotype" w:hAnsi="Palatino Linotype"/>
          <w:b/>
        </w:rPr>
      </w:pPr>
    </w:p>
    <w:p w:rsidR="00D61EA8" w:rsidRPr="00592E5D" w:rsidRDefault="000A1063" w:rsidP="000A106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136 - Extraordinaria, de 11 de marzo de 2022</w:t>
      </w:r>
      <w:r w:rsidRPr="00592E5D">
        <w:rPr>
          <w:rFonts w:ascii="Palatino Linotype" w:hAnsi="Palatino Linotype"/>
        </w:rPr>
        <w:t>.</w:t>
      </w:r>
    </w:p>
    <w:p w:rsidR="000A1063" w:rsidRPr="00592E5D" w:rsidRDefault="000A1063" w:rsidP="00615173">
      <w:pPr>
        <w:autoSpaceDE w:val="0"/>
        <w:autoSpaceDN w:val="0"/>
        <w:adjustRightInd w:val="0"/>
        <w:spacing w:after="0" w:line="240" w:lineRule="auto"/>
        <w:jc w:val="both"/>
        <w:rPr>
          <w:rFonts w:ascii="Palatino Linotype" w:hAnsi="Palatino Linotype"/>
          <w:b/>
        </w:rPr>
      </w:pPr>
    </w:p>
    <w:p w:rsidR="000A1063" w:rsidRPr="00592E5D" w:rsidRDefault="000A1063"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1.9. 137 - Ordinaria, de 14 de marzo de 2022,</w:t>
      </w:r>
    </w:p>
    <w:p w:rsidR="00F56215" w:rsidRPr="00592E5D" w:rsidRDefault="00F56215" w:rsidP="00615173">
      <w:pPr>
        <w:autoSpaceDE w:val="0"/>
        <w:autoSpaceDN w:val="0"/>
        <w:adjustRightInd w:val="0"/>
        <w:spacing w:after="0" w:line="240" w:lineRule="auto"/>
        <w:jc w:val="both"/>
        <w:rPr>
          <w:rFonts w:ascii="Palatino Linotype" w:hAnsi="Palatino Linotype"/>
          <w:b/>
        </w:rPr>
      </w:pPr>
    </w:p>
    <w:p w:rsidR="00F56215" w:rsidRPr="00592E5D" w:rsidRDefault="00F56215" w:rsidP="00F56215">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y Sandoval. </w:t>
      </w:r>
    </w:p>
    <w:p w:rsidR="00F56215" w:rsidRPr="00592E5D" w:rsidRDefault="00F56215" w:rsidP="00F56215">
      <w:pPr>
        <w:tabs>
          <w:tab w:val="left" w:pos="6480"/>
        </w:tabs>
        <w:autoSpaceDE w:val="0"/>
        <w:autoSpaceDN w:val="0"/>
        <w:adjustRightInd w:val="0"/>
        <w:spacing w:after="0" w:line="240" w:lineRule="auto"/>
        <w:jc w:val="both"/>
        <w:rPr>
          <w:rFonts w:ascii="Palatino Linotype" w:hAnsi="Palatino Linotype"/>
        </w:rPr>
      </w:pPr>
    </w:p>
    <w:p w:rsidR="00F56215" w:rsidRPr="00592E5D" w:rsidRDefault="00F56215" w:rsidP="00F56215">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F56215" w:rsidRPr="00592E5D" w:rsidRDefault="00F56215" w:rsidP="00F56215">
      <w:pPr>
        <w:spacing w:after="0" w:line="240" w:lineRule="auto"/>
        <w:jc w:val="both"/>
        <w:rPr>
          <w:rFonts w:ascii="Palatino Linotype" w:hAnsi="Palatino Linotype"/>
        </w:rPr>
      </w:pPr>
    </w:p>
    <w:p w:rsidR="00F56215" w:rsidRPr="00592E5D" w:rsidRDefault="00F56215" w:rsidP="00F56215">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90654F"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F551D7"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551D7"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90654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90654F"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0654F"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E1CD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E1CD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E1CD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E1CDB"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615173" w:rsidRPr="00592E5D" w:rsidRDefault="00615173" w:rsidP="00615173">
      <w:pPr>
        <w:autoSpaceDE w:val="0"/>
        <w:autoSpaceDN w:val="0"/>
        <w:adjustRightInd w:val="0"/>
        <w:spacing w:after="0" w:line="240" w:lineRule="auto"/>
        <w:jc w:val="both"/>
        <w:rPr>
          <w:rFonts w:ascii="Palatino Linotype" w:hAnsi="Palatino Linotype"/>
          <w:b/>
        </w:rPr>
      </w:pPr>
    </w:p>
    <w:p w:rsidR="00615173" w:rsidRPr="00592E5D" w:rsidRDefault="00D5046B"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137 - Ordinaria, de 14 de marzo de 2022</w:t>
      </w:r>
      <w:r w:rsidRPr="00592E5D">
        <w:rPr>
          <w:rFonts w:ascii="Palatino Linotype" w:hAnsi="Palatino Linotype"/>
        </w:rPr>
        <w:t xml:space="preserve">. </w:t>
      </w:r>
    </w:p>
    <w:p w:rsidR="00317A68" w:rsidRPr="00592E5D" w:rsidRDefault="00317A68" w:rsidP="00615173">
      <w:pPr>
        <w:autoSpaceDE w:val="0"/>
        <w:autoSpaceDN w:val="0"/>
        <w:adjustRightInd w:val="0"/>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1.10. 138 - Ordinaria, de 21 de marzo de 2022,</w:t>
      </w:r>
    </w:p>
    <w:p w:rsidR="00317A68" w:rsidRPr="00592E5D" w:rsidRDefault="00317A68" w:rsidP="00615173">
      <w:pPr>
        <w:autoSpaceDE w:val="0"/>
        <w:autoSpaceDN w:val="0"/>
        <w:adjustRightInd w:val="0"/>
        <w:spacing w:after="0" w:line="240" w:lineRule="auto"/>
        <w:jc w:val="both"/>
        <w:rPr>
          <w:rFonts w:ascii="Palatino Linotype" w:hAnsi="Palatino Linotype"/>
          <w:b/>
        </w:rPr>
      </w:pPr>
    </w:p>
    <w:p w:rsidR="00317A68" w:rsidRPr="00592E5D" w:rsidRDefault="00317A68" w:rsidP="00317A68">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Por Secretaría se informa que se acogieron las observaciones formuladas desde los despachos de los señores concejales de la Comisión de Uso de Suelo; y, que a la referida sesión asistieron los señores concejales: Bedón, Del Pozo, Fiallo</w:t>
      </w:r>
      <w:r w:rsidRPr="00592E5D">
        <w:rPr>
          <w:rFonts w:ascii="Palatino Linotype" w:hAnsi="Palatino Linotype"/>
        </w:rPr>
        <w:t>, Morales</w:t>
      </w:r>
      <w:r w:rsidRPr="00592E5D">
        <w:rPr>
          <w:rFonts w:ascii="Palatino Linotype" w:hAnsi="Palatino Linotype"/>
        </w:rPr>
        <w:t xml:space="preserve"> y Sandoval. </w:t>
      </w:r>
    </w:p>
    <w:p w:rsidR="00317A68" w:rsidRPr="00592E5D" w:rsidRDefault="00317A68" w:rsidP="00317A68">
      <w:pPr>
        <w:tabs>
          <w:tab w:val="left" w:pos="6480"/>
        </w:tabs>
        <w:autoSpaceDE w:val="0"/>
        <w:autoSpaceDN w:val="0"/>
        <w:adjustRightInd w:val="0"/>
        <w:spacing w:after="0" w:line="240" w:lineRule="auto"/>
        <w:jc w:val="both"/>
        <w:rPr>
          <w:rFonts w:ascii="Palatino Linotype" w:hAnsi="Palatino Linotype"/>
        </w:rPr>
      </w:pPr>
    </w:p>
    <w:p w:rsidR="00317A68" w:rsidRPr="00592E5D" w:rsidRDefault="00317A68" w:rsidP="00317A68">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317A68" w:rsidRPr="00592E5D" w:rsidRDefault="00317A68" w:rsidP="00317A68">
      <w:pPr>
        <w:spacing w:after="0" w:line="240" w:lineRule="auto"/>
        <w:jc w:val="both"/>
        <w:rPr>
          <w:rFonts w:ascii="Palatino Linotype" w:hAnsi="Palatino Linotype"/>
        </w:rPr>
      </w:pPr>
    </w:p>
    <w:p w:rsidR="00317A68" w:rsidRPr="00592E5D" w:rsidRDefault="00317A68" w:rsidP="00317A68">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773F0"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B773F0"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773F0"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773F0"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B773F0"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F2F5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F469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F469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F469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F469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B773F0" w:rsidRPr="00592E5D" w:rsidRDefault="00B773F0" w:rsidP="00615173">
      <w:pPr>
        <w:autoSpaceDE w:val="0"/>
        <w:autoSpaceDN w:val="0"/>
        <w:adjustRightInd w:val="0"/>
        <w:spacing w:after="0" w:line="240" w:lineRule="auto"/>
        <w:jc w:val="both"/>
        <w:rPr>
          <w:rFonts w:ascii="Palatino Linotype" w:hAnsi="Palatino Linotype"/>
          <w:b/>
        </w:rPr>
      </w:pPr>
    </w:p>
    <w:p w:rsidR="00D8779B" w:rsidRPr="00592E5D" w:rsidRDefault="00D8779B"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004A623E" w:rsidRPr="00592E5D">
        <w:rPr>
          <w:rFonts w:ascii="Palatino Linotype" w:hAnsi="Palatino Linotype"/>
        </w:rPr>
        <w:t xml:space="preserve"> </w:t>
      </w:r>
      <w:r w:rsidR="004A623E" w:rsidRPr="00592E5D">
        <w:rPr>
          <w:rFonts w:ascii="Palatino Linotype" w:hAnsi="Palatino Linotype"/>
        </w:rPr>
        <w:t>138 - Ordinaria, de 21 de marzo de 2022</w:t>
      </w:r>
      <w:r w:rsidR="004A623E" w:rsidRPr="00592E5D">
        <w:rPr>
          <w:rFonts w:ascii="Palatino Linotype" w:hAnsi="Palatino Linotype"/>
        </w:rPr>
        <w:t>.</w:t>
      </w:r>
    </w:p>
    <w:p w:rsidR="007B731D" w:rsidRPr="00592E5D" w:rsidRDefault="007B731D"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r w:rsidRPr="00592E5D">
        <w:rPr>
          <w:rFonts w:ascii="Palatino Linotype" w:hAnsi="Palatino Linotype"/>
          <w:b/>
        </w:rPr>
        <w:t>1.11. 139 - Ordinaria, de 28 de marzo de 2022,</w:t>
      </w:r>
    </w:p>
    <w:p w:rsidR="00860D86" w:rsidRPr="00592E5D" w:rsidRDefault="00860D86" w:rsidP="00615173">
      <w:pPr>
        <w:autoSpaceDE w:val="0"/>
        <w:autoSpaceDN w:val="0"/>
        <w:adjustRightInd w:val="0"/>
        <w:spacing w:after="0" w:line="240" w:lineRule="auto"/>
        <w:jc w:val="both"/>
        <w:rPr>
          <w:rFonts w:ascii="Palatino Linotype" w:hAnsi="Palatino Linotype"/>
          <w:b/>
        </w:rPr>
      </w:pPr>
    </w:p>
    <w:p w:rsidR="00860D86" w:rsidRPr="00592E5D" w:rsidRDefault="00860D86" w:rsidP="00860D86">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w:t>
      </w:r>
      <w:r w:rsidRPr="00592E5D">
        <w:rPr>
          <w:rFonts w:ascii="Palatino Linotype" w:hAnsi="Palatino Linotype"/>
        </w:rPr>
        <w:t xml:space="preserve">De La Cadena </w:t>
      </w:r>
      <w:r w:rsidRPr="00592E5D">
        <w:rPr>
          <w:rFonts w:ascii="Palatino Linotype" w:hAnsi="Palatino Linotype"/>
        </w:rPr>
        <w:t xml:space="preserve">y Sandoval. </w:t>
      </w:r>
    </w:p>
    <w:p w:rsidR="00860D86" w:rsidRPr="00592E5D" w:rsidRDefault="00860D86" w:rsidP="00860D86">
      <w:pPr>
        <w:tabs>
          <w:tab w:val="left" w:pos="6480"/>
        </w:tabs>
        <w:autoSpaceDE w:val="0"/>
        <w:autoSpaceDN w:val="0"/>
        <w:adjustRightInd w:val="0"/>
        <w:spacing w:after="0" w:line="240" w:lineRule="auto"/>
        <w:jc w:val="both"/>
        <w:rPr>
          <w:rFonts w:ascii="Palatino Linotype" w:hAnsi="Palatino Linotype"/>
        </w:rPr>
      </w:pPr>
    </w:p>
    <w:p w:rsidR="00860D86" w:rsidRPr="00592E5D" w:rsidRDefault="00860D86" w:rsidP="00860D86">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860D86" w:rsidRPr="00592E5D" w:rsidRDefault="00860D86" w:rsidP="00860D86">
      <w:pPr>
        <w:spacing w:after="0" w:line="240" w:lineRule="auto"/>
        <w:jc w:val="both"/>
        <w:rPr>
          <w:rFonts w:ascii="Palatino Linotype" w:hAnsi="Palatino Linotype"/>
        </w:rPr>
      </w:pPr>
    </w:p>
    <w:p w:rsidR="00860D86" w:rsidRPr="00592E5D" w:rsidRDefault="00860D86" w:rsidP="00860D86">
      <w:pPr>
        <w:tabs>
          <w:tab w:val="left" w:pos="1985"/>
        </w:tabs>
        <w:spacing w:after="0" w:line="240" w:lineRule="auto"/>
        <w:jc w:val="both"/>
        <w:rPr>
          <w:rFonts w:ascii="Palatino Linotype" w:hAnsi="Palatino Linotype"/>
          <w:b/>
        </w:rPr>
      </w:pPr>
      <w:r w:rsidRPr="00592E5D">
        <w:rPr>
          <w:rFonts w:ascii="Palatino Linotype" w:hAnsi="Palatino Linotype"/>
        </w:rPr>
        <w:t xml:space="preserve">Por Secretaría se procede a tomar votación de la moción. </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743F2"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2743F2"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743F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743F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2743F2"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2743F2"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5314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5314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5314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15314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2743F2" w:rsidRPr="00592E5D" w:rsidRDefault="002743F2" w:rsidP="00615173">
      <w:pPr>
        <w:autoSpaceDE w:val="0"/>
        <w:autoSpaceDN w:val="0"/>
        <w:adjustRightInd w:val="0"/>
        <w:spacing w:after="0" w:line="240" w:lineRule="auto"/>
        <w:jc w:val="both"/>
        <w:rPr>
          <w:rFonts w:ascii="Palatino Linotype" w:hAnsi="Palatino Linotype"/>
          <w:b/>
        </w:rPr>
      </w:pPr>
    </w:p>
    <w:p w:rsidR="002A6A58" w:rsidRPr="00592E5D" w:rsidRDefault="00592A9D" w:rsidP="00592A9D">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139 - Ordinaria, de 28 de marzo de 2022</w:t>
      </w:r>
      <w:r w:rsidRPr="00592E5D">
        <w:rPr>
          <w:rFonts w:ascii="Palatino Linotype" w:hAnsi="Palatino Linotype"/>
        </w:rPr>
        <w:t>.</w:t>
      </w:r>
    </w:p>
    <w:p w:rsidR="00FD22A9" w:rsidRPr="00592E5D" w:rsidRDefault="00FD22A9"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 xml:space="preserve">1.12. </w:t>
      </w:r>
      <w:r w:rsidR="00065C8C" w:rsidRPr="00592E5D">
        <w:rPr>
          <w:rFonts w:ascii="Palatino Linotype" w:hAnsi="Palatino Linotype"/>
          <w:b/>
        </w:rPr>
        <w:t>140 - Ordinaria, de 04 de abril de 2022</w:t>
      </w:r>
      <w:r w:rsidRPr="00592E5D">
        <w:rPr>
          <w:rFonts w:ascii="Palatino Linotype" w:hAnsi="Palatino Linotype"/>
          <w:b/>
        </w:rPr>
        <w:t>,</w:t>
      </w:r>
    </w:p>
    <w:p w:rsidR="00565587" w:rsidRPr="00592E5D" w:rsidRDefault="00565587" w:rsidP="00615173">
      <w:pPr>
        <w:autoSpaceDE w:val="0"/>
        <w:autoSpaceDN w:val="0"/>
        <w:adjustRightInd w:val="0"/>
        <w:spacing w:after="0" w:line="240" w:lineRule="auto"/>
        <w:jc w:val="both"/>
        <w:rPr>
          <w:rFonts w:ascii="Palatino Linotype" w:hAnsi="Palatino Linotype"/>
          <w:b/>
        </w:rPr>
      </w:pPr>
    </w:p>
    <w:p w:rsidR="00565587" w:rsidRPr="00592E5D" w:rsidRDefault="00565587" w:rsidP="00565587">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De La Cadena y Sandoval. </w:t>
      </w:r>
    </w:p>
    <w:p w:rsidR="00565587" w:rsidRPr="00592E5D" w:rsidRDefault="00565587" w:rsidP="00565587">
      <w:pPr>
        <w:tabs>
          <w:tab w:val="left" w:pos="6480"/>
        </w:tabs>
        <w:autoSpaceDE w:val="0"/>
        <w:autoSpaceDN w:val="0"/>
        <w:adjustRightInd w:val="0"/>
        <w:spacing w:after="0" w:line="240" w:lineRule="auto"/>
        <w:jc w:val="both"/>
        <w:rPr>
          <w:rFonts w:ascii="Palatino Linotype" w:hAnsi="Palatino Linotype"/>
        </w:rPr>
      </w:pPr>
    </w:p>
    <w:p w:rsidR="00565587" w:rsidRPr="00592E5D" w:rsidRDefault="00565587" w:rsidP="00565587">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565587" w:rsidRPr="00592E5D" w:rsidRDefault="00565587" w:rsidP="00565587">
      <w:pPr>
        <w:spacing w:after="0" w:line="240" w:lineRule="auto"/>
        <w:jc w:val="both"/>
        <w:rPr>
          <w:rFonts w:ascii="Palatino Linotype" w:hAnsi="Palatino Linotype"/>
        </w:rPr>
      </w:pPr>
    </w:p>
    <w:p w:rsidR="00565587" w:rsidRPr="00592E5D" w:rsidRDefault="00565587" w:rsidP="00565587">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27CCD"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9D13D4"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54D3A"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0018D4"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C32717"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27CC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C8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C8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C8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C8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F27CCD" w:rsidRPr="00592E5D" w:rsidRDefault="00F27CCD" w:rsidP="00615173">
      <w:pPr>
        <w:autoSpaceDE w:val="0"/>
        <w:autoSpaceDN w:val="0"/>
        <w:adjustRightInd w:val="0"/>
        <w:spacing w:after="0" w:line="240" w:lineRule="auto"/>
        <w:jc w:val="both"/>
        <w:rPr>
          <w:rFonts w:ascii="Palatino Linotype" w:hAnsi="Palatino Linotype"/>
          <w:b/>
        </w:rPr>
      </w:pPr>
    </w:p>
    <w:p w:rsidR="00F852E6" w:rsidRPr="00592E5D" w:rsidRDefault="00F852E6"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00065C8C" w:rsidRPr="00592E5D">
        <w:rPr>
          <w:rFonts w:ascii="Palatino Linotype" w:hAnsi="Palatino Linotype"/>
        </w:rPr>
        <w:t xml:space="preserve"> </w:t>
      </w:r>
      <w:r w:rsidR="00065C8C" w:rsidRPr="00592E5D">
        <w:rPr>
          <w:rFonts w:ascii="Palatino Linotype" w:hAnsi="Palatino Linotype"/>
        </w:rPr>
        <w:t>140 - Ordinaria, de 04 de abril de 2022</w:t>
      </w:r>
      <w:r w:rsidR="00065C8C" w:rsidRPr="00592E5D">
        <w:rPr>
          <w:rFonts w:ascii="Palatino Linotype" w:hAnsi="Palatino Linotype"/>
        </w:rPr>
        <w:t>.</w:t>
      </w:r>
    </w:p>
    <w:p w:rsidR="00F852E6"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1.13. 141 - Extraordinaria, de 07 de abril de 2022,</w:t>
      </w:r>
    </w:p>
    <w:p w:rsidR="008D5284" w:rsidRPr="00592E5D" w:rsidRDefault="008D5284" w:rsidP="00615173">
      <w:pPr>
        <w:autoSpaceDE w:val="0"/>
        <w:autoSpaceDN w:val="0"/>
        <w:adjustRightInd w:val="0"/>
        <w:spacing w:after="0" w:line="240" w:lineRule="auto"/>
        <w:jc w:val="both"/>
        <w:rPr>
          <w:rFonts w:ascii="Palatino Linotype" w:hAnsi="Palatino Linotype"/>
          <w:b/>
        </w:rPr>
      </w:pPr>
    </w:p>
    <w:p w:rsidR="006A56DB" w:rsidRPr="00592E5D" w:rsidRDefault="006A56DB" w:rsidP="006A56DB">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Por Secretaría se informa que se acogieron las observaciones formuladas desde los despachos de los señores concejales de la Comisión de Uso de Suelo; y, que a la referida sesión asistieron los señores concejales: Bedón, Del Pozo</w:t>
      </w:r>
      <w:r w:rsidRPr="00592E5D">
        <w:rPr>
          <w:rFonts w:ascii="Palatino Linotype" w:hAnsi="Palatino Linotype"/>
        </w:rPr>
        <w:t xml:space="preserve">, </w:t>
      </w:r>
      <w:r w:rsidRPr="00592E5D">
        <w:rPr>
          <w:rFonts w:ascii="Palatino Linotype" w:hAnsi="Palatino Linotype"/>
        </w:rPr>
        <w:t xml:space="preserve">De La Cadena y Sandoval. </w:t>
      </w:r>
    </w:p>
    <w:p w:rsidR="006A56DB" w:rsidRPr="00592E5D" w:rsidRDefault="006A56DB" w:rsidP="006A56DB">
      <w:pPr>
        <w:tabs>
          <w:tab w:val="left" w:pos="6480"/>
        </w:tabs>
        <w:autoSpaceDE w:val="0"/>
        <w:autoSpaceDN w:val="0"/>
        <w:adjustRightInd w:val="0"/>
        <w:spacing w:after="0" w:line="240" w:lineRule="auto"/>
        <w:jc w:val="both"/>
        <w:rPr>
          <w:rFonts w:ascii="Palatino Linotype" w:hAnsi="Palatino Linotype"/>
        </w:rPr>
      </w:pPr>
    </w:p>
    <w:p w:rsidR="006A56DB" w:rsidRPr="00592E5D" w:rsidRDefault="006A56DB" w:rsidP="006A56DB">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6A56DB" w:rsidRPr="00592E5D" w:rsidRDefault="006A56DB" w:rsidP="006A56DB">
      <w:pPr>
        <w:spacing w:after="0" w:line="240" w:lineRule="auto"/>
        <w:jc w:val="both"/>
        <w:rPr>
          <w:rFonts w:ascii="Palatino Linotype" w:hAnsi="Palatino Linotype"/>
        </w:rPr>
      </w:pPr>
    </w:p>
    <w:p w:rsidR="006A56DB" w:rsidRPr="00592E5D" w:rsidRDefault="006A56DB" w:rsidP="006A56DB">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64F23"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lastRenderedPageBreak/>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487953"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64F23"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64F23"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64F23"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D7A35"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D7A35"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D7A35"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D7A35"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D7A35"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r>
    </w:tbl>
    <w:p w:rsidR="00B424F6" w:rsidRPr="00592E5D" w:rsidRDefault="00B424F6" w:rsidP="00615173">
      <w:pPr>
        <w:autoSpaceDE w:val="0"/>
        <w:autoSpaceDN w:val="0"/>
        <w:adjustRightInd w:val="0"/>
        <w:spacing w:after="0" w:line="240" w:lineRule="auto"/>
        <w:jc w:val="both"/>
        <w:rPr>
          <w:rFonts w:ascii="Palatino Linotype" w:hAnsi="Palatino Linotype"/>
          <w:b/>
        </w:rPr>
      </w:pPr>
    </w:p>
    <w:p w:rsidR="00270745" w:rsidRPr="00592E5D" w:rsidRDefault="00AD7A35"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Con dos votos a favor y dos votos en contra, no se aprueba el acta No. 141. </w:t>
      </w:r>
    </w:p>
    <w:p w:rsidR="00D50B85" w:rsidRPr="00592E5D" w:rsidRDefault="00D50B85"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1.14. 142 - Ordinaria, de 11 de abril de 2022,</w:t>
      </w:r>
    </w:p>
    <w:p w:rsidR="00D534C5" w:rsidRPr="00592E5D" w:rsidRDefault="00D534C5" w:rsidP="00615173">
      <w:pPr>
        <w:autoSpaceDE w:val="0"/>
        <w:autoSpaceDN w:val="0"/>
        <w:adjustRightInd w:val="0"/>
        <w:spacing w:after="0" w:line="240" w:lineRule="auto"/>
        <w:jc w:val="both"/>
        <w:rPr>
          <w:rFonts w:ascii="Palatino Linotype" w:hAnsi="Palatino Linotype"/>
          <w:b/>
        </w:rPr>
      </w:pPr>
    </w:p>
    <w:p w:rsidR="00D534C5" w:rsidRPr="00592E5D" w:rsidRDefault="00D534C5" w:rsidP="00D534C5">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 xml:space="preserve">Fiallo, Morales </w:t>
      </w:r>
      <w:r w:rsidRPr="00592E5D">
        <w:rPr>
          <w:rFonts w:ascii="Palatino Linotype" w:hAnsi="Palatino Linotype"/>
        </w:rPr>
        <w:t xml:space="preserve">y Sandoval. </w:t>
      </w:r>
    </w:p>
    <w:p w:rsidR="00D534C5" w:rsidRPr="00592E5D" w:rsidRDefault="00D534C5" w:rsidP="00D534C5">
      <w:pPr>
        <w:tabs>
          <w:tab w:val="left" w:pos="6480"/>
        </w:tabs>
        <w:autoSpaceDE w:val="0"/>
        <w:autoSpaceDN w:val="0"/>
        <w:adjustRightInd w:val="0"/>
        <w:spacing w:after="0" w:line="240" w:lineRule="auto"/>
        <w:jc w:val="both"/>
        <w:rPr>
          <w:rFonts w:ascii="Palatino Linotype" w:hAnsi="Palatino Linotype"/>
        </w:rPr>
      </w:pPr>
    </w:p>
    <w:p w:rsidR="00D534C5" w:rsidRPr="00592E5D" w:rsidRDefault="00D534C5" w:rsidP="00D534C5">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D534C5" w:rsidRPr="00592E5D" w:rsidRDefault="00D534C5" w:rsidP="00D534C5">
      <w:pPr>
        <w:spacing w:after="0" w:line="240" w:lineRule="auto"/>
        <w:jc w:val="both"/>
        <w:rPr>
          <w:rFonts w:ascii="Palatino Linotype" w:hAnsi="Palatino Linotype"/>
        </w:rPr>
      </w:pPr>
    </w:p>
    <w:p w:rsidR="00D534C5" w:rsidRPr="00592E5D" w:rsidRDefault="00D534C5" w:rsidP="00D534C5">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72F97"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A36D8F"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36D8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36D8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A36D8F"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72F97"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14736"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14736"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14736"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14736"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B72F97" w:rsidRPr="00592E5D" w:rsidRDefault="00B72F97" w:rsidP="00615173">
      <w:pPr>
        <w:autoSpaceDE w:val="0"/>
        <w:autoSpaceDN w:val="0"/>
        <w:adjustRightInd w:val="0"/>
        <w:spacing w:after="0" w:line="240" w:lineRule="auto"/>
        <w:jc w:val="both"/>
        <w:rPr>
          <w:rFonts w:ascii="Palatino Linotype" w:hAnsi="Palatino Linotype"/>
          <w:b/>
        </w:rPr>
      </w:pPr>
    </w:p>
    <w:p w:rsidR="000976C3" w:rsidRPr="00592E5D" w:rsidRDefault="000976C3"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142 - Ordinaria, de 11 de abril de 2022</w:t>
      </w:r>
      <w:r w:rsidRPr="00592E5D">
        <w:rPr>
          <w:rFonts w:ascii="Palatino Linotype" w:hAnsi="Palatino Linotype"/>
        </w:rPr>
        <w:t xml:space="preserve">. </w:t>
      </w:r>
    </w:p>
    <w:p w:rsidR="00C332DF" w:rsidRPr="00592E5D" w:rsidRDefault="00C332DF"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r w:rsidRPr="00592E5D">
        <w:rPr>
          <w:rFonts w:ascii="Palatino Linotype" w:hAnsi="Palatino Linotype"/>
          <w:b/>
        </w:rPr>
        <w:t>1.15. 143 - Ordinaria, de 18 de abril de 2022,</w:t>
      </w:r>
    </w:p>
    <w:p w:rsidR="00615173" w:rsidRPr="00592E5D" w:rsidRDefault="00615173" w:rsidP="00615173">
      <w:pPr>
        <w:autoSpaceDE w:val="0"/>
        <w:autoSpaceDN w:val="0"/>
        <w:adjustRightInd w:val="0"/>
        <w:spacing w:after="0" w:line="240" w:lineRule="auto"/>
        <w:jc w:val="both"/>
        <w:rPr>
          <w:rFonts w:ascii="Palatino Linotype" w:hAnsi="Palatino Linotype"/>
          <w:b/>
        </w:rPr>
      </w:pPr>
    </w:p>
    <w:p w:rsidR="003A4833" w:rsidRPr="00592E5D" w:rsidRDefault="003A4833" w:rsidP="003A4833">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Por Secretaría se informa que se acogieron las observaciones formuladas desde los despachos de los señores concejales de la Comisión de Uso de Suelo; y, que a la referida sesión asistieron los señores concejales: Bedón,</w:t>
      </w:r>
      <w:r w:rsidRPr="00592E5D">
        <w:rPr>
          <w:rFonts w:ascii="Palatino Linotype" w:hAnsi="Palatino Linotype"/>
        </w:rPr>
        <w:t xml:space="preserve"> Del Pozo,</w:t>
      </w:r>
      <w:r w:rsidRPr="00592E5D">
        <w:rPr>
          <w:rFonts w:ascii="Palatino Linotype" w:hAnsi="Palatino Linotype"/>
        </w:rPr>
        <w:t xml:space="preserve"> Fiallo, Morales y Sandoval. </w:t>
      </w:r>
    </w:p>
    <w:p w:rsidR="003A4833" w:rsidRPr="00592E5D" w:rsidRDefault="003A4833" w:rsidP="003A4833">
      <w:pPr>
        <w:tabs>
          <w:tab w:val="left" w:pos="6480"/>
        </w:tabs>
        <w:autoSpaceDE w:val="0"/>
        <w:autoSpaceDN w:val="0"/>
        <w:adjustRightInd w:val="0"/>
        <w:spacing w:after="0" w:line="240" w:lineRule="auto"/>
        <w:jc w:val="both"/>
        <w:rPr>
          <w:rFonts w:ascii="Palatino Linotype" w:hAnsi="Palatino Linotype"/>
        </w:rPr>
      </w:pPr>
    </w:p>
    <w:p w:rsidR="003A4833" w:rsidRPr="00592E5D" w:rsidRDefault="003A4833" w:rsidP="003A4833">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3A4833" w:rsidRPr="00592E5D" w:rsidRDefault="003A4833" w:rsidP="003A4833">
      <w:pPr>
        <w:spacing w:after="0" w:line="240" w:lineRule="auto"/>
        <w:jc w:val="both"/>
        <w:rPr>
          <w:rFonts w:ascii="Palatino Linotype" w:hAnsi="Palatino Linotype"/>
        </w:rPr>
      </w:pPr>
    </w:p>
    <w:p w:rsidR="003A4833" w:rsidRPr="00592E5D" w:rsidRDefault="003A4833" w:rsidP="003A4833">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161A1A" w:rsidRPr="00592E5D" w:rsidRDefault="00161A1A"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A4EF6"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A559F8"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A4EF6"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2A4EF6"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2A4EF6"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2A4EF6"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B4AD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B4AD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B4AD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B4AD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2B4A06" w:rsidRPr="00592E5D" w:rsidRDefault="002B4A06" w:rsidP="00615173">
      <w:pPr>
        <w:autoSpaceDE w:val="0"/>
        <w:autoSpaceDN w:val="0"/>
        <w:adjustRightInd w:val="0"/>
        <w:spacing w:after="0" w:line="240" w:lineRule="auto"/>
        <w:jc w:val="both"/>
        <w:rPr>
          <w:rFonts w:ascii="Palatino Linotype" w:hAnsi="Palatino Linotype"/>
          <w:b/>
        </w:rPr>
      </w:pPr>
    </w:p>
    <w:p w:rsidR="002D63A1" w:rsidRPr="00592E5D" w:rsidRDefault="002D63A1"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006A7299" w:rsidRPr="00592E5D">
        <w:rPr>
          <w:rFonts w:ascii="Palatino Linotype" w:hAnsi="Palatino Linotype"/>
        </w:rPr>
        <w:t xml:space="preserve"> </w:t>
      </w:r>
      <w:r w:rsidR="006A7299" w:rsidRPr="00592E5D">
        <w:rPr>
          <w:rFonts w:ascii="Palatino Linotype" w:hAnsi="Palatino Linotype"/>
        </w:rPr>
        <w:t>143 - Ordinaria, de 18 de abril de 2022</w:t>
      </w:r>
      <w:r w:rsidR="006A7299" w:rsidRPr="00592E5D">
        <w:rPr>
          <w:rFonts w:ascii="Palatino Linotype" w:hAnsi="Palatino Linotype"/>
        </w:rPr>
        <w:t>.</w:t>
      </w: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1.16. 144 - Extraordinaria, de 21 de abril de 2022,</w:t>
      </w:r>
    </w:p>
    <w:p w:rsidR="00A706ED" w:rsidRPr="00592E5D" w:rsidRDefault="00A706ED" w:rsidP="00E86E9D">
      <w:pPr>
        <w:tabs>
          <w:tab w:val="left" w:pos="2925"/>
        </w:tabs>
        <w:autoSpaceDE w:val="0"/>
        <w:autoSpaceDN w:val="0"/>
        <w:adjustRightInd w:val="0"/>
        <w:spacing w:after="0" w:line="240" w:lineRule="auto"/>
        <w:jc w:val="both"/>
        <w:rPr>
          <w:rFonts w:ascii="Palatino Linotype" w:hAnsi="Palatino Linotype"/>
          <w:b/>
        </w:rPr>
      </w:pPr>
    </w:p>
    <w:p w:rsidR="00A706ED" w:rsidRPr="00592E5D" w:rsidRDefault="00A706ED" w:rsidP="00A706ED">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A706ED" w:rsidRPr="00592E5D" w:rsidRDefault="00A706ED" w:rsidP="00A706ED">
      <w:pPr>
        <w:tabs>
          <w:tab w:val="left" w:pos="6480"/>
        </w:tabs>
        <w:autoSpaceDE w:val="0"/>
        <w:autoSpaceDN w:val="0"/>
        <w:adjustRightInd w:val="0"/>
        <w:spacing w:after="0" w:line="240" w:lineRule="auto"/>
        <w:jc w:val="both"/>
        <w:rPr>
          <w:rFonts w:ascii="Palatino Linotype" w:hAnsi="Palatino Linotype"/>
        </w:rPr>
      </w:pPr>
    </w:p>
    <w:p w:rsidR="00A706ED" w:rsidRPr="00592E5D" w:rsidRDefault="00A706ED" w:rsidP="00A706ED">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A706ED" w:rsidRPr="00592E5D" w:rsidRDefault="00A706ED" w:rsidP="00A706ED">
      <w:pPr>
        <w:spacing w:after="0" w:line="240" w:lineRule="auto"/>
        <w:jc w:val="both"/>
        <w:rPr>
          <w:rFonts w:ascii="Palatino Linotype" w:hAnsi="Palatino Linotype"/>
        </w:rPr>
      </w:pPr>
    </w:p>
    <w:p w:rsidR="005F4137" w:rsidRPr="00592E5D" w:rsidRDefault="00A706ED" w:rsidP="00A706ED">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4181B"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1153FD"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4181B"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4181B"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4181B"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A36E9"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ind w:left="708" w:hanging="708"/>
              <w:rPr>
                <w:rFonts w:ascii="Palatino Linotype" w:hAnsi="Palatino Linotype"/>
                <w:i w:val="0"/>
                <w:color w:val="FFFFFF"/>
                <w:sz w:val="20"/>
                <w:szCs w:val="20"/>
                <w:lang w:val="es-ES"/>
              </w:rPr>
            </w:pPr>
          </w:p>
        </w:tc>
      </w:tr>
    </w:tbl>
    <w:p w:rsidR="004A36E9" w:rsidRPr="00592E5D" w:rsidRDefault="004A36E9" w:rsidP="00615173">
      <w:pPr>
        <w:autoSpaceDE w:val="0"/>
        <w:autoSpaceDN w:val="0"/>
        <w:adjustRightInd w:val="0"/>
        <w:spacing w:after="0" w:line="240" w:lineRule="auto"/>
        <w:jc w:val="both"/>
        <w:rPr>
          <w:rFonts w:ascii="Palatino Linotype" w:hAnsi="Palatino Linotype"/>
          <w:b/>
        </w:rPr>
      </w:pPr>
    </w:p>
    <w:p w:rsidR="00322CAD" w:rsidRPr="00592E5D" w:rsidRDefault="00322CAD" w:rsidP="00322CAD">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Pr="00592E5D">
        <w:rPr>
          <w:rFonts w:ascii="Palatino Linotype" w:hAnsi="Palatino Linotype"/>
        </w:rPr>
        <w:t>144 - Extraor</w:t>
      </w:r>
      <w:r w:rsidRPr="00592E5D">
        <w:rPr>
          <w:rFonts w:ascii="Palatino Linotype" w:hAnsi="Palatino Linotype"/>
        </w:rPr>
        <w:t>dinaria, de 21 de abril de 2022.</w:t>
      </w:r>
    </w:p>
    <w:p w:rsidR="00322CAD" w:rsidRPr="00592E5D" w:rsidRDefault="00322CAD" w:rsidP="00615173">
      <w:pPr>
        <w:autoSpaceDE w:val="0"/>
        <w:autoSpaceDN w:val="0"/>
        <w:adjustRightInd w:val="0"/>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r>
      <w:r w:rsidRPr="00592E5D">
        <w:rPr>
          <w:rFonts w:ascii="Palatino Linotype" w:hAnsi="Palatino Linotype"/>
          <w:b/>
        </w:rPr>
        <w:t>1.17.145 - Extraordinaria, de 04 de mayo de 2022,</w:t>
      </w:r>
    </w:p>
    <w:p w:rsidR="00615173" w:rsidRPr="00592E5D" w:rsidRDefault="00615173" w:rsidP="00615173">
      <w:pPr>
        <w:autoSpaceDE w:val="0"/>
        <w:autoSpaceDN w:val="0"/>
        <w:adjustRightInd w:val="0"/>
        <w:spacing w:after="0" w:line="240" w:lineRule="auto"/>
        <w:jc w:val="both"/>
        <w:rPr>
          <w:rFonts w:ascii="Palatino Linotype" w:hAnsi="Palatino Linotype"/>
          <w:b/>
        </w:rPr>
      </w:pPr>
    </w:p>
    <w:p w:rsidR="00C90DC1" w:rsidRPr="00592E5D" w:rsidRDefault="00C90DC1" w:rsidP="00C90DC1">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Aulestia</w:t>
      </w:r>
      <w:r w:rsidRPr="00592E5D">
        <w:rPr>
          <w:rFonts w:ascii="Palatino Linotype" w:hAnsi="Palatino Linotype"/>
        </w:rPr>
        <w:t xml:space="preserve">, Fiallo y Sandoval. </w:t>
      </w:r>
    </w:p>
    <w:p w:rsidR="00C90DC1" w:rsidRPr="00592E5D" w:rsidRDefault="00C90DC1" w:rsidP="00C90DC1">
      <w:pPr>
        <w:tabs>
          <w:tab w:val="left" w:pos="6480"/>
        </w:tabs>
        <w:autoSpaceDE w:val="0"/>
        <w:autoSpaceDN w:val="0"/>
        <w:adjustRightInd w:val="0"/>
        <w:spacing w:after="0" w:line="240" w:lineRule="auto"/>
        <w:jc w:val="both"/>
        <w:rPr>
          <w:rFonts w:ascii="Palatino Linotype" w:hAnsi="Palatino Linotype"/>
        </w:rPr>
      </w:pPr>
    </w:p>
    <w:p w:rsidR="00C90DC1" w:rsidRPr="00592E5D" w:rsidRDefault="00C90DC1" w:rsidP="00C90DC1">
      <w:pPr>
        <w:spacing w:after="0" w:line="240" w:lineRule="auto"/>
        <w:jc w:val="both"/>
        <w:rPr>
          <w:rFonts w:ascii="Palatino Linotype" w:hAnsi="Palatino Linotype"/>
        </w:rPr>
      </w:pPr>
      <w:r w:rsidRPr="00592E5D">
        <w:rPr>
          <w:rFonts w:ascii="Palatino Linotype" w:hAnsi="Palatino Linotype"/>
        </w:rPr>
        <w:lastRenderedPageBreak/>
        <w:t xml:space="preserve">La señora Concejala Mónica Sandoval, presidenta de la Comisión, solicita que se proceda a tomar votación de la aprobación del acta. </w:t>
      </w:r>
    </w:p>
    <w:p w:rsidR="00C90DC1" w:rsidRPr="00592E5D" w:rsidRDefault="00C90DC1" w:rsidP="00C90DC1">
      <w:pPr>
        <w:spacing w:after="0" w:line="240" w:lineRule="auto"/>
        <w:jc w:val="both"/>
        <w:rPr>
          <w:rFonts w:ascii="Palatino Linotype" w:hAnsi="Palatino Linotype"/>
        </w:rPr>
      </w:pPr>
    </w:p>
    <w:p w:rsidR="00C90DC1" w:rsidRPr="00592E5D" w:rsidRDefault="00C90DC1" w:rsidP="00C90DC1">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95E2D"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ED653E"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95E2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95E2D"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D95E2D"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95E2D"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952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952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952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59525B"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D95E2D" w:rsidRPr="00592E5D" w:rsidRDefault="00D95E2D" w:rsidP="00615173">
      <w:pPr>
        <w:autoSpaceDE w:val="0"/>
        <w:autoSpaceDN w:val="0"/>
        <w:adjustRightInd w:val="0"/>
        <w:spacing w:after="0" w:line="240" w:lineRule="auto"/>
        <w:jc w:val="both"/>
        <w:rPr>
          <w:rFonts w:ascii="Palatino Linotype" w:hAnsi="Palatino Linotype"/>
          <w:b/>
        </w:rPr>
      </w:pPr>
    </w:p>
    <w:p w:rsidR="000720A7" w:rsidRPr="00592E5D" w:rsidRDefault="00BC7D6B"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000720A7" w:rsidRPr="00592E5D">
        <w:rPr>
          <w:rFonts w:ascii="Palatino Linotype" w:hAnsi="Palatino Linotype"/>
        </w:rPr>
        <w:t xml:space="preserve"> </w:t>
      </w:r>
      <w:r w:rsidR="00E81DF0" w:rsidRPr="00592E5D">
        <w:rPr>
          <w:rFonts w:ascii="Palatino Linotype" w:hAnsi="Palatino Linotype"/>
        </w:rPr>
        <w:t>145 - Extraordinaria, de 04 de mayo de 2022</w:t>
      </w:r>
      <w:r w:rsidR="00E81DF0" w:rsidRPr="00592E5D">
        <w:rPr>
          <w:rFonts w:ascii="Palatino Linotype" w:hAnsi="Palatino Linotype"/>
        </w:rPr>
        <w:t xml:space="preserve">. </w:t>
      </w:r>
    </w:p>
    <w:p w:rsidR="00BC7D6B" w:rsidRPr="00592E5D" w:rsidRDefault="00BC7D6B" w:rsidP="00615173">
      <w:pPr>
        <w:autoSpaceDE w:val="0"/>
        <w:autoSpaceDN w:val="0"/>
        <w:adjustRightInd w:val="0"/>
        <w:spacing w:after="0" w:line="240" w:lineRule="auto"/>
        <w:jc w:val="both"/>
        <w:rPr>
          <w:rFonts w:ascii="Palatino Linotype" w:hAnsi="Palatino Linotype"/>
          <w:b/>
        </w:rPr>
      </w:pPr>
    </w:p>
    <w:p w:rsidR="00BC7D6B" w:rsidRPr="00592E5D" w:rsidRDefault="00BC7D6B"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1.18. 146 - Ordinaria, de 16 de mayo de 2022,</w:t>
      </w:r>
      <w:r w:rsidR="00E81DF0" w:rsidRPr="00592E5D">
        <w:rPr>
          <w:rFonts w:ascii="Palatino Linotype" w:hAnsi="Palatino Linotype"/>
          <w:b/>
        </w:rPr>
        <w:t xml:space="preserve"> </w:t>
      </w:r>
    </w:p>
    <w:p w:rsidR="002D6B93" w:rsidRPr="00592E5D" w:rsidRDefault="002D6B93" w:rsidP="00615173">
      <w:pPr>
        <w:autoSpaceDE w:val="0"/>
        <w:autoSpaceDN w:val="0"/>
        <w:adjustRightInd w:val="0"/>
        <w:spacing w:after="0" w:line="240" w:lineRule="auto"/>
        <w:jc w:val="both"/>
        <w:rPr>
          <w:rFonts w:ascii="Palatino Linotype" w:hAnsi="Palatino Linotype"/>
          <w:b/>
        </w:rPr>
      </w:pPr>
    </w:p>
    <w:p w:rsidR="002D6B93" w:rsidRPr="00592E5D" w:rsidRDefault="002D6B93" w:rsidP="002D6B93">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Aulestia</w:t>
      </w:r>
      <w:r w:rsidRPr="00592E5D">
        <w:rPr>
          <w:rFonts w:ascii="Palatino Linotype" w:hAnsi="Palatino Linotype"/>
        </w:rPr>
        <w:t>, Fiallo</w:t>
      </w:r>
      <w:r w:rsidRPr="00592E5D">
        <w:rPr>
          <w:rFonts w:ascii="Palatino Linotype" w:hAnsi="Palatino Linotype"/>
        </w:rPr>
        <w:t>, Morales</w:t>
      </w:r>
      <w:r w:rsidRPr="00592E5D">
        <w:rPr>
          <w:rFonts w:ascii="Palatino Linotype" w:hAnsi="Palatino Linotype"/>
        </w:rPr>
        <w:t xml:space="preserve"> y Sandoval. </w:t>
      </w:r>
    </w:p>
    <w:p w:rsidR="002D6B93" w:rsidRPr="00592E5D" w:rsidRDefault="002D6B93" w:rsidP="002D6B93">
      <w:pPr>
        <w:tabs>
          <w:tab w:val="left" w:pos="6480"/>
        </w:tabs>
        <w:autoSpaceDE w:val="0"/>
        <w:autoSpaceDN w:val="0"/>
        <w:adjustRightInd w:val="0"/>
        <w:spacing w:after="0" w:line="240" w:lineRule="auto"/>
        <w:jc w:val="both"/>
        <w:rPr>
          <w:rFonts w:ascii="Palatino Linotype" w:hAnsi="Palatino Linotype"/>
        </w:rPr>
      </w:pPr>
    </w:p>
    <w:p w:rsidR="002D6B93" w:rsidRPr="00592E5D" w:rsidRDefault="002D6B93" w:rsidP="002D6B93">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2D6B93" w:rsidRPr="00592E5D" w:rsidRDefault="002D6B93" w:rsidP="002D6B93">
      <w:pPr>
        <w:spacing w:after="0" w:line="240" w:lineRule="auto"/>
        <w:jc w:val="both"/>
        <w:rPr>
          <w:rFonts w:ascii="Palatino Linotype" w:hAnsi="Palatino Linotype"/>
        </w:rPr>
      </w:pPr>
    </w:p>
    <w:p w:rsidR="00F501E4" w:rsidRPr="00592E5D" w:rsidRDefault="002D6B9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982CB2" w:rsidRPr="00592E5D" w:rsidRDefault="00982CB2"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72271"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72271"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72271"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72271"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F72271"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72271"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2308F"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2308F"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2308F"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92308F"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2D6B93" w:rsidRPr="00592E5D" w:rsidRDefault="002D6B93" w:rsidP="00615173">
      <w:pPr>
        <w:autoSpaceDE w:val="0"/>
        <w:autoSpaceDN w:val="0"/>
        <w:adjustRightInd w:val="0"/>
        <w:spacing w:after="0" w:line="240" w:lineRule="auto"/>
        <w:jc w:val="both"/>
        <w:rPr>
          <w:rFonts w:ascii="Palatino Linotype" w:hAnsi="Palatino Linotype"/>
          <w:b/>
        </w:rPr>
      </w:pPr>
    </w:p>
    <w:p w:rsidR="004D3B0C" w:rsidRPr="00592E5D" w:rsidRDefault="002D6B93" w:rsidP="00615173">
      <w:pPr>
        <w:autoSpaceDE w:val="0"/>
        <w:autoSpaceDN w:val="0"/>
        <w:adjustRightInd w:val="0"/>
        <w:spacing w:after="0" w:line="240" w:lineRule="auto"/>
        <w:jc w:val="both"/>
        <w:rPr>
          <w:rFonts w:ascii="Palatino Linotype" w:hAnsi="Palatino Linotype"/>
        </w:rPr>
      </w:pPr>
      <w:r w:rsidRPr="00592E5D">
        <w:rPr>
          <w:rFonts w:ascii="Palatino Linotype" w:hAnsi="Palatino Linotype"/>
        </w:rPr>
        <w:t>Se aprueba el acta de la sesión</w:t>
      </w:r>
      <w:r w:rsidRPr="00592E5D">
        <w:rPr>
          <w:rFonts w:ascii="Palatino Linotype" w:hAnsi="Palatino Linotype"/>
        </w:rPr>
        <w:t xml:space="preserve"> </w:t>
      </w:r>
      <w:r w:rsidR="00601C5D" w:rsidRPr="00592E5D">
        <w:rPr>
          <w:rFonts w:ascii="Palatino Linotype" w:hAnsi="Palatino Linotype"/>
        </w:rPr>
        <w:t>146 - Ordinaria, de 16 de mayo de 2022</w:t>
      </w:r>
      <w:r w:rsidR="00601C5D" w:rsidRPr="00592E5D">
        <w:rPr>
          <w:rFonts w:ascii="Palatino Linotype" w:hAnsi="Palatino Linotype"/>
        </w:rPr>
        <w:t>.</w:t>
      </w:r>
    </w:p>
    <w:p w:rsidR="00104471" w:rsidRPr="00592E5D" w:rsidRDefault="00104471"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1.19. 147 - Extraordinaria, de 19 de mayo de 2022; y,</w:t>
      </w:r>
    </w:p>
    <w:p w:rsidR="00FB7D83" w:rsidRPr="00592E5D" w:rsidRDefault="00FB7D83" w:rsidP="00615173">
      <w:pPr>
        <w:autoSpaceDE w:val="0"/>
        <w:autoSpaceDN w:val="0"/>
        <w:adjustRightInd w:val="0"/>
        <w:spacing w:after="0" w:line="240" w:lineRule="auto"/>
        <w:jc w:val="both"/>
        <w:rPr>
          <w:rFonts w:ascii="Palatino Linotype" w:hAnsi="Palatino Linotype"/>
          <w:b/>
        </w:rPr>
      </w:pPr>
    </w:p>
    <w:p w:rsidR="00FB7D83" w:rsidRPr="00592E5D" w:rsidRDefault="00FB7D83" w:rsidP="00FB7D83">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lastRenderedPageBreak/>
        <w:t xml:space="preserve">Por Secretaría se informa que se acogieron las observaciones formuladas desde los despachos de los señores concejales de la Comisión de Uso de Suelo; y, que a la referida sesión asistieron los señores concejales: Bedón, </w:t>
      </w:r>
      <w:r w:rsidRPr="00592E5D">
        <w:rPr>
          <w:rFonts w:ascii="Palatino Linotype" w:hAnsi="Palatino Linotype"/>
        </w:rPr>
        <w:t>Del Pozo</w:t>
      </w:r>
      <w:r w:rsidRPr="00592E5D">
        <w:rPr>
          <w:rFonts w:ascii="Palatino Linotype" w:hAnsi="Palatino Linotype"/>
        </w:rPr>
        <w:t xml:space="preserve">, Morales y Sandoval. </w:t>
      </w:r>
    </w:p>
    <w:p w:rsidR="00FB7D83" w:rsidRPr="00592E5D" w:rsidRDefault="00FB7D83" w:rsidP="00FB7D83">
      <w:pPr>
        <w:tabs>
          <w:tab w:val="left" w:pos="6480"/>
        </w:tabs>
        <w:autoSpaceDE w:val="0"/>
        <w:autoSpaceDN w:val="0"/>
        <w:adjustRightInd w:val="0"/>
        <w:spacing w:after="0" w:line="240" w:lineRule="auto"/>
        <w:jc w:val="both"/>
        <w:rPr>
          <w:rFonts w:ascii="Palatino Linotype" w:hAnsi="Palatino Linotype"/>
        </w:rPr>
      </w:pPr>
    </w:p>
    <w:p w:rsidR="00FB7D83" w:rsidRPr="00592E5D" w:rsidRDefault="00FB7D83" w:rsidP="00FB7D83">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FB7D83" w:rsidRPr="00592E5D" w:rsidRDefault="00FB7D83" w:rsidP="00FB7D83">
      <w:pPr>
        <w:spacing w:after="0" w:line="240" w:lineRule="auto"/>
        <w:jc w:val="both"/>
        <w:rPr>
          <w:rFonts w:ascii="Palatino Linotype" w:hAnsi="Palatino Linotype"/>
        </w:rPr>
      </w:pPr>
    </w:p>
    <w:p w:rsidR="00FB7D83" w:rsidRPr="00592E5D" w:rsidRDefault="00FB7D83" w:rsidP="00FB7D83">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886149"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5E074F"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886149"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886149"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886149"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F315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F315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F315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F3150"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EF3150"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2</w:t>
            </w:r>
          </w:p>
        </w:tc>
      </w:tr>
    </w:tbl>
    <w:p w:rsidR="00396BC9" w:rsidRPr="00592E5D" w:rsidRDefault="00396BC9" w:rsidP="00396BC9">
      <w:pPr>
        <w:autoSpaceDE w:val="0"/>
        <w:autoSpaceDN w:val="0"/>
        <w:adjustRightInd w:val="0"/>
        <w:spacing w:after="0" w:line="240" w:lineRule="auto"/>
        <w:jc w:val="both"/>
        <w:rPr>
          <w:rFonts w:ascii="Palatino Linotype" w:hAnsi="Palatino Linotype"/>
        </w:rPr>
      </w:pPr>
    </w:p>
    <w:p w:rsidR="00396BC9" w:rsidRPr="00592E5D" w:rsidRDefault="00396BC9" w:rsidP="00396BC9">
      <w:pPr>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Con dos votos a favor y dos votos en contra, no se aprueba el acta No. 141. </w:t>
      </w:r>
    </w:p>
    <w:p w:rsidR="00886149" w:rsidRPr="00592E5D" w:rsidRDefault="00886149"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1.20. 148 - Ordinaria, de 30 de mayo de 2022.</w:t>
      </w:r>
    </w:p>
    <w:p w:rsidR="00FD18A1" w:rsidRPr="00592E5D" w:rsidRDefault="00FD18A1" w:rsidP="00615173">
      <w:pPr>
        <w:autoSpaceDE w:val="0"/>
        <w:autoSpaceDN w:val="0"/>
        <w:adjustRightInd w:val="0"/>
        <w:spacing w:after="0" w:line="240" w:lineRule="auto"/>
        <w:jc w:val="both"/>
        <w:rPr>
          <w:rFonts w:ascii="Palatino Linotype" w:hAnsi="Palatino Linotype"/>
          <w:b/>
        </w:rPr>
      </w:pPr>
    </w:p>
    <w:p w:rsidR="00FD18A1" w:rsidRPr="00592E5D" w:rsidRDefault="00FD18A1" w:rsidP="00FD18A1">
      <w:pPr>
        <w:tabs>
          <w:tab w:val="left" w:pos="6480"/>
        </w:tabs>
        <w:autoSpaceDE w:val="0"/>
        <w:autoSpaceDN w:val="0"/>
        <w:adjustRightInd w:val="0"/>
        <w:spacing w:after="0" w:line="240" w:lineRule="auto"/>
        <w:jc w:val="both"/>
        <w:rPr>
          <w:rFonts w:ascii="Palatino Linotype" w:hAnsi="Palatino Linotype"/>
        </w:rPr>
      </w:pPr>
      <w:r w:rsidRPr="00592E5D">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y Sandoval. </w:t>
      </w:r>
    </w:p>
    <w:p w:rsidR="00FD18A1" w:rsidRPr="00592E5D" w:rsidRDefault="00FD18A1" w:rsidP="00FD18A1">
      <w:pPr>
        <w:tabs>
          <w:tab w:val="left" w:pos="6480"/>
        </w:tabs>
        <w:autoSpaceDE w:val="0"/>
        <w:autoSpaceDN w:val="0"/>
        <w:adjustRightInd w:val="0"/>
        <w:spacing w:after="0" w:line="240" w:lineRule="auto"/>
        <w:jc w:val="both"/>
        <w:rPr>
          <w:rFonts w:ascii="Palatino Linotype" w:hAnsi="Palatino Linotype"/>
        </w:rPr>
      </w:pPr>
    </w:p>
    <w:p w:rsidR="00FD18A1" w:rsidRPr="00592E5D" w:rsidRDefault="00FD18A1" w:rsidP="00FD18A1">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del acta. </w:t>
      </w:r>
    </w:p>
    <w:p w:rsidR="00FD18A1" w:rsidRPr="00592E5D" w:rsidRDefault="00FD18A1" w:rsidP="00FD18A1">
      <w:pPr>
        <w:spacing w:after="0" w:line="240" w:lineRule="auto"/>
        <w:jc w:val="both"/>
        <w:rPr>
          <w:rFonts w:ascii="Palatino Linotype" w:hAnsi="Palatino Linotype"/>
        </w:rPr>
      </w:pPr>
    </w:p>
    <w:p w:rsidR="00FD18A1" w:rsidRPr="00592E5D" w:rsidRDefault="00FD18A1" w:rsidP="00FD18A1">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65026"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F0D9B"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65026"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65026"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D65026"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65026"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63202"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63202"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63202"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63202"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794A6C" w:rsidRPr="00592E5D" w:rsidRDefault="00615173" w:rsidP="006E2D30">
      <w:pPr>
        <w:autoSpaceDE w:val="0"/>
        <w:autoSpaceDN w:val="0"/>
        <w:adjustRightInd w:val="0"/>
        <w:spacing w:after="0" w:line="240" w:lineRule="auto"/>
        <w:jc w:val="both"/>
        <w:rPr>
          <w:rFonts w:ascii="Palatino Linotype" w:hAnsi="Palatino Linotype"/>
        </w:rPr>
      </w:pPr>
      <w:r w:rsidRPr="00592E5D">
        <w:rPr>
          <w:rFonts w:ascii="Palatino Linotype" w:hAnsi="Palatino Linotype"/>
        </w:rPr>
        <w:br/>
      </w:r>
      <w:r w:rsidR="006E2D30" w:rsidRPr="00592E5D">
        <w:rPr>
          <w:rFonts w:ascii="Palatino Linotype" w:hAnsi="Palatino Linotype"/>
        </w:rPr>
        <w:t>Se aprueba el acta de la sesión</w:t>
      </w:r>
      <w:r w:rsidR="006E2D30" w:rsidRPr="00592E5D">
        <w:rPr>
          <w:rFonts w:ascii="Palatino Linotype" w:hAnsi="Palatino Linotype"/>
        </w:rPr>
        <w:t xml:space="preserve"> </w:t>
      </w:r>
      <w:r w:rsidR="006E2D30" w:rsidRPr="00592E5D">
        <w:rPr>
          <w:rFonts w:ascii="Palatino Linotype" w:hAnsi="Palatino Linotype"/>
        </w:rPr>
        <w:t>148 - Ordinaria, de 30 de mayo de 2022</w:t>
      </w:r>
      <w:r w:rsidR="006E2D30" w:rsidRPr="00592E5D">
        <w:rPr>
          <w:rFonts w:ascii="Palatino Linotype" w:hAnsi="Palatino Linotype"/>
        </w:rPr>
        <w:t xml:space="preserve">. </w:t>
      </w:r>
    </w:p>
    <w:p w:rsidR="00794A6C" w:rsidRPr="00592E5D" w:rsidRDefault="00794A6C"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 xml:space="preserve">2. Presentación y conocimiento de los informes técnicos y legales en cumplimiento de la Resolución Nro. 027-CUS-2023, por parte de la Secretaría de Territorio, Hábitat y Vivienda y la Procuraduría Metropolitana relacionados al proyecto de </w:t>
      </w:r>
      <w:r w:rsidRPr="00592E5D">
        <w:rPr>
          <w:rFonts w:ascii="Palatino Linotype" w:hAnsi="Palatino Linotype"/>
          <w:b/>
          <w:i/>
        </w:rPr>
        <w:t>“ORDENANZA QUE APRUEBA Y AUTORIZA EL FRACCIONAMIENTO DEL PROYECTO URBANÍSTICO ARQUITECTÓNICO ESPECIAL SANTA MÓNICA”;</w:t>
      </w:r>
      <w:r w:rsidRPr="00592E5D">
        <w:rPr>
          <w:rFonts w:ascii="Palatino Linotype" w:hAnsi="Palatino Linotype"/>
          <w:b/>
        </w:rPr>
        <w:t xml:space="preserve"> y, resolución al respecto.</w:t>
      </w:r>
    </w:p>
    <w:p w:rsidR="008C0E02" w:rsidRPr="00592E5D" w:rsidRDefault="008C0E02" w:rsidP="00615173">
      <w:pPr>
        <w:autoSpaceDE w:val="0"/>
        <w:autoSpaceDN w:val="0"/>
        <w:adjustRightInd w:val="0"/>
        <w:spacing w:after="0" w:line="240" w:lineRule="auto"/>
        <w:jc w:val="both"/>
        <w:rPr>
          <w:rFonts w:ascii="Palatino Linotype" w:hAnsi="Palatino Linotype"/>
          <w:b/>
        </w:rPr>
      </w:pPr>
    </w:p>
    <w:p w:rsidR="00120249" w:rsidRPr="00592E5D" w:rsidRDefault="00120249" w:rsidP="00120249">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w:t>
      </w:r>
      <w:r w:rsidR="00A25C7D" w:rsidRPr="00592E5D">
        <w:rPr>
          <w:rFonts w:ascii="Palatino Linotype" w:hAnsi="Palatino Linotype"/>
        </w:rPr>
        <w:t xml:space="preserve">mociona que la Comisión de Uso de Uso de Suelo emita </w:t>
      </w:r>
      <w:r w:rsidR="001303B2" w:rsidRPr="00592E5D">
        <w:rPr>
          <w:rFonts w:ascii="Palatino Linotype" w:hAnsi="Palatino Linotype"/>
        </w:rPr>
        <w:t>dictamen favorable para que el Concejo M</w:t>
      </w:r>
      <w:r w:rsidR="000F3AE6" w:rsidRPr="00592E5D">
        <w:rPr>
          <w:rFonts w:ascii="Palatino Linotype" w:hAnsi="Palatino Linotype"/>
        </w:rPr>
        <w:t xml:space="preserve">etropolitano conozca en primer debate el proyecto de ordenanza. </w:t>
      </w:r>
    </w:p>
    <w:p w:rsidR="00120249" w:rsidRPr="00592E5D" w:rsidRDefault="00120249" w:rsidP="00120249">
      <w:pPr>
        <w:spacing w:after="0" w:line="240" w:lineRule="auto"/>
        <w:jc w:val="both"/>
        <w:rPr>
          <w:rFonts w:ascii="Palatino Linotype" w:hAnsi="Palatino Linotype"/>
        </w:rPr>
      </w:pPr>
    </w:p>
    <w:p w:rsidR="00C249EB" w:rsidRPr="00592E5D" w:rsidRDefault="00C249EB" w:rsidP="00120249">
      <w:pPr>
        <w:spacing w:after="0" w:line="240" w:lineRule="auto"/>
        <w:jc w:val="both"/>
        <w:rPr>
          <w:rFonts w:ascii="Palatino Linotype" w:hAnsi="Palatino Linotype"/>
        </w:rPr>
      </w:pPr>
      <w:r w:rsidRPr="00592E5D">
        <w:rPr>
          <w:rFonts w:ascii="Palatino Linotype" w:hAnsi="Palatino Linotype"/>
        </w:rPr>
        <w:t xml:space="preserve">El señor concejal Juan Carlos Fiallo apoya la moción. </w:t>
      </w:r>
    </w:p>
    <w:p w:rsidR="00C249EB" w:rsidRPr="00592E5D" w:rsidRDefault="00C249EB" w:rsidP="00120249">
      <w:pPr>
        <w:spacing w:after="0" w:line="240" w:lineRule="auto"/>
        <w:jc w:val="both"/>
        <w:rPr>
          <w:rFonts w:ascii="Palatino Linotype" w:hAnsi="Palatino Linotype"/>
        </w:rPr>
      </w:pPr>
    </w:p>
    <w:p w:rsidR="00C249EB" w:rsidRPr="00592E5D" w:rsidRDefault="00C249EB" w:rsidP="00C249EB">
      <w:pPr>
        <w:spacing w:after="0" w:line="240" w:lineRule="auto"/>
        <w:jc w:val="both"/>
        <w:rPr>
          <w:rFonts w:ascii="Palatino Linotype" w:hAnsi="Palatino Linotype"/>
        </w:rPr>
      </w:pPr>
      <w:r w:rsidRPr="00592E5D">
        <w:rPr>
          <w:rFonts w:ascii="Palatino Linotype" w:hAnsi="Palatino Linotype"/>
        </w:rPr>
        <w:t>La señora Concejala Mónica Sandoval, presidenta de la Comisión, solicita que se proceda a tomar votación de la aprobaci</w:t>
      </w:r>
      <w:r w:rsidRPr="00592E5D">
        <w:rPr>
          <w:rFonts w:ascii="Palatino Linotype" w:hAnsi="Palatino Linotype"/>
        </w:rPr>
        <w:t>ón de la moción</w:t>
      </w:r>
      <w:r w:rsidRPr="00592E5D">
        <w:rPr>
          <w:rFonts w:ascii="Palatino Linotype" w:hAnsi="Palatino Linotype"/>
        </w:rPr>
        <w:t xml:space="preserve">. </w:t>
      </w:r>
    </w:p>
    <w:p w:rsidR="00C249EB" w:rsidRPr="00592E5D" w:rsidRDefault="00C249EB" w:rsidP="00120249">
      <w:pPr>
        <w:spacing w:after="0" w:line="240" w:lineRule="auto"/>
        <w:jc w:val="both"/>
        <w:rPr>
          <w:rFonts w:ascii="Palatino Linotype" w:hAnsi="Palatino Linotype"/>
        </w:rPr>
      </w:pPr>
    </w:p>
    <w:p w:rsidR="00120249" w:rsidRPr="00592E5D" w:rsidRDefault="00120249" w:rsidP="00120249">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C60FD9"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C60FD9"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C60FD9"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C60FD9"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C60FD9"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C60FD9"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C6F6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C6F6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C6F6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C6F6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r>
    </w:tbl>
    <w:p w:rsidR="00384B7D" w:rsidRPr="00592E5D" w:rsidRDefault="00384B7D" w:rsidP="00615173">
      <w:pPr>
        <w:autoSpaceDE w:val="0"/>
        <w:autoSpaceDN w:val="0"/>
        <w:adjustRightInd w:val="0"/>
        <w:spacing w:after="0" w:line="240" w:lineRule="auto"/>
        <w:jc w:val="both"/>
        <w:rPr>
          <w:rFonts w:ascii="Palatino Linotype" w:hAnsi="Palatino Linotype"/>
          <w:b/>
        </w:rPr>
      </w:pPr>
    </w:p>
    <w:p w:rsidR="008D6B57" w:rsidRPr="00592E5D" w:rsidRDefault="008D6B57" w:rsidP="008D6B57">
      <w:pPr>
        <w:spacing w:after="0" w:line="240" w:lineRule="auto"/>
        <w:jc w:val="both"/>
        <w:rPr>
          <w:rFonts w:ascii="Palatino Linotype" w:hAnsi="Palatino Linotype"/>
        </w:rPr>
      </w:pPr>
      <w:r w:rsidRPr="00592E5D">
        <w:rPr>
          <w:rFonts w:ascii="Palatino Linotype" w:hAnsi="Palatino Linotype"/>
        </w:rPr>
        <w:t>L</w:t>
      </w:r>
      <w:r w:rsidRPr="00592E5D">
        <w:rPr>
          <w:rFonts w:ascii="Palatino Linotype" w:hAnsi="Palatino Linotype"/>
        </w:rPr>
        <w:t xml:space="preserve">a Comisión de Uso de Uso de Suelo </w:t>
      </w:r>
      <w:r w:rsidR="001D1DF0" w:rsidRPr="00592E5D">
        <w:rPr>
          <w:rFonts w:ascii="Palatino Linotype" w:hAnsi="Palatino Linotype"/>
        </w:rPr>
        <w:t xml:space="preserve">resuelve emitir </w:t>
      </w:r>
      <w:r w:rsidRPr="00592E5D">
        <w:rPr>
          <w:rFonts w:ascii="Palatino Linotype" w:hAnsi="Palatino Linotype"/>
        </w:rPr>
        <w:t xml:space="preserve">dictamen favorable para que el Concejo Metropolitano conozca en primer debate el proyecto de ordenanza. </w:t>
      </w:r>
    </w:p>
    <w:p w:rsidR="001D1DF0" w:rsidRPr="00592E5D" w:rsidRDefault="001D1DF0" w:rsidP="008D6B57">
      <w:pPr>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 xml:space="preserve">3. Conocimiento del proyecto de “ORDENANZA PARA LA REGULARIZACIÓN DEL TRAZADO VIAL DE LA CALLE MANUEL LAVAYA; TRAMO COMPRENDIDO DESDE LA ABS 0+000(CALLE ZOILA NARANJO) HASTA LA ABS 0+221 (PREDIO No.1349445)-PARROQUIA CHILLOGALLO”; </w:t>
      </w:r>
      <w:r w:rsidR="007D03F2" w:rsidRPr="00592E5D">
        <w:rPr>
          <w:rFonts w:ascii="Palatino Linotype" w:hAnsi="Palatino Linotype"/>
          <w:b/>
        </w:rPr>
        <w:t xml:space="preserve">y, resolución al </w:t>
      </w:r>
      <w:r w:rsidR="00A300C3" w:rsidRPr="00592E5D">
        <w:rPr>
          <w:rFonts w:ascii="Palatino Linotype" w:hAnsi="Palatino Linotype"/>
          <w:b/>
        </w:rPr>
        <w:t xml:space="preserve">respecto. </w:t>
      </w:r>
    </w:p>
    <w:p w:rsidR="00301082" w:rsidRPr="00592E5D" w:rsidRDefault="00301082" w:rsidP="00615173">
      <w:pPr>
        <w:autoSpaceDE w:val="0"/>
        <w:autoSpaceDN w:val="0"/>
        <w:adjustRightInd w:val="0"/>
        <w:spacing w:after="0" w:line="240" w:lineRule="auto"/>
        <w:jc w:val="both"/>
        <w:rPr>
          <w:rFonts w:ascii="Palatino Linotype" w:hAnsi="Palatino Linotype"/>
        </w:rPr>
      </w:pPr>
    </w:p>
    <w:p w:rsidR="00153751" w:rsidRPr="00592E5D" w:rsidRDefault="00153751" w:rsidP="00153751">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mociona que la Comisión de Uso de Uso de Suelo emita dictamen favorable para que el Concejo Metropolitano conozca en primer debate el proyecto de ordenanza. </w:t>
      </w:r>
    </w:p>
    <w:p w:rsidR="00153751" w:rsidRPr="00592E5D" w:rsidRDefault="00153751" w:rsidP="00153751">
      <w:pPr>
        <w:spacing w:after="0" w:line="240" w:lineRule="auto"/>
        <w:jc w:val="both"/>
        <w:rPr>
          <w:rFonts w:ascii="Palatino Linotype" w:hAnsi="Palatino Linotype"/>
        </w:rPr>
      </w:pPr>
    </w:p>
    <w:p w:rsidR="00153751" w:rsidRPr="00592E5D" w:rsidRDefault="00153751" w:rsidP="00153751">
      <w:pPr>
        <w:spacing w:after="0" w:line="240" w:lineRule="auto"/>
        <w:jc w:val="both"/>
        <w:rPr>
          <w:rFonts w:ascii="Palatino Linotype" w:hAnsi="Palatino Linotype"/>
        </w:rPr>
      </w:pPr>
      <w:r w:rsidRPr="00592E5D">
        <w:rPr>
          <w:rFonts w:ascii="Palatino Linotype" w:hAnsi="Palatino Linotype"/>
        </w:rPr>
        <w:t xml:space="preserve">Los </w:t>
      </w:r>
      <w:r w:rsidRPr="00592E5D">
        <w:rPr>
          <w:rFonts w:ascii="Palatino Linotype" w:hAnsi="Palatino Linotype"/>
        </w:rPr>
        <w:t>señor</w:t>
      </w:r>
      <w:r w:rsidRPr="00592E5D">
        <w:rPr>
          <w:rFonts w:ascii="Palatino Linotype" w:hAnsi="Palatino Linotype"/>
        </w:rPr>
        <w:t>es</w:t>
      </w:r>
      <w:r w:rsidRPr="00592E5D">
        <w:rPr>
          <w:rFonts w:ascii="Palatino Linotype" w:hAnsi="Palatino Linotype"/>
        </w:rPr>
        <w:t xml:space="preserve"> concejal</w:t>
      </w:r>
      <w:r w:rsidRPr="00592E5D">
        <w:rPr>
          <w:rFonts w:ascii="Palatino Linotype" w:hAnsi="Palatino Linotype"/>
        </w:rPr>
        <w:t>es</w:t>
      </w:r>
      <w:r w:rsidRPr="00592E5D">
        <w:rPr>
          <w:rFonts w:ascii="Palatino Linotype" w:hAnsi="Palatino Linotype"/>
        </w:rPr>
        <w:t xml:space="preserve"> </w:t>
      </w:r>
      <w:r w:rsidRPr="00592E5D">
        <w:rPr>
          <w:rFonts w:ascii="Palatino Linotype" w:hAnsi="Palatino Linotype"/>
        </w:rPr>
        <w:t xml:space="preserve">René Bedón y </w:t>
      </w:r>
      <w:r w:rsidRPr="00592E5D">
        <w:rPr>
          <w:rFonts w:ascii="Palatino Linotype" w:hAnsi="Palatino Linotype"/>
        </w:rPr>
        <w:t>Juan Carlos Fiallo apoya</w:t>
      </w:r>
      <w:r w:rsidRPr="00592E5D">
        <w:rPr>
          <w:rFonts w:ascii="Palatino Linotype" w:hAnsi="Palatino Linotype"/>
        </w:rPr>
        <w:t>n</w:t>
      </w:r>
      <w:r w:rsidRPr="00592E5D">
        <w:rPr>
          <w:rFonts w:ascii="Palatino Linotype" w:hAnsi="Palatino Linotype"/>
        </w:rPr>
        <w:t xml:space="preserve"> la moción. </w:t>
      </w:r>
    </w:p>
    <w:p w:rsidR="00153751" w:rsidRPr="00592E5D" w:rsidRDefault="00153751" w:rsidP="00153751">
      <w:pPr>
        <w:spacing w:after="0" w:line="240" w:lineRule="auto"/>
        <w:jc w:val="both"/>
        <w:rPr>
          <w:rFonts w:ascii="Palatino Linotype" w:hAnsi="Palatino Linotype"/>
        </w:rPr>
      </w:pPr>
    </w:p>
    <w:p w:rsidR="00153751" w:rsidRPr="00592E5D" w:rsidRDefault="00153751" w:rsidP="00153751">
      <w:pPr>
        <w:spacing w:after="0" w:line="240" w:lineRule="auto"/>
        <w:jc w:val="both"/>
        <w:rPr>
          <w:rFonts w:ascii="Palatino Linotype" w:hAnsi="Palatino Linotype"/>
        </w:rPr>
      </w:pPr>
      <w:r w:rsidRPr="00592E5D">
        <w:rPr>
          <w:rFonts w:ascii="Palatino Linotype" w:hAnsi="Palatino Linotype"/>
        </w:rPr>
        <w:lastRenderedPageBreak/>
        <w:t xml:space="preserve">La señora Concejala Mónica Sandoval, presidenta de la Comisión, solicita que se proceda a tomar votación de la aprobación de la moción. </w:t>
      </w:r>
    </w:p>
    <w:p w:rsidR="00153751" w:rsidRPr="00592E5D" w:rsidRDefault="00153751" w:rsidP="00153751">
      <w:pPr>
        <w:spacing w:after="0" w:line="240" w:lineRule="auto"/>
        <w:jc w:val="both"/>
        <w:rPr>
          <w:rFonts w:ascii="Palatino Linotype" w:hAnsi="Palatino Linotype"/>
        </w:rPr>
      </w:pPr>
    </w:p>
    <w:p w:rsidR="00153751" w:rsidRPr="00592E5D" w:rsidRDefault="00153751" w:rsidP="00153751">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EB4C06">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Integrantes </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337B4"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077ADE"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337B4"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B337B4"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B337B4"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B337B4"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06F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06F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06F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06FA3"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F06FA3" w:rsidRPr="00592E5D" w:rsidRDefault="00F06FA3" w:rsidP="00615173">
      <w:pPr>
        <w:autoSpaceDE w:val="0"/>
        <w:autoSpaceDN w:val="0"/>
        <w:adjustRightInd w:val="0"/>
        <w:spacing w:after="0" w:line="240" w:lineRule="auto"/>
        <w:jc w:val="both"/>
        <w:rPr>
          <w:rFonts w:ascii="Palatino Linotype" w:hAnsi="Palatino Linotype"/>
          <w:b/>
        </w:rPr>
      </w:pPr>
    </w:p>
    <w:p w:rsidR="00CF23E9" w:rsidRPr="00592E5D" w:rsidRDefault="00CF23E9" w:rsidP="00CF23E9">
      <w:pPr>
        <w:spacing w:after="0" w:line="240" w:lineRule="auto"/>
        <w:jc w:val="both"/>
        <w:rPr>
          <w:rFonts w:ascii="Palatino Linotype" w:hAnsi="Palatino Linotype"/>
        </w:rPr>
      </w:pPr>
      <w:r w:rsidRPr="00592E5D">
        <w:rPr>
          <w:rFonts w:ascii="Palatino Linotype" w:hAnsi="Palatino Linotype"/>
        </w:rPr>
        <w:t>L</w:t>
      </w:r>
      <w:r w:rsidRPr="00592E5D">
        <w:rPr>
          <w:rFonts w:ascii="Palatino Linotype" w:hAnsi="Palatino Linotype"/>
        </w:rPr>
        <w:t xml:space="preserve">a Comisión de Uso de Uso de Suelo </w:t>
      </w:r>
      <w:r w:rsidR="0008532D" w:rsidRPr="00592E5D">
        <w:rPr>
          <w:rFonts w:ascii="Palatino Linotype" w:hAnsi="Palatino Linotype"/>
        </w:rPr>
        <w:t xml:space="preserve">resuelve emitir </w:t>
      </w:r>
      <w:r w:rsidRPr="00592E5D">
        <w:rPr>
          <w:rFonts w:ascii="Palatino Linotype" w:hAnsi="Palatino Linotype"/>
        </w:rPr>
        <w:t xml:space="preserve">dictamen favorable para que el Concejo Metropolitano conozca en primer debate el proyecto de ordenanza. </w:t>
      </w:r>
    </w:p>
    <w:p w:rsidR="00CF23E9" w:rsidRPr="00592E5D" w:rsidRDefault="00CF23E9"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4. Conocimiento del proyecto de “ORDENANZA PARA LA MODIFICATORIA A LAS ORDENANZAS No. 0226, C-220, C-343, C-108, C-442, 179 ,107; y REGULARIZACIÓN DEL TRAZADO VIAL DESDE LA ABS 0+000 (CALLE CAMILO OREJUELA) HASTA LA ABS 1+889 (PREDIO No. 3618836)-PARROQUIA GUAMANI”; y, resolución al respecto.</w:t>
      </w:r>
    </w:p>
    <w:p w:rsidR="00615173" w:rsidRPr="00592E5D" w:rsidRDefault="00615173" w:rsidP="00615173">
      <w:pPr>
        <w:autoSpaceDE w:val="0"/>
        <w:autoSpaceDN w:val="0"/>
        <w:adjustRightInd w:val="0"/>
        <w:spacing w:after="0" w:line="240" w:lineRule="auto"/>
        <w:jc w:val="both"/>
        <w:rPr>
          <w:rFonts w:ascii="Palatino Linotype" w:hAnsi="Palatino Linotype"/>
          <w:b/>
        </w:rPr>
      </w:pPr>
    </w:p>
    <w:p w:rsidR="000E0ABE" w:rsidRPr="00592E5D" w:rsidRDefault="000E0ABE" w:rsidP="000E0ABE">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mociona que la Comisión de Uso de Uso de Suelo emita dictamen favorable para que el Concejo Metropolitano conozca en primer debate el proyecto de ordenanza. </w:t>
      </w:r>
    </w:p>
    <w:p w:rsidR="000E0ABE" w:rsidRPr="00592E5D" w:rsidRDefault="000E0ABE" w:rsidP="000E0ABE">
      <w:pPr>
        <w:spacing w:after="0" w:line="240" w:lineRule="auto"/>
        <w:jc w:val="both"/>
        <w:rPr>
          <w:rFonts w:ascii="Palatino Linotype" w:hAnsi="Palatino Linotype"/>
        </w:rPr>
      </w:pPr>
    </w:p>
    <w:p w:rsidR="000E0ABE" w:rsidRPr="00592E5D" w:rsidRDefault="000E0ABE" w:rsidP="000E0ABE">
      <w:pPr>
        <w:spacing w:after="0" w:line="240" w:lineRule="auto"/>
        <w:jc w:val="both"/>
        <w:rPr>
          <w:rFonts w:ascii="Palatino Linotype" w:hAnsi="Palatino Linotype"/>
        </w:rPr>
      </w:pPr>
      <w:r w:rsidRPr="00592E5D">
        <w:rPr>
          <w:rFonts w:ascii="Palatino Linotype" w:hAnsi="Palatino Linotype"/>
        </w:rPr>
        <w:t xml:space="preserve">El </w:t>
      </w:r>
      <w:r w:rsidRPr="00592E5D">
        <w:rPr>
          <w:rFonts w:ascii="Palatino Linotype" w:hAnsi="Palatino Linotype"/>
        </w:rPr>
        <w:t xml:space="preserve">señor concejal </w:t>
      </w:r>
      <w:r w:rsidRPr="00592E5D">
        <w:rPr>
          <w:rFonts w:ascii="Palatino Linotype" w:hAnsi="Palatino Linotype"/>
        </w:rPr>
        <w:t xml:space="preserve">Michael Aulestia </w:t>
      </w:r>
      <w:r w:rsidRPr="00592E5D">
        <w:rPr>
          <w:rFonts w:ascii="Palatino Linotype" w:hAnsi="Palatino Linotype"/>
        </w:rPr>
        <w:t xml:space="preserve">apoyan la moción. </w:t>
      </w:r>
    </w:p>
    <w:p w:rsidR="000E0ABE" w:rsidRPr="00592E5D" w:rsidRDefault="000E0ABE" w:rsidP="000E0ABE">
      <w:pPr>
        <w:spacing w:after="0" w:line="240" w:lineRule="auto"/>
        <w:jc w:val="both"/>
        <w:rPr>
          <w:rFonts w:ascii="Palatino Linotype" w:hAnsi="Palatino Linotype"/>
        </w:rPr>
      </w:pPr>
    </w:p>
    <w:p w:rsidR="000E0ABE" w:rsidRPr="00592E5D" w:rsidRDefault="000E0ABE" w:rsidP="000E0ABE">
      <w:pPr>
        <w:spacing w:after="0" w:line="240" w:lineRule="auto"/>
        <w:jc w:val="both"/>
        <w:rPr>
          <w:rFonts w:ascii="Palatino Linotype" w:hAnsi="Palatino Linotype"/>
        </w:rPr>
      </w:pPr>
      <w:r w:rsidRPr="00592E5D">
        <w:rPr>
          <w:rFonts w:ascii="Palatino Linotype" w:hAnsi="Palatino Linotype"/>
        </w:rPr>
        <w:t xml:space="preserve">La señora Concejala Mónica Sandoval, presidenta de la Comisión, solicita que se proceda a tomar votación de la aprobación de la moción. </w:t>
      </w:r>
    </w:p>
    <w:p w:rsidR="000E0ABE" w:rsidRPr="00592E5D" w:rsidRDefault="000E0ABE" w:rsidP="000E0ABE">
      <w:pPr>
        <w:spacing w:after="0" w:line="240" w:lineRule="auto"/>
        <w:jc w:val="both"/>
        <w:rPr>
          <w:rFonts w:ascii="Palatino Linotype" w:hAnsi="Palatino Linotype"/>
        </w:rPr>
      </w:pPr>
    </w:p>
    <w:p w:rsidR="000E0ABE" w:rsidRPr="00592E5D" w:rsidRDefault="000E0ABE" w:rsidP="000E0ABE">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Por Secretaría se procede a tomar votación de la moción.</w:t>
      </w:r>
    </w:p>
    <w:p w:rsidR="00615173" w:rsidRPr="00592E5D" w:rsidRDefault="00615173" w:rsidP="006151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E208E5"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C1CC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AC1CC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E208E5"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E208E5"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17CA8"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0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0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0A3"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0650A3"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A06485" w:rsidRPr="00592E5D" w:rsidRDefault="00A06485" w:rsidP="00615173">
      <w:pPr>
        <w:autoSpaceDE w:val="0"/>
        <w:autoSpaceDN w:val="0"/>
        <w:adjustRightInd w:val="0"/>
        <w:spacing w:after="0" w:line="240" w:lineRule="auto"/>
        <w:jc w:val="both"/>
        <w:rPr>
          <w:rFonts w:ascii="Palatino Linotype" w:hAnsi="Palatino Linotype"/>
          <w:b/>
        </w:rPr>
      </w:pPr>
    </w:p>
    <w:p w:rsidR="001316B1" w:rsidRPr="00592E5D" w:rsidRDefault="001316B1" w:rsidP="001316B1">
      <w:pPr>
        <w:spacing w:after="0" w:line="240" w:lineRule="auto"/>
        <w:jc w:val="both"/>
        <w:rPr>
          <w:rFonts w:ascii="Palatino Linotype" w:hAnsi="Palatino Linotype"/>
        </w:rPr>
      </w:pPr>
      <w:r w:rsidRPr="00592E5D">
        <w:rPr>
          <w:rFonts w:ascii="Palatino Linotype" w:hAnsi="Palatino Linotype"/>
        </w:rPr>
        <w:t>L</w:t>
      </w:r>
      <w:r w:rsidRPr="00592E5D">
        <w:rPr>
          <w:rFonts w:ascii="Palatino Linotype" w:hAnsi="Palatino Linotype"/>
        </w:rPr>
        <w:t>a Comisión de Uso de Uso de S</w:t>
      </w:r>
      <w:r w:rsidRPr="00592E5D">
        <w:rPr>
          <w:rFonts w:ascii="Palatino Linotype" w:hAnsi="Palatino Linotype"/>
        </w:rPr>
        <w:t>uelo resuelve emitir</w:t>
      </w:r>
      <w:r w:rsidRPr="00592E5D">
        <w:rPr>
          <w:rFonts w:ascii="Palatino Linotype" w:hAnsi="Palatino Linotype"/>
        </w:rPr>
        <w:t xml:space="preserve"> dictamen favorable para que el Concejo Metropolitano conozca en primer debate el proyecto de ordenanza. </w:t>
      </w:r>
    </w:p>
    <w:p w:rsidR="00BD038A" w:rsidRPr="00592E5D" w:rsidRDefault="00BD038A" w:rsidP="001316B1">
      <w:pPr>
        <w:spacing w:after="0" w:line="240" w:lineRule="auto"/>
        <w:jc w:val="both"/>
        <w:rPr>
          <w:rFonts w:ascii="Palatino Linotype" w:hAnsi="Palatino Linotype"/>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br/>
        <w:t>5. Conocimiento y resolución de la prescripción extraordinaria adquisitiva de dominio a favor del Sr. Ignacio Molina (GADDMQ-AZQ-2023-0250-O)</w:t>
      </w:r>
    </w:p>
    <w:p w:rsidR="00314976" w:rsidRPr="00592E5D" w:rsidRDefault="00314976" w:rsidP="00615173">
      <w:pPr>
        <w:autoSpaceDE w:val="0"/>
        <w:autoSpaceDN w:val="0"/>
        <w:adjustRightInd w:val="0"/>
        <w:spacing w:after="0" w:line="240" w:lineRule="auto"/>
        <w:jc w:val="both"/>
        <w:rPr>
          <w:rFonts w:ascii="Palatino Linotype" w:hAnsi="Palatino Linotype"/>
          <w:b/>
        </w:rPr>
      </w:pPr>
    </w:p>
    <w:p w:rsidR="008048B9" w:rsidRPr="00592E5D" w:rsidRDefault="008048B9" w:rsidP="008048B9">
      <w:pPr>
        <w:spacing w:after="0" w:line="240" w:lineRule="auto"/>
        <w:jc w:val="both"/>
        <w:rPr>
          <w:rFonts w:ascii="Palatino Linotype" w:hAnsi="Palatino Linotype"/>
          <w:b/>
        </w:rPr>
      </w:pPr>
      <w:r w:rsidRPr="00592E5D">
        <w:rPr>
          <w:rFonts w:ascii="Palatino Linotype" w:hAnsi="Palatino Linotype"/>
          <w:b/>
        </w:rPr>
        <w:t xml:space="preserve">Concejala Mónica Sandoval, presidenta de la Comisión: </w:t>
      </w:r>
      <w:r w:rsidRPr="00592E5D">
        <w:rPr>
          <w:rFonts w:ascii="Palatino Linotype" w:hAnsi="Palatino Linotype"/>
        </w:rPr>
        <w:t xml:space="preserve">Mociona que se acoja la sentencia y se emita dictamen favorable para conocimiento del Concejo Metropolitano. </w:t>
      </w:r>
    </w:p>
    <w:p w:rsidR="008048B9" w:rsidRPr="00592E5D" w:rsidRDefault="008048B9" w:rsidP="008048B9">
      <w:pPr>
        <w:spacing w:after="0" w:line="240" w:lineRule="auto"/>
        <w:jc w:val="both"/>
        <w:rPr>
          <w:rFonts w:ascii="Palatino Linotype" w:hAnsi="Palatino Linotype"/>
          <w:b/>
        </w:rPr>
      </w:pPr>
    </w:p>
    <w:p w:rsidR="008048B9" w:rsidRPr="00592E5D" w:rsidRDefault="008048B9" w:rsidP="008048B9">
      <w:pPr>
        <w:spacing w:after="0" w:line="240" w:lineRule="auto"/>
        <w:jc w:val="both"/>
        <w:rPr>
          <w:rFonts w:ascii="Palatino Linotype" w:hAnsi="Palatino Linotype"/>
        </w:rPr>
      </w:pPr>
      <w:r w:rsidRPr="00592E5D">
        <w:rPr>
          <w:rFonts w:ascii="Palatino Linotype" w:hAnsi="Palatino Linotype"/>
        </w:rPr>
        <w:t xml:space="preserve">El señor concejal </w:t>
      </w:r>
      <w:r w:rsidRPr="00592E5D">
        <w:rPr>
          <w:rFonts w:ascii="Palatino Linotype" w:hAnsi="Palatino Linotype"/>
        </w:rPr>
        <w:t>Michael Aulestia</w:t>
      </w:r>
      <w:r w:rsidRPr="00592E5D">
        <w:rPr>
          <w:rFonts w:ascii="Palatino Linotype" w:hAnsi="Palatino Linotype"/>
        </w:rPr>
        <w:t xml:space="preserve"> apoya la moción.  </w:t>
      </w:r>
    </w:p>
    <w:p w:rsidR="008048B9" w:rsidRPr="00592E5D" w:rsidRDefault="008048B9" w:rsidP="008048B9">
      <w:pPr>
        <w:spacing w:after="0" w:line="240" w:lineRule="auto"/>
        <w:jc w:val="both"/>
        <w:rPr>
          <w:rFonts w:ascii="Palatino Linotype" w:hAnsi="Palatino Linotype"/>
        </w:rPr>
      </w:pPr>
    </w:p>
    <w:p w:rsidR="008048B9" w:rsidRPr="00592E5D" w:rsidRDefault="008048B9" w:rsidP="008048B9">
      <w:pPr>
        <w:autoSpaceDE w:val="0"/>
        <w:autoSpaceDN w:val="0"/>
        <w:adjustRightInd w:val="0"/>
        <w:spacing w:after="0" w:line="240" w:lineRule="auto"/>
        <w:jc w:val="both"/>
        <w:rPr>
          <w:rFonts w:ascii="Palatino Linotype" w:hAnsi="Palatino Linotype"/>
        </w:rPr>
      </w:pPr>
      <w:r w:rsidRPr="00592E5D">
        <w:rPr>
          <w:rFonts w:ascii="Palatino Linotype" w:eastAsiaTheme="minorHAnsi" w:hAnsi="Palatino Linotype"/>
          <w:b/>
          <w:lang w:val="es-ES"/>
        </w:rPr>
        <w:t>Concejala Mónica Sandoval, presidenta de la comisión:</w:t>
      </w:r>
      <w:r w:rsidRPr="00592E5D">
        <w:rPr>
          <w:rFonts w:ascii="Palatino Linotype" w:hAnsi="Palatino Linotype"/>
          <w:b/>
        </w:rPr>
        <w:t xml:space="preserve"> </w:t>
      </w:r>
      <w:r w:rsidRPr="00592E5D">
        <w:rPr>
          <w:rFonts w:ascii="Palatino Linotype" w:hAnsi="Palatino Linotype"/>
        </w:rPr>
        <w:t xml:space="preserve">Solicita que por secretaría se proceda a tomar votación de la moción. </w:t>
      </w:r>
    </w:p>
    <w:p w:rsidR="008048B9" w:rsidRPr="00592E5D" w:rsidRDefault="008048B9" w:rsidP="008048B9">
      <w:pPr>
        <w:autoSpaceDE w:val="0"/>
        <w:autoSpaceDN w:val="0"/>
        <w:adjustRightInd w:val="0"/>
        <w:spacing w:after="0" w:line="240" w:lineRule="auto"/>
        <w:jc w:val="both"/>
        <w:rPr>
          <w:rFonts w:ascii="Palatino Linotype" w:hAnsi="Palatino Linotype"/>
        </w:rPr>
      </w:pPr>
    </w:p>
    <w:p w:rsidR="0055024D" w:rsidRPr="00592E5D" w:rsidRDefault="008048B9" w:rsidP="0055024D">
      <w:pPr>
        <w:spacing w:after="0" w:line="240" w:lineRule="auto"/>
        <w:jc w:val="both"/>
        <w:rPr>
          <w:rFonts w:ascii="Palatino Linotype" w:hAnsi="Palatino Linotype"/>
        </w:rPr>
      </w:pPr>
      <w:r w:rsidRPr="00592E5D">
        <w:rPr>
          <w:rFonts w:ascii="Palatino Linotype" w:hAnsi="Palatino Linotype"/>
        </w:rPr>
        <w:t>Por secretaría se procede a tomar votación sobre la moción:</w:t>
      </w:r>
    </w:p>
    <w:p w:rsidR="00615173" w:rsidRPr="00592E5D" w:rsidRDefault="00615173" w:rsidP="0055024D">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E0EB2"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E0EB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E2311E"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FE0EB2"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FE0EB2"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FE0EB2"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D7B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D7B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D7B5B"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4D7B5B"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615173" w:rsidRPr="00592E5D" w:rsidRDefault="00615173" w:rsidP="00615173">
      <w:pPr>
        <w:autoSpaceDE w:val="0"/>
        <w:autoSpaceDN w:val="0"/>
        <w:adjustRightInd w:val="0"/>
        <w:spacing w:after="0" w:line="240" w:lineRule="auto"/>
        <w:jc w:val="both"/>
        <w:rPr>
          <w:rFonts w:ascii="Palatino Linotype" w:hAnsi="Palatino Linotype"/>
          <w:b/>
        </w:rPr>
      </w:pPr>
    </w:p>
    <w:p w:rsidR="0048130D" w:rsidRPr="00592E5D" w:rsidRDefault="0048130D" w:rsidP="0048130D">
      <w:pPr>
        <w:spacing w:after="0" w:line="240" w:lineRule="auto"/>
        <w:jc w:val="both"/>
        <w:rPr>
          <w:rFonts w:ascii="Palatino Linotype" w:hAnsi="Palatino Linotype"/>
        </w:rPr>
      </w:pPr>
      <w:r w:rsidRPr="00592E5D">
        <w:rPr>
          <w:rFonts w:ascii="Palatino Linotype" w:hAnsi="Palatino Linotype"/>
        </w:rPr>
        <w:t xml:space="preserve">La Comisión resuelve emitir dictamen favorable sobre la prescripción extraordinaria adquisitiva de dominio. </w:t>
      </w:r>
    </w:p>
    <w:p w:rsidR="00615173" w:rsidRPr="00592E5D" w:rsidRDefault="00615173" w:rsidP="00615173">
      <w:pPr>
        <w:autoSpaceDE w:val="0"/>
        <w:autoSpaceDN w:val="0"/>
        <w:adjustRightInd w:val="0"/>
        <w:spacing w:after="0" w:line="240" w:lineRule="auto"/>
        <w:jc w:val="both"/>
        <w:rPr>
          <w:rFonts w:ascii="Palatino Linotype" w:hAnsi="Palatino Linotype"/>
          <w:b/>
        </w:rPr>
      </w:pPr>
    </w:p>
    <w:p w:rsidR="0048130D" w:rsidRPr="00592E5D" w:rsidRDefault="0048130D" w:rsidP="00615173">
      <w:pPr>
        <w:autoSpaceDE w:val="0"/>
        <w:autoSpaceDN w:val="0"/>
        <w:adjustRightInd w:val="0"/>
        <w:spacing w:after="0" w:line="240" w:lineRule="auto"/>
        <w:jc w:val="both"/>
        <w:rPr>
          <w:rFonts w:ascii="Palatino Linotype" w:hAnsi="Palatino Linotype"/>
          <w:b/>
        </w:rPr>
      </w:pPr>
    </w:p>
    <w:p w:rsidR="00615173" w:rsidRPr="00592E5D" w:rsidRDefault="00615173" w:rsidP="00615173">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6. Conocimiento y resolución de la prescripción extraordinaria adquisitiva de dominio a favor del Sr. Luis Fernando Almeida Gallo (GADDMQ-SGCM-2023-0433-O)</w:t>
      </w:r>
    </w:p>
    <w:p w:rsidR="003A01A4" w:rsidRPr="00592E5D" w:rsidRDefault="003A01A4" w:rsidP="00615173">
      <w:pPr>
        <w:autoSpaceDE w:val="0"/>
        <w:autoSpaceDN w:val="0"/>
        <w:adjustRightInd w:val="0"/>
        <w:spacing w:after="0" w:line="240" w:lineRule="auto"/>
        <w:jc w:val="both"/>
        <w:rPr>
          <w:rFonts w:ascii="Palatino Linotype" w:hAnsi="Palatino Linotype"/>
          <w:b/>
        </w:rPr>
      </w:pPr>
    </w:p>
    <w:p w:rsidR="00E949B4" w:rsidRPr="00592E5D" w:rsidRDefault="004D7B5B" w:rsidP="00E949B4">
      <w:pPr>
        <w:autoSpaceDE w:val="0"/>
        <w:autoSpaceDN w:val="0"/>
        <w:adjustRightInd w:val="0"/>
        <w:spacing w:after="0" w:line="240" w:lineRule="auto"/>
        <w:jc w:val="both"/>
        <w:rPr>
          <w:rFonts w:ascii="Palatino Linotype" w:hAnsi="Palatino Linotype"/>
          <w:b/>
        </w:rPr>
      </w:pPr>
      <w:r w:rsidRPr="00592E5D">
        <w:rPr>
          <w:rFonts w:ascii="Palatino Linotype" w:hAnsi="Palatino Linotype"/>
          <w:b/>
        </w:rPr>
        <w:t xml:space="preserve">Concejala Mónica Sandoval, presidenta de la Comisión: </w:t>
      </w:r>
      <w:r w:rsidRPr="00592E5D">
        <w:rPr>
          <w:rFonts w:ascii="Palatino Linotype" w:hAnsi="Palatino Linotype"/>
        </w:rPr>
        <w:t xml:space="preserve">Mociona </w:t>
      </w:r>
      <w:r w:rsidR="00E949B4" w:rsidRPr="00592E5D">
        <w:rPr>
          <w:rFonts w:ascii="Palatino Linotype" w:hAnsi="Palatino Linotype"/>
        </w:rPr>
        <w:t xml:space="preserve">solicitar a la Procuraduría Metropolitana que, en el término de 08 días, remita el informe y criterio legal correspondiente, para conocimiento de la Comisión de Uso de Suelo.  </w:t>
      </w:r>
    </w:p>
    <w:p w:rsidR="003A01A4" w:rsidRPr="00592E5D" w:rsidRDefault="003A01A4" w:rsidP="00E949B4">
      <w:pPr>
        <w:autoSpaceDE w:val="0"/>
        <w:autoSpaceDN w:val="0"/>
        <w:adjustRightInd w:val="0"/>
        <w:spacing w:after="0" w:line="240" w:lineRule="auto"/>
        <w:jc w:val="both"/>
        <w:rPr>
          <w:rFonts w:ascii="Palatino Linotype" w:hAnsi="Palatino Linotype"/>
          <w:b/>
        </w:rPr>
      </w:pPr>
    </w:p>
    <w:p w:rsidR="005A4B1A" w:rsidRPr="00592E5D" w:rsidRDefault="005A4B1A" w:rsidP="005A4B1A">
      <w:pPr>
        <w:spacing w:after="0" w:line="240" w:lineRule="auto"/>
        <w:jc w:val="both"/>
        <w:rPr>
          <w:rFonts w:ascii="Palatino Linotype" w:hAnsi="Palatino Linotype"/>
        </w:rPr>
      </w:pPr>
      <w:r w:rsidRPr="00592E5D">
        <w:rPr>
          <w:rFonts w:ascii="Palatino Linotype" w:hAnsi="Palatino Linotype"/>
        </w:rPr>
        <w:t xml:space="preserve">El señor concejal </w:t>
      </w:r>
      <w:r w:rsidRPr="00592E5D">
        <w:rPr>
          <w:rFonts w:ascii="Palatino Linotype" w:hAnsi="Palatino Linotype"/>
        </w:rPr>
        <w:t>René Bedón</w:t>
      </w:r>
      <w:r w:rsidRPr="00592E5D">
        <w:rPr>
          <w:rFonts w:ascii="Palatino Linotype" w:hAnsi="Palatino Linotype"/>
        </w:rPr>
        <w:t xml:space="preserve"> apoya la moción.  </w:t>
      </w:r>
    </w:p>
    <w:p w:rsidR="005A4B1A" w:rsidRPr="00592E5D" w:rsidRDefault="005A4B1A" w:rsidP="005A4B1A">
      <w:pPr>
        <w:spacing w:after="0" w:line="240" w:lineRule="auto"/>
        <w:jc w:val="both"/>
        <w:rPr>
          <w:rFonts w:ascii="Palatino Linotype" w:hAnsi="Palatino Linotype"/>
        </w:rPr>
      </w:pPr>
    </w:p>
    <w:p w:rsidR="005A4B1A" w:rsidRPr="00592E5D" w:rsidRDefault="005A4B1A" w:rsidP="005A4B1A">
      <w:pPr>
        <w:autoSpaceDE w:val="0"/>
        <w:autoSpaceDN w:val="0"/>
        <w:adjustRightInd w:val="0"/>
        <w:spacing w:after="0" w:line="240" w:lineRule="auto"/>
        <w:jc w:val="both"/>
        <w:rPr>
          <w:rFonts w:ascii="Palatino Linotype" w:hAnsi="Palatino Linotype"/>
        </w:rPr>
      </w:pPr>
      <w:r w:rsidRPr="00592E5D">
        <w:rPr>
          <w:rFonts w:ascii="Palatino Linotype" w:eastAsiaTheme="minorHAnsi" w:hAnsi="Palatino Linotype"/>
          <w:b/>
          <w:lang w:val="es-ES"/>
        </w:rPr>
        <w:t>Concejala Mónica Sandoval, presidenta de la comisión:</w:t>
      </w:r>
      <w:r w:rsidRPr="00592E5D">
        <w:rPr>
          <w:rFonts w:ascii="Palatino Linotype" w:hAnsi="Palatino Linotype"/>
          <w:b/>
        </w:rPr>
        <w:t xml:space="preserve"> </w:t>
      </w:r>
      <w:r w:rsidRPr="00592E5D">
        <w:rPr>
          <w:rFonts w:ascii="Palatino Linotype" w:hAnsi="Palatino Linotype"/>
        </w:rPr>
        <w:t xml:space="preserve">Solicita que por secretaría se proceda a tomar votación de la moción. </w:t>
      </w:r>
    </w:p>
    <w:p w:rsidR="005A4B1A" w:rsidRPr="00592E5D" w:rsidRDefault="005A4B1A" w:rsidP="005A4B1A">
      <w:pPr>
        <w:autoSpaceDE w:val="0"/>
        <w:autoSpaceDN w:val="0"/>
        <w:adjustRightInd w:val="0"/>
        <w:spacing w:after="0" w:line="240" w:lineRule="auto"/>
        <w:jc w:val="both"/>
        <w:rPr>
          <w:rFonts w:ascii="Palatino Linotype" w:hAnsi="Palatino Linotype"/>
        </w:rPr>
      </w:pPr>
    </w:p>
    <w:p w:rsidR="005A4B1A" w:rsidRPr="00592E5D" w:rsidRDefault="005A4B1A" w:rsidP="005A4B1A">
      <w:pPr>
        <w:spacing w:after="0" w:line="240" w:lineRule="auto"/>
        <w:jc w:val="both"/>
        <w:rPr>
          <w:rFonts w:ascii="Palatino Linotype" w:hAnsi="Palatino Linotype"/>
        </w:rPr>
      </w:pPr>
      <w:r w:rsidRPr="00592E5D">
        <w:rPr>
          <w:rFonts w:ascii="Palatino Linotype" w:hAnsi="Palatino Linotype"/>
        </w:rPr>
        <w:t>Por secretaría se procede a tomar votación sobre la moción:</w:t>
      </w:r>
    </w:p>
    <w:p w:rsidR="00615173" w:rsidRPr="00592E5D" w:rsidRDefault="00615173" w:rsidP="004F6E9B">
      <w:pPr>
        <w:shd w:val="clear" w:color="auto" w:fill="FFFFFF"/>
        <w:spacing w:after="0" w:line="240" w:lineRule="auto"/>
        <w:jc w:val="both"/>
        <w:rPr>
          <w:rFonts w:ascii="Palatino Linotype" w:eastAsia="Times New Roman" w:hAnsi="Palatino Linotype" w:cs="Arial"/>
          <w:b/>
          <w:color w:val="222222"/>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15173" w:rsidRPr="00592E5D"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jc w:val="center"/>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REGISTRO DE VOTACIÓN</w:t>
            </w:r>
          </w:p>
        </w:tc>
      </w:tr>
      <w:tr w:rsidR="00615173" w:rsidRPr="00592E5D"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Abstención</w:t>
            </w: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75B3F" w:rsidP="001C58ED">
            <w:pPr>
              <w:pStyle w:val="Subttulo"/>
              <w:tabs>
                <w:tab w:val="left" w:pos="870"/>
              </w:tabs>
              <w:ind w:left="870" w:hanging="870"/>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75B3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75B3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D75B3F" w:rsidP="001C58ED">
            <w:pPr>
              <w:pStyle w:val="Subttulo"/>
              <w:rPr>
                <w:rFonts w:ascii="Palatino Linotype" w:hAnsi="Palatino Linotype" w:cs="Tahoma"/>
                <w:i w:val="0"/>
                <w:color w:val="000000"/>
                <w:sz w:val="20"/>
                <w:szCs w:val="20"/>
                <w:lang w:val="es-ES"/>
              </w:rPr>
            </w:pPr>
            <w:r w:rsidRPr="00592E5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15173" w:rsidRPr="00592E5D" w:rsidRDefault="00D75B3F" w:rsidP="001C58ED">
            <w:pPr>
              <w:pStyle w:val="Subttulo"/>
              <w:rPr>
                <w:rFonts w:ascii="Palatino Linotype" w:hAnsi="Palatino Linotype"/>
                <w:i w:val="0"/>
                <w:color w:val="000000"/>
                <w:sz w:val="20"/>
                <w:szCs w:val="20"/>
                <w:lang w:val="es-ES"/>
              </w:rPr>
            </w:pPr>
            <w:r w:rsidRPr="00592E5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15173" w:rsidRPr="00592E5D" w:rsidRDefault="00615173" w:rsidP="001C58ED">
            <w:pPr>
              <w:pStyle w:val="Subttulo"/>
              <w:rPr>
                <w:rFonts w:ascii="Palatino Linotype" w:hAnsi="Palatino Linotype"/>
                <w:i w:val="0"/>
                <w:color w:val="000000"/>
                <w:sz w:val="20"/>
                <w:szCs w:val="20"/>
                <w:lang w:val="es-ES"/>
              </w:rPr>
            </w:pPr>
          </w:p>
        </w:tc>
      </w:tr>
      <w:tr w:rsidR="00615173" w:rsidRPr="00592E5D"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15173" w:rsidRPr="00592E5D" w:rsidRDefault="00615173" w:rsidP="001C58ED">
            <w:pPr>
              <w:pStyle w:val="Subttulo"/>
              <w:rPr>
                <w:rFonts w:ascii="Palatino Linotype" w:hAnsi="Palatino Linotype"/>
                <w:b/>
                <w:i w:val="0"/>
                <w:color w:val="FFFFFF"/>
                <w:sz w:val="20"/>
                <w:szCs w:val="20"/>
                <w:lang w:val="es-ES"/>
              </w:rPr>
            </w:pPr>
            <w:r w:rsidRPr="00592E5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D75B3F"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00AA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00AA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00AAC" w:rsidP="001C58ED">
            <w:pPr>
              <w:pStyle w:val="Subttulo"/>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15173" w:rsidRPr="00592E5D" w:rsidRDefault="00A00AAC" w:rsidP="001C58ED">
            <w:pPr>
              <w:pStyle w:val="Subttulo"/>
              <w:ind w:left="708" w:hanging="708"/>
              <w:rPr>
                <w:rFonts w:ascii="Palatino Linotype" w:hAnsi="Palatino Linotype"/>
                <w:i w:val="0"/>
                <w:color w:val="FFFFFF"/>
                <w:sz w:val="20"/>
                <w:szCs w:val="20"/>
                <w:lang w:val="es-ES"/>
              </w:rPr>
            </w:pPr>
            <w:r w:rsidRPr="00592E5D">
              <w:rPr>
                <w:rFonts w:ascii="Palatino Linotype" w:hAnsi="Palatino Linotype"/>
                <w:i w:val="0"/>
                <w:color w:val="FFFFFF"/>
                <w:sz w:val="20"/>
                <w:szCs w:val="20"/>
                <w:lang w:val="es-ES"/>
              </w:rPr>
              <w:t>0</w:t>
            </w:r>
          </w:p>
        </w:tc>
      </w:tr>
    </w:tbl>
    <w:p w:rsidR="00085580" w:rsidRPr="00592E5D" w:rsidRDefault="00085580" w:rsidP="00F3677B">
      <w:pPr>
        <w:autoSpaceDE w:val="0"/>
        <w:autoSpaceDN w:val="0"/>
        <w:adjustRightInd w:val="0"/>
        <w:spacing w:after="0" w:line="240" w:lineRule="auto"/>
        <w:jc w:val="both"/>
        <w:rPr>
          <w:rFonts w:ascii="Palatino Linotype" w:hAnsi="Palatino Linotype"/>
          <w:b/>
        </w:rPr>
      </w:pPr>
    </w:p>
    <w:p w:rsidR="00A00AAC" w:rsidRPr="00592E5D" w:rsidRDefault="00A00AAC" w:rsidP="00A00AAC">
      <w:pPr>
        <w:autoSpaceDE w:val="0"/>
        <w:autoSpaceDN w:val="0"/>
        <w:adjustRightInd w:val="0"/>
        <w:spacing w:after="0" w:line="240" w:lineRule="auto"/>
        <w:jc w:val="both"/>
        <w:rPr>
          <w:rFonts w:ascii="Palatino Linotype" w:hAnsi="Palatino Linotype"/>
          <w:b/>
        </w:rPr>
      </w:pPr>
      <w:r w:rsidRPr="00592E5D">
        <w:rPr>
          <w:rFonts w:ascii="Palatino Linotype" w:hAnsi="Palatino Linotype"/>
        </w:rPr>
        <w:t xml:space="preserve">La Comisión de Uso de Suelo en sesión ordinaria Nro. 201 de 10 de abril de 2023, durante el tratamiento del sexto punto del orden del día sobre el </w:t>
      </w:r>
      <w:r w:rsidRPr="00592E5D">
        <w:rPr>
          <w:rFonts w:ascii="Palatino Linotype" w:hAnsi="Palatino Linotype"/>
          <w:i/>
        </w:rPr>
        <w:t>“Conocimiento y resolución de la prescripción extraordinaria adquisitiva de dominio a favor del Sr. Luis Fernando Almeida Gallo (GADDMQ-SGCM-2023-0433-O)”;</w:t>
      </w:r>
      <w:r w:rsidRPr="00592E5D">
        <w:rPr>
          <w:rFonts w:ascii="Palatino Linotype" w:hAnsi="Palatino Linotype"/>
        </w:rPr>
        <w:t xml:space="preserve"> resolvió: solicitar a la Procuraduría Metropolitana que, en el término de 08 días, remita el informe y criterio legal correspondiente, para conocimiento de la Comisión de Uso de Suelo.  </w:t>
      </w:r>
    </w:p>
    <w:p w:rsidR="00615173" w:rsidRPr="00592E5D" w:rsidRDefault="00615173" w:rsidP="00F3677B">
      <w:pPr>
        <w:autoSpaceDE w:val="0"/>
        <w:autoSpaceDN w:val="0"/>
        <w:adjustRightInd w:val="0"/>
        <w:spacing w:after="0" w:line="240" w:lineRule="auto"/>
        <w:jc w:val="both"/>
        <w:rPr>
          <w:rFonts w:ascii="Palatino Linotype" w:hAnsi="Palatino Linotype"/>
          <w:b/>
        </w:rPr>
      </w:pPr>
    </w:p>
    <w:p w:rsidR="004F6E9B" w:rsidRPr="00592E5D" w:rsidRDefault="00076E96" w:rsidP="004F6E9B">
      <w:pPr>
        <w:shd w:val="clear" w:color="auto" w:fill="FFFFFF"/>
        <w:tabs>
          <w:tab w:val="left" w:pos="7371"/>
        </w:tabs>
        <w:spacing w:after="0" w:line="240" w:lineRule="auto"/>
        <w:jc w:val="both"/>
        <w:rPr>
          <w:rFonts w:ascii="Palatino Linotype" w:hAnsi="Palatino Linotype"/>
          <w:color w:val="000000"/>
        </w:rPr>
      </w:pPr>
      <w:r w:rsidRPr="00592E5D">
        <w:rPr>
          <w:rFonts w:ascii="Palatino Linotype" w:hAnsi="Palatino Linotype"/>
          <w:color w:val="000000"/>
        </w:rPr>
        <w:t>L</w:t>
      </w:r>
      <w:r w:rsidR="004F6E9B" w:rsidRPr="00592E5D">
        <w:rPr>
          <w:rFonts w:ascii="Palatino Linotype" w:hAnsi="Palatino Linotype"/>
          <w:color w:val="000000"/>
        </w:rPr>
        <w:t>a presidenta de la comisión</w:t>
      </w:r>
      <w:r w:rsidR="004F6E9B" w:rsidRPr="00592E5D">
        <w:rPr>
          <w:rFonts w:ascii="Palatino Linotype" w:hAnsi="Palatino Linotype"/>
          <w:b/>
          <w:color w:val="000000"/>
        </w:rPr>
        <w:t>,</w:t>
      </w:r>
      <w:r w:rsidR="004F6E9B" w:rsidRPr="00592E5D">
        <w:rPr>
          <w:rFonts w:ascii="Palatino Linotype" w:hAnsi="Palatino Linotype"/>
          <w:color w:val="000000"/>
        </w:rPr>
        <w:t xml:space="preserve"> </w:t>
      </w:r>
      <w:r w:rsidR="004F6E9B" w:rsidRPr="00592E5D">
        <w:rPr>
          <w:rFonts w:ascii="Palatino Linotype" w:hAnsi="Palatino Linotype"/>
        </w:rPr>
        <w:t>Concejala Mónica Sandoval</w:t>
      </w:r>
      <w:r w:rsidR="004F6E9B" w:rsidRPr="00592E5D">
        <w:rPr>
          <w:rFonts w:ascii="Palatino Linotype" w:hAnsi="Palatino Linotype"/>
          <w:color w:val="000000"/>
        </w:rPr>
        <w:t>, sin existir más puntos a tratar, clausura la sesión siendo las</w:t>
      </w:r>
      <w:r w:rsidR="00CA1116" w:rsidRPr="00592E5D">
        <w:rPr>
          <w:rFonts w:ascii="Palatino Linotype" w:hAnsi="Palatino Linotype"/>
          <w:color w:val="000000"/>
        </w:rPr>
        <w:t xml:space="preserve"> </w:t>
      </w:r>
      <w:r w:rsidR="001217C2" w:rsidRPr="00592E5D">
        <w:rPr>
          <w:rFonts w:ascii="Palatino Linotype" w:hAnsi="Palatino Linotype"/>
          <w:color w:val="000000"/>
        </w:rPr>
        <w:t xml:space="preserve">09h56. </w:t>
      </w:r>
    </w:p>
    <w:p w:rsidR="004F6E9B" w:rsidRPr="00592E5D" w:rsidRDefault="004F6E9B" w:rsidP="004F6E9B">
      <w:pPr>
        <w:shd w:val="clear" w:color="auto" w:fill="FFFFFF"/>
        <w:tabs>
          <w:tab w:val="left" w:pos="5730"/>
          <w:tab w:val="left" w:pos="7371"/>
        </w:tabs>
        <w:spacing w:after="0" w:line="240" w:lineRule="auto"/>
        <w:rPr>
          <w:rFonts w:ascii="Palatino Linotype" w:hAnsi="Palatino Linotype"/>
          <w:color w:val="000000"/>
        </w:rPr>
      </w:pPr>
    </w:p>
    <w:p w:rsidR="004F6E9B" w:rsidRPr="00592E5D" w:rsidRDefault="004F6E9B" w:rsidP="004F6E9B">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F6E9B" w:rsidRPr="00592E5D" w:rsidTr="00D726C1">
        <w:trPr>
          <w:trHeight w:val="260"/>
          <w:jc w:val="center"/>
        </w:trPr>
        <w:tc>
          <w:tcPr>
            <w:tcW w:w="7343" w:type="dxa"/>
            <w:gridSpan w:val="3"/>
            <w:shd w:val="clear" w:color="auto" w:fill="0070C0"/>
          </w:tcPr>
          <w:p w:rsidR="004F6E9B" w:rsidRPr="00592E5D" w:rsidRDefault="004F6E9B" w:rsidP="00D726C1">
            <w:pPr>
              <w:pStyle w:val="Subttulo"/>
              <w:jc w:val="center"/>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REGISTRO ASISTENCIA – FINALIZACIÓN SESIÓN</w:t>
            </w:r>
          </w:p>
        </w:tc>
      </w:tr>
      <w:tr w:rsidR="004F6E9B" w:rsidRPr="00592E5D" w:rsidTr="00D726C1">
        <w:trPr>
          <w:trHeight w:val="246"/>
          <w:jc w:val="center"/>
        </w:trPr>
        <w:tc>
          <w:tcPr>
            <w:tcW w:w="3611"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NOMBRE</w:t>
            </w:r>
          </w:p>
        </w:tc>
        <w:tc>
          <w:tcPr>
            <w:tcW w:w="1889"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PRESENTE</w:t>
            </w:r>
          </w:p>
        </w:tc>
        <w:tc>
          <w:tcPr>
            <w:tcW w:w="1843"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 xml:space="preserve">AUSENTE </w:t>
            </w:r>
          </w:p>
        </w:tc>
      </w:tr>
      <w:tr w:rsidR="004F6E9B" w:rsidRPr="00592E5D" w:rsidTr="00D726C1">
        <w:trPr>
          <w:trHeight w:val="260"/>
          <w:jc w:val="center"/>
        </w:trPr>
        <w:tc>
          <w:tcPr>
            <w:tcW w:w="3611"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88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43"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11"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Michael Aulestia </w:t>
            </w:r>
          </w:p>
        </w:tc>
        <w:tc>
          <w:tcPr>
            <w:tcW w:w="188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43"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11"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Dr. René Bedón P.h.D. </w:t>
            </w:r>
          </w:p>
        </w:tc>
        <w:tc>
          <w:tcPr>
            <w:tcW w:w="188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43"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611"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Msc. Juan Carlos Fiallo</w:t>
            </w:r>
          </w:p>
        </w:tc>
        <w:tc>
          <w:tcPr>
            <w:tcW w:w="188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43"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46"/>
          <w:jc w:val="center"/>
        </w:trPr>
        <w:tc>
          <w:tcPr>
            <w:tcW w:w="3611"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889"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c>
          <w:tcPr>
            <w:tcW w:w="1843"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r>
      <w:tr w:rsidR="004F6E9B" w:rsidRPr="00592E5D" w:rsidTr="00D726C1">
        <w:trPr>
          <w:trHeight w:val="275"/>
          <w:jc w:val="center"/>
        </w:trPr>
        <w:tc>
          <w:tcPr>
            <w:tcW w:w="3611"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TOTAL</w:t>
            </w:r>
          </w:p>
        </w:tc>
        <w:tc>
          <w:tcPr>
            <w:tcW w:w="1889" w:type="dxa"/>
            <w:shd w:val="clear" w:color="auto" w:fill="0070C0"/>
          </w:tcPr>
          <w:p w:rsidR="004F6E9B" w:rsidRPr="00592E5D" w:rsidRDefault="004C674C"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4</w:t>
            </w:r>
          </w:p>
        </w:tc>
        <w:tc>
          <w:tcPr>
            <w:tcW w:w="1843" w:type="dxa"/>
            <w:shd w:val="clear" w:color="auto" w:fill="0070C0"/>
          </w:tcPr>
          <w:p w:rsidR="004F6E9B" w:rsidRPr="00592E5D" w:rsidRDefault="004C674C"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1</w:t>
            </w:r>
          </w:p>
        </w:tc>
      </w:tr>
    </w:tbl>
    <w:p w:rsidR="004F6E9B" w:rsidRPr="00592E5D" w:rsidRDefault="004F6E9B" w:rsidP="004F6E9B">
      <w:pPr>
        <w:spacing w:after="0" w:line="240" w:lineRule="auto"/>
        <w:jc w:val="both"/>
        <w:rPr>
          <w:rFonts w:ascii="Palatino Linotype" w:hAnsi="Palatino Linotype" w:cs="Calibri"/>
        </w:rPr>
      </w:pPr>
    </w:p>
    <w:p w:rsidR="004F6E9B" w:rsidRPr="00592E5D" w:rsidRDefault="004F6E9B" w:rsidP="004F6E9B">
      <w:pPr>
        <w:spacing w:after="0" w:line="240" w:lineRule="auto"/>
        <w:jc w:val="both"/>
        <w:rPr>
          <w:rFonts w:ascii="Palatino Linotype" w:hAnsi="Palatino Linotype" w:cs="Calibri"/>
        </w:rPr>
      </w:pPr>
      <w:r w:rsidRPr="00592E5D">
        <w:rPr>
          <w:rFonts w:ascii="Palatino Linotype" w:hAnsi="Palatino Linotype" w:cs="Calibri"/>
        </w:rPr>
        <w:t xml:space="preserve">Para constancia </w:t>
      </w:r>
      <w:r w:rsidR="00E626C1" w:rsidRPr="00592E5D">
        <w:rPr>
          <w:rFonts w:ascii="Palatino Linotype" w:hAnsi="Palatino Linotype" w:cs="Calibri"/>
        </w:rPr>
        <w:t>f</w:t>
      </w:r>
      <w:r w:rsidRPr="00592E5D">
        <w:rPr>
          <w:rFonts w:ascii="Palatino Linotype" w:hAnsi="Palatino Linotype" w:cs="Calibri"/>
        </w:rPr>
        <w:t>irma la Presidenta de la Comisión de Uso de Suelo, y el señor Secretario General del Concejo Metropolitano de Quito.</w:t>
      </w:r>
    </w:p>
    <w:p w:rsidR="004F6E9B" w:rsidRPr="00592E5D" w:rsidRDefault="004F6E9B" w:rsidP="004F6E9B">
      <w:pPr>
        <w:spacing w:after="0" w:line="240" w:lineRule="auto"/>
        <w:jc w:val="both"/>
        <w:rPr>
          <w:rFonts w:ascii="Palatino Linotype" w:hAnsi="Palatino Linotype" w:cs="Calibri"/>
        </w:rPr>
      </w:pPr>
    </w:p>
    <w:p w:rsidR="004F6E9B" w:rsidRPr="00592E5D" w:rsidRDefault="004F6E9B" w:rsidP="004F6E9B">
      <w:pPr>
        <w:spacing w:after="0" w:line="240" w:lineRule="auto"/>
        <w:rPr>
          <w:rFonts w:ascii="Palatino Linotype" w:hAnsi="Palatino Linotype" w:cs="Calibri"/>
        </w:rPr>
      </w:pPr>
    </w:p>
    <w:p w:rsidR="004F6E9B" w:rsidRPr="00592E5D" w:rsidRDefault="004F6E9B" w:rsidP="004F6E9B">
      <w:pPr>
        <w:spacing w:after="0" w:line="240" w:lineRule="auto"/>
        <w:rPr>
          <w:rFonts w:ascii="Palatino Linotype" w:hAnsi="Palatino Linotype" w:cs="Calibri"/>
        </w:rPr>
      </w:pPr>
    </w:p>
    <w:p w:rsidR="004F6E9B" w:rsidRPr="00592E5D" w:rsidRDefault="004F6E9B" w:rsidP="004F6E9B">
      <w:pPr>
        <w:spacing w:after="0" w:line="240" w:lineRule="auto"/>
        <w:rPr>
          <w:rFonts w:ascii="Palatino Linotype" w:hAnsi="Palatino Linotype" w:cs="Calibri"/>
        </w:rPr>
        <w:sectPr w:rsidR="004F6E9B" w:rsidRPr="00592E5D" w:rsidSect="00673460">
          <w:footerReference w:type="default" r:id="rId7"/>
          <w:pgSz w:w="12240" w:h="15840"/>
          <w:pgMar w:top="1843" w:right="1474" w:bottom="1474" w:left="1474" w:header="709" w:footer="763" w:gutter="0"/>
          <w:cols w:space="708"/>
          <w:docGrid w:linePitch="360"/>
        </w:sectPr>
      </w:pPr>
    </w:p>
    <w:p w:rsidR="004F6E9B" w:rsidRPr="00592E5D" w:rsidRDefault="004F6E9B" w:rsidP="004F6E9B">
      <w:pPr>
        <w:spacing w:after="0" w:line="240" w:lineRule="auto"/>
        <w:jc w:val="center"/>
        <w:rPr>
          <w:rFonts w:ascii="Palatino Linotype" w:hAnsi="Palatino Linotype" w:cs="Calibri"/>
        </w:rPr>
      </w:pPr>
    </w:p>
    <w:p w:rsidR="004F6E9B" w:rsidRPr="00592E5D" w:rsidRDefault="004F6E9B" w:rsidP="004F6E9B">
      <w:pPr>
        <w:spacing w:after="0" w:line="240" w:lineRule="auto"/>
        <w:jc w:val="center"/>
        <w:rPr>
          <w:rFonts w:ascii="Palatino Linotype" w:hAnsi="Palatino Linotype" w:cs="Calibri"/>
        </w:rPr>
      </w:pPr>
      <w:r w:rsidRPr="00592E5D">
        <w:rPr>
          <w:rFonts w:ascii="Palatino Linotype" w:hAnsi="Palatino Linotype" w:cs="Calibri"/>
        </w:rPr>
        <w:t>Abg. Mónica Sandoval</w:t>
      </w:r>
    </w:p>
    <w:p w:rsidR="004F6E9B" w:rsidRPr="00592E5D" w:rsidRDefault="004F6E9B" w:rsidP="004F6E9B">
      <w:pPr>
        <w:spacing w:after="0" w:line="240" w:lineRule="auto"/>
        <w:jc w:val="center"/>
        <w:rPr>
          <w:rFonts w:ascii="Palatino Linotype" w:hAnsi="Palatino Linotype" w:cs="Calibri"/>
          <w:b/>
        </w:rPr>
      </w:pPr>
      <w:r w:rsidRPr="00592E5D">
        <w:rPr>
          <w:rFonts w:ascii="Palatino Linotype" w:hAnsi="Palatino Linotype" w:cs="Calibri"/>
          <w:b/>
        </w:rPr>
        <w:t>PRESIDENTA DE LA COMISIÓN</w:t>
      </w:r>
    </w:p>
    <w:p w:rsidR="004F6E9B" w:rsidRPr="00592E5D" w:rsidRDefault="004F6E9B" w:rsidP="004F6E9B">
      <w:pPr>
        <w:spacing w:after="0" w:line="240" w:lineRule="auto"/>
        <w:jc w:val="center"/>
        <w:rPr>
          <w:rFonts w:ascii="Palatino Linotype" w:hAnsi="Palatino Linotype" w:cs="Calibri"/>
          <w:b/>
        </w:rPr>
      </w:pPr>
      <w:r w:rsidRPr="00592E5D">
        <w:rPr>
          <w:rFonts w:ascii="Palatino Linotype" w:hAnsi="Palatino Linotype" w:cs="Calibri"/>
          <w:b/>
        </w:rPr>
        <w:t>DE USO DE SUELO</w:t>
      </w:r>
    </w:p>
    <w:p w:rsidR="004F6E9B" w:rsidRPr="00592E5D" w:rsidRDefault="004F6E9B" w:rsidP="004F6E9B">
      <w:pPr>
        <w:spacing w:after="0" w:line="240" w:lineRule="auto"/>
        <w:jc w:val="center"/>
        <w:rPr>
          <w:rFonts w:ascii="Palatino Linotype" w:hAnsi="Palatino Linotype" w:cs="Calibri"/>
        </w:rPr>
      </w:pPr>
    </w:p>
    <w:p w:rsidR="004F6E9B" w:rsidRPr="00592E5D" w:rsidRDefault="004F6E9B" w:rsidP="004F6E9B">
      <w:pPr>
        <w:spacing w:after="0" w:line="240" w:lineRule="auto"/>
        <w:jc w:val="center"/>
        <w:rPr>
          <w:rFonts w:ascii="Palatino Linotype" w:hAnsi="Palatino Linotype" w:cs="Calibri"/>
        </w:rPr>
      </w:pPr>
      <w:r w:rsidRPr="00592E5D">
        <w:rPr>
          <w:rFonts w:ascii="Palatino Linotype" w:hAnsi="Palatino Linotype" w:cs="Calibri"/>
        </w:rPr>
        <w:t>Abg. Pablo Santillán</w:t>
      </w:r>
    </w:p>
    <w:p w:rsidR="004F6E9B" w:rsidRPr="00592E5D" w:rsidRDefault="004F6E9B" w:rsidP="004F6E9B">
      <w:pPr>
        <w:spacing w:after="0" w:line="240" w:lineRule="auto"/>
        <w:jc w:val="center"/>
        <w:rPr>
          <w:rFonts w:ascii="Palatino Linotype" w:hAnsi="Palatino Linotype" w:cs="Calibri"/>
          <w:b/>
        </w:rPr>
      </w:pPr>
      <w:r w:rsidRPr="00592E5D">
        <w:rPr>
          <w:rFonts w:ascii="Palatino Linotype" w:hAnsi="Palatino Linotype" w:cs="Calibri"/>
          <w:b/>
        </w:rPr>
        <w:t>SECRETARIO GENERAL DEL CONCEJO</w:t>
      </w:r>
    </w:p>
    <w:p w:rsidR="004F6E9B" w:rsidRPr="00592E5D" w:rsidRDefault="004F6E9B" w:rsidP="004F6E9B">
      <w:pPr>
        <w:spacing w:after="0" w:line="240" w:lineRule="auto"/>
        <w:jc w:val="center"/>
        <w:rPr>
          <w:rFonts w:ascii="Palatino Linotype" w:hAnsi="Palatino Linotype" w:cs="Calibri"/>
          <w:b/>
        </w:rPr>
        <w:sectPr w:rsidR="004F6E9B" w:rsidRPr="00592E5D" w:rsidSect="009E6D8A">
          <w:type w:val="continuous"/>
          <w:pgSz w:w="12240" w:h="15840"/>
          <w:pgMar w:top="2268" w:right="1474" w:bottom="1474" w:left="1474" w:header="709" w:footer="612" w:gutter="0"/>
          <w:cols w:num="2" w:space="708"/>
          <w:docGrid w:linePitch="360"/>
        </w:sectPr>
      </w:pPr>
      <w:r w:rsidRPr="00592E5D">
        <w:rPr>
          <w:rFonts w:ascii="Palatino Linotype" w:hAnsi="Palatino Linotype" w:cs="Calibri"/>
          <w:b/>
        </w:rPr>
        <w:t xml:space="preserve">METROPOLITANO DE QUITO </w:t>
      </w:r>
    </w:p>
    <w:p w:rsidR="004F6E9B" w:rsidRPr="00592E5D" w:rsidRDefault="004F6E9B" w:rsidP="004F6E9B">
      <w:pPr>
        <w:spacing w:after="0" w:line="240" w:lineRule="auto"/>
        <w:rPr>
          <w:rFonts w:ascii="Palatino Linotype" w:hAnsi="Palatino Linotype" w:cs="Calibri"/>
          <w:b/>
        </w:rPr>
      </w:pPr>
    </w:p>
    <w:p w:rsidR="004F6E9B" w:rsidRPr="00592E5D" w:rsidRDefault="004F6E9B" w:rsidP="004F6E9B">
      <w:pPr>
        <w:spacing w:after="0" w:line="240" w:lineRule="auto"/>
        <w:rPr>
          <w:rFonts w:ascii="Palatino Linotype" w:hAnsi="Palatino Linotype" w:cs="Calibri"/>
        </w:rPr>
      </w:pPr>
    </w:p>
    <w:p w:rsidR="004F6E9B" w:rsidRPr="00592E5D" w:rsidRDefault="004F6E9B" w:rsidP="004F6E9B">
      <w:pPr>
        <w:spacing w:after="0" w:line="240" w:lineRule="auto"/>
        <w:rPr>
          <w:rFonts w:ascii="Palatino Linotype" w:hAnsi="Palatino Linotype" w:cs="Calibri"/>
        </w:rPr>
      </w:pPr>
    </w:p>
    <w:p w:rsidR="004F6E9B" w:rsidRPr="00592E5D" w:rsidRDefault="004F6E9B" w:rsidP="004F6E9B">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F6E9B" w:rsidRPr="00592E5D" w:rsidTr="00D726C1">
        <w:trPr>
          <w:trHeight w:val="246"/>
          <w:jc w:val="center"/>
        </w:trPr>
        <w:tc>
          <w:tcPr>
            <w:tcW w:w="7268" w:type="dxa"/>
            <w:gridSpan w:val="3"/>
            <w:shd w:val="clear" w:color="auto" w:fill="0070C0"/>
          </w:tcPr>
          <w:p w:rsidR="004F6E9B" w:rsidRPr="00592E5D" w:rsidRDefault="004F6E9B" w:rsidP="00D726C1">
            <w:pPr>
              <w:pStyle w:val="Subttulo"/>
              <w:jc w:val="center"/>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REGISTRO ASISTENCIA – RESUMEN SESIÓN</w:t>
            </w:r>
          </w:p>
        </w:tc>
      </w:tr>
      <w:tr w:rsidR="004F6E9B" w:rsidRPr="00592E5D" w:rsidTr="00D726C1">
        <w:trPr>
          <w:trHeight w:val="260"/>
          <w:jc w:val="center"/>
        </w:trPr>
        <w:tc>
          <w:tcPr>
            <w:tcW w:w="3574"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NOMBRE</w:t>
            </w:r>
          </w:p>
        </w:tc>
        <w:tc>
          <w:tcPr>
            <w:tcW w:w="1869"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PRESENTE</w:t>
            </w:r>
          </w:p>
        </w:tc>
        <w:tc>
          <w:tcPr>
            <w:tcW w:w="1825"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 xml:space="preserve">AUSENTE </w:t>
            </w:r>
          </w:p>
        </w:tc>
      </w:tr>
      <w:tr w:rsidR="004F6E9B" w:rsidRPr="00592E5D" w:rsidTr="00D726C1">
        <w:trPr>
          <w:trHeight w:val="260"/>
          <w:jc w:val="center"/>
        </w:trPr>
        <w:tc>
          <w:tcPr>
            <w:tcW w:w="3574"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Mónica Sandoval</w:t>
            </w:r>
          </w:p>
        </w:tc>
        <w:tc>
          <w:tcPr>
            <w:tcW w:w="186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25"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46"/>
          <w:jc w:val="center"/>
        </w:trPr>
        <w:tc>
          <w:tcPr>
            <w:tcW w:w="3574"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Abg. Michael Aulestia</w:t>
            </w:r>
          </w:p>
        </w:tc>
        <w:tc>
          <w:tcPr>
            <w:tcW w:w="186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25"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46"/>
          <w:jc w:val="center"/>
        </w:trPr>
        <w:tc>
          <w:tcPr>
            <w:tcW w:w="3574"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Dr. René Bedón P.h.D. </w:t>
            </w:r>
          </w:p>
        </w:tc>
        <w:tc>
          <w:tcPr>
            <w:tcW w:w="186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25"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60"/>
          <w:jc w:val="center"/>
        </w:trPr>
        <w:tc>
          <w:tcPr>
            <w:tcW w:w="3574"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Msc. Juan Carlos Fiallo</w:t>
            </w:r>
          </w:p>
        </w:tc>
        <w:tc>
          <w:tcPr>
            <w:tcW w:w="186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25"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46"/>
          <w:jc w:val="center"/>
        </w:trPr>
        <w:tc>
          <w:tcPr>
            <w:tcW w:w="3574" w:type="dxa"/>
            <w:shd w:val="clear" w:color="auto" w:fill="auto"/>
          </w:tcPr>
          <w:p w:rsidR="004F6E9B" w:rsidRPr="00592E5D" w:rsidRDefault="004F6E9B" w:rsidP="00D726C1">
            <w:pPr>
              <w:pStyle w:val="Subttulo"/>
              <w:rPr>
                <w:rFonts w:ascii="Palatino Linotype" w:hAnsi="Palatino Linotype"/>
                <w:b/>
                <w:i w:val="0"/>
                <w:color w:val="000000"/>
                <w:sz w:val="20"/>
                <w:szCs w:val="20"/>
                <w:lang w:val="es-ES"/>
              </w:rPr>
            </w:pPr>
            <w:r w:rsidRPr="00592E5D">
              <w:rPr>
                <w:rFonts w:ascii="Palatino Linotype" w:hAnsi="Palatino Linotype"/>
                <w:b/>
                <w:i w:val="0"/>
                <w:color w:val="000000"/>
                <w:sz w:val="20"/>
                <w:szCs w:val="20"/>
                <w:lang w:val="es-ES"/>
              </w:rPr>
              <w:t xml:space="preserve">Abg. Fernando Morales </w:t>
            </w:r>
          </w:p>
        </w:tc>
        <w:tc>
          <w:tcPr>
            <w:tcW w:w="1869" w:type="dxa"/>
            <w:shd w:val="clear" w:color="auto" w:fill="auto"/>
          </w:tcPr>
          <w:p w:rsidR="004F6E9B" w:rsidRPr="00592E5D" w:rsidRDefault="004C674C" w:rsidP="00D726C1">
            <w:pPr>
              <w:pStyle w:val="Subttulo"/>
              <w:rPr>
                <w:rFonts w:ascii="Palatino Linotype" w:hAnsi="Palatino Linotype"/>
                <w:i w:val="0"/>
                <w:color w:val="000000"/>
                <w:sz w:val="22"/>
                <w:szCs w:val="22"/>
                <w:lang w:val="es-ES"/>
              </w:rPr>
            </w:pPr>
            <w:r w:rsidRPr="00592E5D">
              <w:rPr>
                <w:rFonts w:ascii="Palatino Linotype" w:hAnsi="Palatino Linotype"/>
                <w:i w:val="0"/>
                <w:color w:val="000000"/>
                <w:sz w:val="22"/>
                <w:szCs w:val="22"/>
                <w:lang w:val="es-ES"/>
              </w:rPr>
              <w:t>1</w:t>
            </w:r>
          </w:p>
        </w:tc>
        <w:tc>
          <w:tcPr>
            <w:tcW w:w="1825" w:type="dxa"/>
            <w:shd w:val="clear" w:color="auto" w:fill="auto"/>
          </w:tcPr>
          <w:p w:rsidR="004F6E9B" w:rsidRPr="00592E5D" w:rsidRDefault="004F6E9B" w:rsidP="00D726C1">
            <w:pPr>
              <w:pStyle w:val="Subttulo"/>
              <w:rPr>
                <w:rFonts w:ascii="Palatino Linotype" w:hAnsi="Palatino Linotype"/>
                <w:i w:val="0"/>
                <w:color w:val="000000"/>
                <w:sz w:val="22"/>
                <w:szCs w:val="22"/>
                <w:lang w:val="es-ES"/>
              </w:rPr>
            </w:pPr>
          </w:p>
        </w:tc>
      </w:tr>
      <w:tr w:rsidR="004F6E9B" w:rsidRPr="00592E5D" w:rsidTr="00D726C1">
        <w:trPr>
          <w:trHeight w:val="275"/>
          <w:jc w:val="center"/>
        </w:trPr>
        <w:tc>
          <w:tcPr>
            <w:tcW w:w="3574" w:type="dxa"/>
            <w:shd w:val="clear" w:color="auto" w:fill="0070C0"/>
          </w:tcPr>
          <w:p w:rsidR="004F6E9B" w:rsidRPr="00592E5D" w:rsidRDefault="004F6E9B" w:rsidP="00D726C1">
            <w:pPr>
              <w:pStyle w:val="Subttulo"/>
              <w:rPr>
                <w:rFonts w:ascii="Palatino Linotype" w:hAnsi="Palatino Linotype"/>
                <w:b/>
                <w:i w:val="0"/>
                <w:color w:val="FFFFFF"/>
                <w:sz w:val="22"/>
                <w:szCs w:val="22"/>
                <w:lang w:val="es-ES"/>
              </w:rPr>
            </w:pPr>
            <w:r w:rsidRPr="00592E5D">
              <w:rPr>
                <w:rFonts w:ascii="Palatino Linotype" w:hAnsi="Palatino Linotype"/>
                <w:b/>
                <w:i w:val="0"/>
                <w:color w:val="FFFFFF"/>
                <w:sz w:val="22"/>
                <w:szCs w:val="22"/>
                <w:lang w:val="es-ES"/>
              </w:rPr>
              <w:t>TOTAL</w:t>
            </w:r>
          </w:p>
        </w:tc>
        <w:tc>
          <w:tcPr>
            <w:tcW w:w="1869" w:type="dxa"/>
            <w:shd w:val="clear" w:color="auto" w:fill="0070C0"/>
          </w:tcPr>
          <w:p w:rsidR="004F6E9B" w:rsidRPr="00592E5D" w:rsidRDefault="004C674C"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5</w:t>
            </w:r>
          </w:p>
        </w:tc>
        <w:tc>
          <w:tcPr>
            <w:tcW w:w="1825" w:type="dxa"/>
            <w:shd w:val="clear" w:color="auto" w:fill="0070C0"/>
          </w:tcPr>
          <w:p w:rsidR="004F6E9B" w:rsidRPr="00592E5D" w:rsidRDefault="004C674C" w:rsidP="00D726C1">
            <w:pPr>
              <w:pStyle w:val="Subttulo"/>
              <w:rPr>
                <w:rFonts w:ascii="Palatino Linotype" w:hAnsi="Palatino Linotype"/>
                <w:i w:val="0"/>
                <w:color w:val="FFFFFF"/>
                <w:sz w:val="22"/>
                <w:szCs w:val="22"/>
                <w:lang w:val="es-ES"/>
              </w:rPr>
            </w:pPr>
            <w:r w:rsidRPr="00592E5D">
              <w:rPr>
                <w:rFonts w:ascii="Palatino Linotype" w:hAnsi="Palatino Linotype"/>
                <w:i w:val="0"/>
                <w:color w:val="FFFFFF"/>
                <w:sz w:val="22"/>
                <w:szCs w:val="22"/>
                <w:lang w:val="es-ES"/>
              </w:rPr>
              <w:t>0</w:t>
            </w:r>
          </w:p>
        </w:tc>
      </w:tr>
    </w:tbl>
    <w:p w:rsidR="004F6E9B" w:rsidRPr="00592E5D" w:rsidRDefault="004F6E9B" w:rsidP="004F6E9B">
      <w:pPr>
        <w:spacing w:after="0" w:line="240" w:lineRule="auto"/>
        <w:jc w:val="both"/>
        <w:rPr>
          <w:rFonts w:ascii="Palatino Linotype" w:hAnsi="Palatino Linotype"/>
        </w:rPr>
      </w:pPr>
    </w:p>
    <w:p w:rsidR="004F6E9B" w:rsidRPr="00592E5D" w:rsidRDefault="004F6E9B" w:rsidP="004F6E9B">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F6E9B" w:rsidRPr="00592E5D"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Sumilla:</w:t>
            </w:r>
          </w:p>
        </w:tc>
      </w:tr>
      <w:tr w:rsidR="004F6E9B" w:rsidRPr="00592E5D" w:rsidTr="00D726C1">
        <w:tc>
          <w:tcPr>
            <w:tcW w:w="1352"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sz w:val="16"/>
                <w:szCs w:val="16"/>
              </w:rPr>
            </w:pPr>
            <w:r w:rsidRPr="00592E5D">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592E5D" w:rsidRDefault="004F6E9B" w:rsidP="00D726C1">
            <w:pPr>
              <w:spacing w:after="0" w:line="240" w:lineRule="auto"/>
              <w:jc w:val="both"/>
              <w:rPr>
                <w:rFonts w:ascii="Palatino Linotype" w:hAnsi="Palatino Linotype"/>
                <w:sz w:val="16"/>
                <w:szCs w:val="16"/>
              </w:rPr>
            </w:pPr>
            <w:r w:rsidRPr="00592E5D">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4F6E9B" w:rsidRPr="00592E5D" w:rsidRDefault="00734EB0" w:rsidP="00D726C1">
            <w:pPr>
              <w:spacing w:after="0" w:line="240" w:lineRule="auto"/>
              <w:jc w:val="both"/>
              <w:rPr>
                <w:rFonts w:ascii="Palatino Linotype" w:hAnsi="Palatino Linotype"/>
                <w:color w:val="000000"/>
                <w:sz w:val="16"/>
                <w:szCs w:val="16"/>
              </w:rPr>
            </w:pPr>
            <w:r w:rsidRPr="00592E5D">
              <w:rPr>
                <w:rFonts w:ascii="Palatino Linotype" w:hAnsi="Palatino Linotype"/>
                <w:color w:val="000000"/>
                <w:sz w:val="16"/>
                <w:szCs w:val="16"/>
              </w:rPr>
              <w:t>2023-04-10</w:t>
            </w:r>
          </w:p>
        </w:tc>
        <w:tc>
          <w:tcPr>
            <w:tcW w:w="850"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sz w:val="16"/>
                <w:szCs w:val="16"/>
              </w:rPr>
            </w:pPr>
          </w:p>
        </w:tc>
      </w:tr>
      <w:tr w:rsidR="004F6E9B" w:rsidRPr="00592E5D" w:rsidTr="00D726C1">
        <w:tc>
          <w:tcPr>
            <w:tcW w:w="1352"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b/>
                <w:sz w:val="16"/>
                <w:szCs w:val="16"/>
              </w:rPr>
            </w:pPr>
            <w:r w:rsidRPr="00592E5D">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sz w:val="16"/>
                <w:szCs w:val="16"/>
              </w:rPr>
            </w:pPr>
            <w:r w:rsidRPr="00592E5D">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sz w:val="16"/>
                <w:szCs w:val="16"/>
              </w:rPr>
            </w:pPr>
            <w:r w:rsidRPr="00592E5D">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4F6E9B" w:rsidRPr="00592E5D" w:rsidRDefault="00734EB0" w:rsidP="004605B1">
            <w:pPr>
              <w:spacing w:after="0" w:line="240" w:lineRule="auto"/>
              <w:jc w:val="both"/>
              <w:rPr>
                <w:rFonts w:ascii="Palatino Linotype" w:hAnsi="Palatino Linotype"/>
                <w:color w:val="000000"/>
                <w:sz w:val="16"/>
                <w:szCs w:val="16"/>
              </w:rPr>
            </w:pPr>
            <w:r w:rsidRPr="00592E5D">
              <w:rPr>
                <w:rFonts w:ascii="Palatino Linotype" w:hAnsi="Palatino Linotype"/>
                <w:color w:val="000000"/>
                <w:sz w:val="16"/>
                <w:szCs w:val="16"/>
              </w:rPr>
              <w:t>2023-04-10</w:t>
            </w:r>
          </w:p>
        </w:tc>
        <w:tc>
          <w:tcPr>
            <w:tcW w:w="850" w:type="dxa"/>
            <w:tcBorders>
              <w:top w:val="single" w:sz="4" w:space="0" w:color="000000"/>
              <w:left w:val="single" w:sz="4" w:space="0" w:color="000000"/>
              <w:bottom w:val="single" w:sz="4" w:space="0" w:color="000000"/>
              <w:right w:val="single" w:sz="4" w:space="0" w:color="000000"/>
            </w:tcBorders>
          </w:tcPr>
          <w:p w:rsidR="004F6E9B" w:rsidRPr="00592E5D" w:rsidRDefault="004F6E9B" w:rsidP="00D726C1">
            <w:pPr>
              <w:spacing w:after="0" w:line="240" w:lineRule="auto"/>
              <w:jc w:val="both"/>
              <w:rPr>
                <w:rFonts w:ascii="Palatino Linotype" w:hAnsi="Palatino Linotype"/>
                <w:sz w:val="16"/>
                <w:szCs w:val="16"/>
              </w:rPr>
            </w:pPr>
          </w:p>
        </w:tc>
      </w:tr>
    </w:tbl>
    <w:p w:rsidR="004F6E9B" w:rsidRPr="00592E5D" w:rsidRDefault="004F6E9B" w:rsidP="004F6E9B">
      <w:pPr>
        <w:rPr>
          <w:rFonts w:ascii="Palatino Linotype" w:hAnsi="Palatino Linotype"/>
        </w:rPr>
      </w:pPr>
    </w:p>
    <w:p w:rsidR="00A70E2E" w:rsidRPr="00592E5D" w:rsidRDefault="00A70E2E">
      <w:pPr>
        <w:rPr>
          <w:rFonts w:ascii="Palatino Linotype" w:hAnsi="Palatino Linotype"/>
        </w:rPr>
      </w:pPr>
    </w:p>
    <w:sectPr w:rsidR="00A70E2E" w:rsidRPr="00592E5D" w:rsidSect="009E6D8A">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AE" w:rsidRDefault="00E144AE">
      <w:pPr>
        <w:spacing w:after="0" w:line="240" w:lineRule="auto"/>
      </w:pPr>
      <w:r>
        <w:separator/>
      </w:r>
    </w:p>
  </w:endnote>
  <w:endnote w:type="continuationSeparator" w:id="0">
    <w:p w:rsidR="00E144AE" w:rsidRDefault="00E1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592E5D">
      <w:rPr>
        <w:rFonts w:ascii="Palatino Linotype" w:hAnsi="Palatino Linotype"/>
        <w:b/>
        <w:bCs/>
        <w:noProof/>
        <w:sz w:val="16"/>
        <w:szCs w:val="16"/>
      </w:rPr>
      <w:t>13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592E5D">
      <w:rPr>
        <w:rFonts w:ascii="Palatino Linotype" w:hAnsi="Palatino Linotype"/>
        <w:b/>
        <w:bCs/>
        <w:noProof/>
        <w:sz w:val="16"/>
        <w:szCs w:val="16"/>
      </w:rPr>
      <w:t>19</w:t>
    </w:r>
    <w:r w:rsidRPr="00983469">
      <w:rPr>
        <w:rFonts w:ascii="Palatino Linotype" w:hAnsi="Palatino Linotype"/>
        <w:b/>
        <w:bCs/>
        <w:sz w:val="16"/>
        <w:szCs w:val="16"/>
      </w:rPr>
      <w:fldChar w:fldCharType="end"/>
    </w:r>
  </w:p>
  <w:p w:rsidR="000021CA" w:rsidRDefault="00E144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9534C">
      <w:rPr>
        <w:rFonts w:ascii="Palatino Linotype" w:hAnsi="Palatino Linotype"/>
        <w:b/>
        <w:bCs/>
        <w:noProof/>
        <w:sz w:val="16"/>
        <w:szCs w:val="16"/>
      </w:rPr>
      <w:t>19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9534C">
      <w:rPr>
        <w:rFonts w:ascii="Palatino Linotype" w:hAnsi="Palatino Linotype"/>
        <w:b/>
        <w:bCs/>
        <w:noProof/>
        <w:sz w:val="16"/>
        <w:szCs w:val="16"/>
      </w:rPr>
      <w:t>19</w:t>
    </w:r>
    <w:r w:rsidRPr="00983469">
      <w:rPr>
        <w:rFonts w:ascii="Palatino Linotype" w:hAnsi="Palatino Linotype"/>
        <w:b/>
        <w:bCs/>
        <w:sz w:val="16"/>
        <w:szCs w:val="16"/>
      </w:rPr>
      <w:fldChar w:fldCharType="end"/>
    </w:r>
  </w:p>
  <w:p w:rsidR="000021CA" w:rsidRDefault="00E14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AE" w:rsidRDefault="00E144AE">
      <w:pPr>
        <w:spacing w:after="0" w:line="240" w:lineRule="auto"/>
      </w:pPr>
      <w:r>
        <w:separator/>
      </w:r>
    </w:p>
  </w:footnote>
  <w:footnote w:type="continuationSeparator" w:id="0">
    <w:p w:rsidR="00E144AE" w:rsidRDefault="00E1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526"/>
    <w:multiLevelType w:val="hybridMultilevel"/>
    <w:tmpl w:val="485E9F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9F77CE2"/>
    <w:multiLevelType w:val="hybridMultilevel"/>
    <w:tmpl w:val="B1E058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6A00BD4"/>
    <w:multiLevelType w:val="hybridMultilevel"/>
    <w:tmpl w:val="5D9CA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B"/>
    <w:rsid w:val="000007C5"/>
    <w:rsid w:val="000018D4"/>
    <w:rsid w:val="000018FF"/>
    <w:rsid w:val="00002499"/>
    <w:rsid w:val="000028D9"/>
    <w:rsid w:val="000032E6"/>
    <w:rsid w:val="0000491B"/>
    <w:rsid w:val="00005925"/>
    <w:rsid w:val="0000705C"/>
    <w:rsid w:val="00007365"/>
    <w:rsid w:val="00010695"/>
    <w:rsid w:val="0001117B"/>
    <w:rsid w:val="00011870"/>
    <w:rsid w:val="00014E54"/>
    <w:rsid w:val="000154A1"/>
    <w:rsid w:val="00015C16"/>
    <w:rsid w:val="00015D12"/>
    <w:rsid w:val="00017B1E"/>
    <w:rsid w:val="00017BD5"/>
    <w:rsid w:val="00017CA8"/>
    <w:rsid w:val="000206B3"/>
    <w:rsid w:val="00021CC2"/>
    <w:rsid w:val="000230F8"/>
    <w:rsid w:val="0002315D"/>
    <w:rsid w:val="00023BB8"/>
    <w:rsid w:val="00025467"/>
    <w:rsid w:val="00025A2F"/>
    <w:rsid w:val="00027736"/>
    <w:rsid w:val="0002786F"/>
    <w:rsid w:val="00027F41"/>
    <w:rsid w:val="000320FA"/>
    <w:rsid w:val="0003420D"/>
    <w:rsid w:val="000347C9"/>
    <w:rsid w:val="00036ADF"/>
    <w:rsid w:val="00036C86"/>
    <w:rsid w:val="000371B9"/>
    <w:rsid w:val="00037E86"/>
    <w:rsid w:val="00040FF8"/>
    <w:rsid w:val="000421C2"/>
    <w:rsid w:val="0004463E"/>
    <w:rsid w:val="00044E07"/>
    <w:rsid w:val="000457B5"/>
    <w:rsid w:val="0004632F"/>
    <w:rsid w:val="0004639B"/>
    <w:rsid w:val="0004724D"/>
    <w:rsid w:val="00047640"/>
    <w:rsid w:val="0005056A"/>
    <w:rsid w:val="00051821"/>
    <w:rsid w:val="000526AC"/>
    <w:rsid w:val="00052944"/>
    <w:rsid w:val="000542AB"/>
    <w:rsid w:val="00054820"/>
    <w:rsid w:val="000606B8"/>
    <w:rsid w:val="00060E84"/>
    <w:rsid w:val="00061FD6"/>
    <w:rsid w:val="000650A3"/>
    <w:rsid w:val="00065C8C"/>
    <w:rsid w:val="00066123"/>
    <w:rsid w:val="000703A5"/>
    <w:rsid w:val="000720A7"/>
    <w:rsid w:val="0007232D"/>
    <w:rsid w:val="00072E91"/>
    <w:rsid w:val="00074EC9"/>
    <w:rsid w:val="00076E8F"/>
    <w:rsid w:val="00076E96"/>
    <w:rsid w:val="00077ADE"/>
    <w:rsid w:val="00080C08"/>
    <w:rsid w:val="00081961"/>
    <w:rsid w:val="00082339"/>
    <w:rsid w:val="00084506"/>
    <w:rsid w:val="0008532D"/>
    <w:rsid w:val="00085580"/>
    <w:rsid w:val="00085B16"/>
    <w:rsid w:val="00087BF4"/>
    <w:rsid w:val="00090102"/>
    <w:rsid w:val="00090334"/>
    <w:rsid w:val="00092273"/>
    <w:rsid w:val="000924F0"/>
    <w:rsid w:val="00092C31"/>
    <w:rsid w:val="000934D1"/>
    <w:rsid w:val="00093B1B"/>
    <w:rsid w:val="000941BA"/>
    <w:rsid w:val="00095CF5"/>
    <w:rsid w:val="00095E29"/>
    <w:rsid w:val="00096927"/>
    <w:rsid w:val="00097166"/>
    <w:rsid w:val="000976C3"/>
    <w:rsid w:val="00097FCF"/>
    <w:rsid w:val="000A0AEA"/>
    <w:rsid w:val="000A1063"/>
    <w:rsid w:val="000A438A"/>
    <w:rsid w:val="000A4B1E"/>
    <w:rsid w:val="000A4FD3"/>
    <w:rsid w:val="000A56DC"/>
    <w:rsid w:val="000A6D0F"/>
    <w:rsid w:val="000B42C1"/>
    <w:rsid w:val="000B480C"/>
    <w:rsid w:val="000B580A"/>
    <w:rsid w:val="000B5E4E"/>
    <w:rsid w:val="000B6AFD"/>
    <w:rsid w:val="000B6C2E"/>
    <w:rsid w:val="000B79A9"/>
    <w:rsid w:val="000C00C5"/>
    <w:rsid w:val="000C0556"/>
    <w:rsid w:val="000C1244"/>
    <w:rsid w:val="000C31B3"/>
    <w:rsid w:val="000D086E"/>
    <w:rsid w:val="000D1053"/>
    <w:rsid w:val="000D15B0"/>
    <w:rsid w:val="000D5F4A"/>
    <w:rsid w:val="000D766A"/>
    <w:rsid w:val="000E0ABE"/>
    <w:rsid w:val="000E0C73"/>
    <w:rsid w:val="000E1A43"/>
    <w:rsid w:val="000E279D"/>
    <w:rsid w:val="000E4F1D"/>
    <w:rsid w:val="000E5C09"/>
    <w:rsid w:val="000E61D2"/>
    <w:rsid w:val="000E6950"/>
    <w:rsid w:val="000E6B34"/>
    <w:rsid w:val="000E752C"/>
    <w:rsid w:val="000E77F8"/>
    <w:rsid w:val="000F1670"/>
    <w:rsid w:val="000F1E9E"/>
    <w:rsid w:val="000F3AE6"/>
    <w:rsid w:val="000F4903"/>
    <w:rsid w:val="000F69A6"/>
    <w:rsid w:val="00101153"/>
    <w:rsid w:val="00101BF3"/>
    <w:rsid w:val="00101FB5"/>
    <w:rsid w:val="001025C1"/>
    <w:rsid w:val="00103EB9"/>
    <w:rsid w:val="00104071"/>
    <w:rsid w:val="00104471"/>
    <w:rsid w:val="001048C6"/>
    <w:rsid w:val="001067E6"/>
    <w:rsid w:val="00106A19"/>
    <w:rsid w:val="001073F2"/>
    <w:rsid w:val="00107EE5"/>
    <w:rsid w:val="0011188A"/>
    <w:rsid w:val="00112858"/>
    <w:rsid w:val="001128E3"/>
    <w:rsid w:val="00113576"/>
    <w:rsid w:val="001135D6"/>
    <w:rsid w:val="00114C09"/>
    <w:rsid w:val="001153FD"/>
    <w:rsid w:val="00120249"/>
    <w:rsid w:val="00121197"/>
    <w:rsid w:val="0012144C"/>
    <w:rsid w:val="001217C2"/>
    <w:rsid w:val="00121D7E"/>
    <w:rsid w:val="001227C0"/>
    <w:rsid w:val="001249A4"/>
    <w:rsid w:val="001303B2"/>
    <w:rsid w:val="001316B1"/>
    <w:rsid w:val="00132227"/>
    <w:rsid w:val="00135759"/>
    <w:rsid w:val="00140043"/>
    <w:rsid w:val="00142AD3"/>
    <w:rsid w:val="00143816"/>
    <w:rsid w:val="0014467F"/>
    <w:rsid w:val="00144873"/>
    <w:rsid w:val="00145DDC"/>
    <w:rsid w:val="00146736"/>
    <w:rsid w:val="00146806"/>
    <w:rsid w:val="0015056B"/>
    <w:rsid w:val="00150912"/>
    <w:rsid w:val="00151628"/>
    <w:rsid w:val="001528D2"/>
    <w:rsid w:val="00152BEC"/>
    <w:rsid w:val="00152F08"/>
    <w:rsid w:val="0015314C"/>
    <w:rsid w:val="00153751"/>
    <w:rsid w:val="001550D8"/>
    <w:rsid w:val="0016066F"/>
    <w:rsid w:val="001607A5"/>
    <w:rsid w:val="00160F04"/>
    <w:rsid w:val="00161905"/>
    <w:rsid w:val="00161A1A"/>
    <w:rsid w:val="00164000"/>
    <w:rsid w:val="001648A7"/>
    <w:rsid w:val="00165E3A"/>
    <w:rsid w:val="001661F5"/>
    <w:rsid w:val="0016697E"/>
    <w:rsid w:val="00167423"/>
    <w:rsid w:val="0017031A"/>
    <w:rsid w:val="001712B4"/>
    <w:rsid w:val="00171349"/>
    <w:rsid w:val="001721D8"/>
    <w:rsid w:val="00175AB4"/>
    <w:rsid w:val="00175ADF"/>
    <w:rsid w:val="00180875"/>
    <w:rsid w:val="001833CC"/>
    <w:rsid w:val="00185C73"/>
    <w:rsid w:val="00186F18"/>
    <w:rsid w:val="001875B6"/>
    <w:rsid w:val="001932FB"/>
    <w:rsid w:val="00196074"/>
    <w:rsid w:val="0019682B"/>
    <w:rsid w:val="001971EB"/>
    <w:rsid w:val="00197744"/>
    <w:rsid w:val="0019779E"/>
    <w:rsid w:val="00197B00"/>
    <w:rsid w:val="001A1108"/>
    <w:rsid w:val="001A1408"/>
    <w:rsid w:val="001A18FA"/>
    <w:rsid w:val="001A21D2"/>
    <w:rsid w:val="001A2AC3"/>
    <w:rsid w:val="001A353A"/>
    <w:rsid w:val="001A366D"/>
    <w:rsid w:val="001A3882"/>
    <w:rsid w:val="001A45F7"/>
    <w:rsid w:val="001A5952"/>
    <w:rsid w:val="001A6B8E"/>
    <w:rsid w:val="001A7459"/>
    <w:rsid w:val="001B079F"/>
    <w:rsid w:val="001B12DA"/>
    <w:rsid w:val="001B23A6"/>
    <w:rsid w:val="001B6118"/>
    <w:rsid w:val="001B7473"/>
    <w:rsid w:val="001C0F92"/>
    <w:rsid w:val="001C143B"/>
    <w:rsid w:val="001C2BED"/>
    <w:rsid w:val="001C34ED"/>
    <w:rsid w:val="001C48CB"/>
    <w:rsid w:val="001C6F44"/>
    <w:rsid w:val="001C7C63"/>
    <w:rsid w:val="001D074C"/>
    <w:rsid w:val="001D0D0E"/>
    <w:rsid w:val="001D1DF0"/>
    <w:rsid w:val="001D24B4"/>
    <w:rsid w:val="001D2A75"/>
    <w:rsid w:val="001D2E9A"/>
    <w:rsid w:val="001D56C2"/>
    <w:rsid w:val="001D6394"/>
    <w:rsid w:val="001E0966"/>
    <w:rsid w:val="001E285C"/>
    <w:rsid w:val="001E3395"/>
    <w:rsid w:val="001E4034"/>
    <w:rsid w:val="001E4DF4"/>
    <w:rsid w:val="001F1023"/>
    <w:rsid w:val="001F1AC4"/>
    <w:rsid w:val="001F2F58"/>
    <w:rsid w:val="001F34B9"/>
    <w:rsid w:val="001F469C"/>
    <w:rsid w:val="001F4822"/>
    <w:rsid w:val="001F59E0"/>
    <w:rsid w:val="00202A59"/>
    <w:rsid w:val="00203753"/>
    <w:rsid w:val="002044C2"/>
    <w:rsid w:val="00204537"/>
    <w:rsid w:val="00204FEF"/>
    <w:rsid w:val="00206EBA"/>
    <w:rsid w:val="0020723E"/>
    <w:rsid w:val="00207A0D"/>
    <w:rsid w:val="002128C2"/>
    <w:rsid w:val="00213822"/>
    <w:rsid w:val="00213B10"/>
    <w:rsid w:val="00213FC4"/>
    <w:rsid w:val="00214322"/>
    <w:rsid w:val="00214E0D"/>
    <w:rsid w:val="00216084"/>
    <w:rsid w:val="00216CF1"/>
    <w:rsid w:val="00216EA9"/>
    <w:rsid w:val="00217DDB"/>
    <w:rsid w:val="00221655"/>
    <w:rsid w:val="0022172E"/>
    <w:rsid w:val="00223C86"/>
    <w:rsid w:val="002264AB"/>
    <w:rsid w:val="0022675B"/>
    <w:rsid w:val="002272C4"/>
    <w:rsid w:val="00230FD2"/>
    <w:rsid w:val="002316F3"/>
    <w:rsid w:val="002356BA"/>
    <w:rsid w:val="00236DEA"/>
    <w:rsid w:val="00237499"/>
    <w:rsid w:val="0024152D"/>
    <w:rsid w:val="00241934"/>
    <w:rsid w:val="00241ACD"/>
    <w:rsid w:val="002422CD"/>
    <w:rsid w:val="002442F8"/>
    <w:rsid w:val="00244AD2"/>
    <w:rsid w:val="002469C4"/>
    <w:rsid w:val="00250B92"/>
    <w:rsid w:val="00252CDC"/>
    <w:rsid w:val="002543BA"/>
    <w:rsid w:val="00254FE3"/>
    <w:rsid w:val="002556C3"/>
    <w:rsid w:val="00257A3B"/>
    <w:rsid w:val="00264887"/>
    <w:rsid w:val="00264915"/>
    <w:rsid w:val="00266F15"/>
    <w:rsid w:val="002703F4"/>
    <w:rsid w:val="00270745"/>
    <w:rsid w:val="002709DC"/>
    <w:rsid w:val="00271EBA"/>
    <w:rsid w:val="00272153"/>
    <w:rsid w:val="00272798"/>
    <w:rsid w:val="00273FD8"/>
    <w:rsid w:val="002743F2"/>
    <w:rsid w:val="00274A1D"/>
    <w:rsid w:val="002752D4"/>
    <w:rsid w:val="002758F9"/>
    <w:rsid w:val="00276189"/>
    <w:rsid w:val="002772A5"/>
    <w:rsid w:val="00277B5C"/>
    <w:rsid w:val="0028566A"/>
    <w:rsid w:val="00286C98"/>
    <w:rsid w:val="00286DAF"/>
    <w:rsid w:val="00286DFE"/>
    <w:rsid w:val="00286F24"/>
    <w:rsid w:val="00287F6D"/>
    <w:rsid w:val="00293592"/>
    <w:rsid w:val="00294715"/>
    <w:rsid w:val="00294989"/>
    <w:rsid w:val="00295EAD"/>
    <w:rsid w:val="002966C1"/>
    <w:rsid w:val="002A0322"/>
    <w:rsid w:val="002A2F47"/>
    <w:rsid w:val="002A357F"/>
    <w:rsid w:val="002A4321"/>
    <w:rsid w:val="002A4EF6"/>
    <w:rsid w:val="002A6836"/>
    <w:rsid w:val="002A6A58"/>
    <w:rsid w:val="002B0A98"/>
    <w:rsid w:val="002B0F0A"/>
    <w:rsid w:val="002B3791"/>
    <w:rsid w:val="002B4A06"/>
    <w:rsid w:val="002B4BA7"/>
    <w:rsid w:val="002B4F8A"/>
    <w:rsid w:val="002B5FD6"/>
    <w:rsid w:val="002B6487"/>
    <w:rsid w:val="002B7534"/>
    <w:rsid w:val="002B7A01"/>
    <w:rsid w:val="002C0147"/>
    <w:rsid w:val="002C0682"/>
    <w:rsid w:val="002C1562"/>
    <w:rsid w:val="002C1B7F"/>
    <w:rsid w:val="002C6732"/>
    <w:rsid w:val="002C6BBA"/>
    <w:rsid w:val="002C7841"/>
    <w:rsid w:val="002D04F8"/>
    <w:rsid w:val="002D0BC1"/>
    <w:rsid w:val="002D33BA"/>
    <w:rsid w:val="002D412E"/>
    <w:rsid w:val="002D63A1"/>
    <w:rsid w:val="002D697B"/>
    <w:rsid w:val="002D6B93"/>
    <w:rsid w:val="002E030E"/>
    <w:rsid w:val="002E20AC"/>
    <w:rsid w:val="002E58D5"/>
    <w:rsid w:val="002F0BDC"/>
    <w:rsid w:val="002F1856"/>
    <w:rsid w:val="002F1F41"/>
    <w:rsid w:val="002F3155"/>
    <w:rsid w:val="002F423C"/>
    <w:rsid w:val="002F54EC"/>
    <w:rsid w:val="002F67C3"/>
    <w:rsid w:val="002F6F70"/>
    <w:rsid w:val="002F757F"/>
    <w:rsid w:val="00300E26"/>
    <w:rsid w:val="00301082"/>
    <w:rsid w:val="00301910"/>
    <w:rsid w:val="00301C21"/>
    <w:rsid w:val="00302C9E"/>
    <w:rsid w:val="003034C2"/>
    <w:rsid w:val="0030369B"/>
    <w:rsid w:val="00303775"/>
    <w:rsid w:val="0030398B"/>
    <w:rsid w:val="0030595B"/>
    <w:rsid w:val="00306091"/>
    <w:rsid w:val="003063D1"/>
    <w:rsid w:val="00306463"/>
    <w:rsid w:val="00306A07"/>
    <w:rsid w:val="00307E4A"/>
    <w:rsid w:val="003111A0"/>
    <w:rsid w:val="003114CC"/>
    <w:rsid w:val="00313A9E"/>
    <w:rsid w:val="00314976"/>
    <w:rsid w:val="0031540D"/>
    <w:rsid w:val="00316C86"/>
    <w:rsid w:val="00317A68"/>
    <w:rsid w:val="003204FF"/>
    <w:rsid w:val="00322254"/>
    <w:rsid w:val="003229C6"/>
    <w:rsid w:val="00322CAD"/>
    <w:rsid w:val="003247E2"/>
    <w:rsid w:val="0032662C"/>
    <w:rsid w:val="00326B2D"/>
    <w:rsid w:val="00327A9F"/>
    <w:rsid w:val="003308ED"/>
    <w:rsid w:val="00330920"/>
    <w:rsid w:val="00330EFF"/>
    <w:rsid w:val="003311D8"/>
    <w:rsid w:val="003318A6"/>
    <w:rsid w:val="00332010"/>
    <w:rsid w:val="003321D9"/>
    <w:rsid w:val="00332291"/>
    <w:rsid w:val="00333BF8"/>
    <w:rsid w:val="0033479E"/>
    <w:rsid w:val="00335229"/>
    <w:rsid w:val="00335C73"/>
    <w:rsid w:val="003365E7"/>
    <w:rsid w:val="00340594"/>
    <w:rsid w:val="00340992"/>
    <w:rsid w:val="00341689"/>
    <w:rsid w:val="00341997"/>
    <w:rsid w:val="0034347F"/>
    <w:rsid w:val="00344764"/>
    <w:rsid w:val="00347EAA"/>
    <w:rsid w:val="00353BFA"/>
    <w:rsid w:val="0035430B"/>
    <w:rsid w:val="00356582"/>
    <w:rsid w:val="00356A25"/>
    <w:rsid w:val="00357CA3"/>
    <w:rsid w:val="00363D4A"/>
    <w:rsid w:val="00365315"/>
    <w:rsid w:val="00367FFE"/>
    <w:rsid w:val="0037038A"/>
    <w:rsid w:val="00370700"/>
    <w:rsid w:val="00371250"/>
    <w:rsid w:val="00374BBB"/>
    <w:rsid w:val="00375BF7"/>
    <w:rsid w:val="00376C24"/>
    <w:rsid w:val="00377BDB"/>
    <w:rsid w:val="00380CE2"/>
    <w:rsid w:val="0038443E"/>
    <w:rsid w:val="00384B7D"/>
    <w:rsid w:val="0038681A"/>
    <w:rsid w:val="00387EAB"/>
    <w:rsid w:val="0039019E"/>
    <w:rsid w:val="0039320F"/>
    <w:rsid w:val="003935A2"/>
    <w:rsid w:val="00393A16"/>
    <w:rsid w:val="0039534C"/>
    <w:rsid w:val="00396721"/>
    <w:rsid w:val="00396BC9"/>
    <w:rsid w:val="00397998"/>
    <w:rsid w:val="003A01A4"/>
    <w:rsid w:val="003A1A00"/>
    <w:rsid w:val="003A4833"/>
    <w:rsid w:val="003A730F"/>
    <w:rsid w:val="003A7B09"/>
    <w:rsid w:val="003B01FA"/>
    <w:rsid w:val="003B0963"/>
    <w:rsid w:val="003B0FF6"/>
    <w:rsid w:val="003B43FD"/>
    <w:rsid w:val="003B5F58"/>
    <w:rsid w:val="003B77AE"/>
    <w:rsid w:val="003C03E0"/>
    <w:rsid w:val="003C0A0A"/>
    <w:rsid w:val="003C4555"/>
    <w:rsid w:val="003C7723"/>
    <w:rsid w:val="003D0D14"/>
    <w:rsid w:val="003D17C4"/>
    <w:rsid w:val="003D1A8F"/>
    <w:rsid w:val="003D1DCA"/>
    <w:rsid w:val="003D2B5D"/>
    <w:rsid w:val="003D3615"/>
    <w:rsid w:val="003D39C7"/>
    <w:rsid w:val="003D41C6"/>
    <w:rsid w:val="003D511E"/>
    <w:rsid w:val="003D5614"/>
    <w:rsid w:val="003E06EA"/>
    <w:rsid w:val="003E1A2D"/>
    <w:rsid w:val="003E2624"/>
    <w:rsid w:val="003E454B"/>
    <w:rsid w:val="003E52F5"/>
    <w:rsid w:val="003E6FCB"/>
    <w:rsid w:val="003F01C3"/>
    <w:rsid w:val="003F0745"/>
    <w:rsid w:val="003F27C9"/>
    <w:rsid w:val="003F5255"/>
    <w:rsid w:val="003F5A22"/>
    <w:rsid w:val="003F6DDF"/>
    <w:rsid w:val="003F70EF"/>
    <w:rsid w:val="00400AE6"/>
    <w:rsid w:val="00401712"/>
    <w:rsid w:val="00403D3E"/>
    <w:rsid w:val="004052C1"/>
    <w:rsid w:val="0040648F"/>
    <w:rsid w:val="004078BD"/>
    <w:rsid w:val="00410319"/>
    <w:rsid w:val="00414BD9"/>
    <w:rsid w:val="00416776"/>
    <w:rsid w:val="00421ACD"/>
    <w:rsid w:val="004220D0"/>
    <w:rsid w:val="00422D33"/>
    <w:rsid w:val="00425928"/>
    <w:rsid w:val="0042646F"/>
    <w:rsid w:val="00427BD6"/>
    <w:rsid w:val="0043008F"/>
    <w:rsid w:val="0043016D"/>
    <w:rsid w:val="00430369"/>
    <w:rsid w:val="00431808"/>
    <w:rsid w:val="00431F99"/>
    <w:rsid w:val="0043435D"/>
    <w:rsid w:val="004348B1"/>
    <w:rsid w:val="00441A67"/>
    <w:rsid w:val="00445357"/>
    <w:rsid w:val="00446672"/>
    <w:rsid w:val="00447915"/>
    <w:rsid w:val="00447CD7"/>
    <w:rsid w:val="00450D41"/>
    <w:rsid w:val="004523F4"/>
    <w:rsid w:val="004535CB"/>
    <w:rsid w:val="004536BE"/>
    <w:rsid w:val="004537EB"/>
    <w:rsid w:val="00453D92"/>
    <w:rsid w:val="00453EF1"/>
    <w:rsid w:val="00457B0C"/>
    <w:rsid w:val="004605B1"/>
    <w:rsid w:val="00462404"/>
    <w:rsid w:val="00462CD4"/>
    <w:rsid w:val="00463078"/>
    <w:rsid w:val="00471976"/>
    <w:rsid w:val="0047379A"/>
    <w:rsid w:val="00473B7C"/>
    <w:rsid w:val="00474FC6"/>
    <w:rsid w:val="00480C3B"/>
    <w:rsid w:val="0048130D"/>
    <w:rsid w:val="004821FB"/>
    <w:rsid w:val="004843D7"/>
    <w:rsid w:val="00487953"/>
    <w:rsid w:val="00490613"/>
    <w:rsid w:val="00492FF6"/>
    <w:rsid w:val="00493B38"/>
    <w:rsid w:val="00493D92"/>
    <w:rsid w:val="00493E3D"/>
    <w:rsid w:val="00494B10"/>
    <w:rsid w:val="00495A4E"/>
    <w:rsid w:val="0049610C"/>
    <w:rsid w:val="004971CF"/>
    <w:rsid w:val="00497DEA"/>
    <w:rsid w:val="004A2CBE"/>
    <w:rsid w:val="004A355C"/>
    <w:rsid w:val="004A36E9"/>
    <w:rsid w:val="004A4DA7"/>
    <w:rsid w:val="004A623E"/>
    <w:rsid w:val="004A7E5B"/>
    <w:rsid w:val="004B2263"/>
    <w:rsid w:val="004B42E8"/>
    <w:rsid w:val="004B4EB0"/>
    <w:rsid w:val="004B59C3"/>
    <w:rsid w:val="004B6060"/>
    <w:rsid w:val="004B7416"/>
    <w:rsid w:val="004C0D7C"/>
    <w:rsid w:val="004C399F"/>
    <w:rsid w:val="004C4CAC"/>
    <w:rsid w:val="004C5889"/>
    <w:rsid w:val="004C674C"/>
    <w:rsid w:val="004C6A6C"/>
    <w:rsid w:val="004C76DC"/>
    <w:rsid w:val="004D17E7"/>
    <w:rsid w:val="004D19BE"/>
    <w:rsid w:val="004D1C2D"/>
    <w:rsid w:val="004D30E0"/>
    <w:rsid w:val="004D3B0C"/>
    <w:rsid w:val="004D6E78"/>
    <w:rsid w:val="004D6FCB"/>
    <w:rsid w:val="004D7B5B"/>
    <w:rsid w:val="004D7FC4"/>
    <w:rsid w:val="004E1CDB"/>
    <w:rsid w:val="004E2A1C"/>
    <w:rsid w:val="004E2C9E"/>
    <w:rsid w:val="004E4411"/>
    <w:rsid w:val="004E7731"/>
    <w:rsid w:val="004F14F6"/>
    <w:rsid w:val="004F1668"/>
    <w:rsid w:val="004F3162"/>
    <w:rsid w:val="004F3205"/>
    <w:rsid w:val="004F330C"/>
    <w:rsid w:val="004F36C9"/>
    <w:rsid w:val="004F36CF"/>
    <w:rsid w:val="004F4E6F"/>
    <w:rsid w:val="004F5827"/>
    <w:rsid w:val="004F6846"/>
    <w:rsid w:val="004F6A01"/>
    <w:rsid w:val="004F6E9B"/>
    <w:rsid w:val="004F71D3"/>
    <w:rsid w:val="005024FA"/>
    <w:rsid w:val="00502988"/>
    <w:rsid w:val="00503B2E"/>
    <w:rsid w:val="00504ABA"/>
    <w:rsid w:val="00505A29"/>
    <w:rsid w:val="00507918"/>
    <w:rsid w:val="005106A7"/>
    <w:rsid w:val="00511787"/>
    <w:rsid w:val="005137B5"/>
    <w:rsid w:val="00514B19"/>
    <w:rsid w:val="005150A5"/>
    <w:rsid w:val="005152ED"/>
    <w:rsid w:val="00517B90"/>
    <w:rsid w:val="005203A0"/>
    <w:rsid w:val="00520D83"/>
    <w:rsid w:val="0052271F"/>
    <w:rsid w:val="00522CBE"/>
    <w:rsid w:val="00522FC2"/>
    <w:rsid w:val="0052400C"/>
    <w:rsid w:val="00524421"/>
    <w:rsid w:val="005266A4"/>
    <w:rsid w:val="00526A57"/>
    <w:rsid w:val="00527EA8"/>
    <w:rsid w:val="005305F6"/>
    <w:rsid w:val="00533B1E"/>
    <w:rsid w:val="00533D26"/>
    <w:rsid w:val="0053489C"/>
    <w:rsid w:val="00534D9F"/>
    <w:rsid w:val="00535790"/>
    <w:rsid w:val="00535AE8"/>
    <w:rsid w:val="00537780"/>
    <w:rsid w:val="005413B9"/>
    <w:rsid w:val="00542FCF"/>
    <w:rsid w:val="0054312E"/>
    <w:rsid w:val="005437E4"/>
    <w:rsid w:val="0054388A"/>
    <w:rsid w:val="00545538"/>
    <w:rsid w:val="00545A17"/>
    <w:rsid w:val="0055024D"/>
    <w:rsid w:val="005526DF"/>
    <w:rsid w:val="00553086"/>
    <w:rsid w:val="00555538"/>
    <w:rsid w:val="0055655B"/>
    <w:rsid w:val="0056106B"/>
    <w:rsid w:val="00564E65"/>
    <w:rsid w:val="00565587"/>
    <w:rsid w:val="0056608A"/>
    <w:rsid w:val="00566653"/>
    <w:rsid w:val="00566C9E"/>
    <w:rsid w:val="00566E9D"/>
    <w:rsid w:val="0057168A"/>
    <w:rsid w:val="00572AFC"/>
    <w:rsid w:val="00573605"/>
    <w:rsid w:val="00573F6F"/>
    <w:rsid w:val="005815D1"/>
    <w:rsid w:val="00581F86"/>
    <w:rsid w:val="00582C54"/>
    <w:rsid w:val="00582EE4"/>
    <w:rsid w:val="00583772"/>
    <w:rsid w:val="00583C9F"/>
    <w:rsid w:val="00584D12"/>
    <w:rsid w:val="0058665F"/>
    <w:rsid w:val="005874CC"/>
    <w:rsid w:val="00587718"/>
    <w:rsid w:val="0059029E"/>
    <w:rsid w:val="0059176F"/>
    <w:rsid w:val="00592547"/>
    <w:rsid w:val="00592A9D"/>
    <w:rsid w:val="00592E5D"/>
    <w:rsid w:val="0059525B"/>
    <w:rsid w:val="005A0B9E"/>
    <w:rsid w:val="005A2D4A"/>
    <w:rsid w:val="005A3014"/>
    <w:rsid w:val="005A4B1A"/>
    <w:rsid w:val="005A68A9"/>
    <w:rsid w:val="005A72AE"/>
    <w:rsid w:val="005B005D"/>
    <w:rsid w:val="005B1C9E"/>
    <w:rsid w:val="005B2144"/>
    <w:rsid w:val="005B21D3"/>
    <w:rsid w:val="005B2380"/>
    <w:rsid w:val="005B292C"/>
    <w:rsid w:val="005B3201"/>
    <w:rsid w:val="005B38FD"/>
    <w:rsid w:val="005B42E0"/>
    <w:rsid w:val="005B44C8"/>
    <w:rsid w:val="005B472D"/>
    <w:rsid w:val="005B4F93"/>
    <w:rsid w:val="005B5DC3"/>
    <w:rsid w:val="005B77E2"/>
    <w:rsid w:val="005C000A"/>
    <w:rsid w:val="005C2CF4"/>
    <w:rsid w:val="005C42CB"/>
    <w:rsid w:val="005C56CD"/>
    <w:rsid w:val="005C663D"/>
    <w:rsid w:val="005C6951"/>
    <w:rsid w:val="005C6DB8"/>
    <w:rsid w:val="005D0935"/>
    <w:rsid w:val="005D130F"/>
    <w:rsid w:val="005D30DA"/>
    <w:rsid w:val="005D493F"/>
    <w:rsid w:val="005D541C"/>
    <w:rsid w:val="005D6A20"/>
    <w:rsid w:val="005D6CC7"/>
    <w:rsid w:val="005D73CC"/>
    <w:rsid w:val="005D73F7"/>
    <w:rsid w:val="005D7DFF"/>
    <w:rsid w:val="005E074F"/>
    <w:rsid w:val="005E0D64"/>
    <w:rsid w:val="005E1647"/>
    <w:rsid w:val="005E2755"/>
    <w:rsid w:val="005E290E"/>
    <w:rsid w:val="005E4C99"/>
    <w:rsid w:val="005E4F75"/>
    <w:rsid w:val="005E4FEB"/>
    <w:rsid w:val="005E7D21"/>
    <w:rsid w:val="005E7ED2"/>
    <w:rsid w:val="005F1377"/>
    <w:rsid w:val="005F21FF"/>
    <w:rsid w:val="005F2478"/>
    <w:rsid w:val="005F2652"/>
    <w:rsid w:val="005F28D1"/>
    <w:rsid w:val="005F2EFA"/>
    <w:rsid w:val="005F4137"/>
    <w:rsid w:val="005F4182"/>
    <w:rsid w:val="005F4638"/>
    <w:rsid w:val="005F57D8"/>
    <w:rsid w:val="005F6CDA"/>
    <w:rsid w:val="00600FE2"/>
    <w:rsid w:val="00601C5D"/>
    <w:rsid w:val="0060336E"/>
    <w:rsid w:val="00603D43"/>
    <w:rsid w:val="00603FEC"/>
    <w:rsid w:val="00605602"/>
    <w:rsid w:val="0060631A"/>
    <w:rsid w:val="00606723"/>
    <w:rsid w:val="006125B6"/>
    <w:rsid w:val="00613F50"/>
    <w:rsid w:val="006140CC"/>
    <w:rsid w:val="0061504D"/>
    <w:rsid w:val="00615173"/>
    <w:rsid w:val="006161F3"/>
    <w:rsid w:val="006164D0"/>
    <w:rsid w:val="00620A1D"/>
    <w:rsid w:val="0062148B"/>
    <w:rsid w:val="00622D32"/>
    <w:rsid w:val="0062641D"/>
    <w:rsid w:val="00626858"/>
    <w:rsid w:val="00626FB6"/>
    <w:rsid w:val="00627184"/>
    <w:rsid w:val="00627B51"/>
    <w:rsid w:val="0063126D"/>
    <w:rsid w:val="00632782"/>
    <w:rsid w:val="006328EF"/>
    <w:rsid w:val="00632EDD"/>
    <w:rsid w:val="00633F74"/>
    <w:rsid w:val="00634B6F"/>
    <w:rsid w:val="00634BF7"/>
    <w:rsid w:val="006351F0"/>
    <w:rsid w:val="00635C36"/>
    <w:rsid w:val="00635DE8"/>
    <w:rsid w:val="006375D8"/>
    <w:rsid w:val="006403B1"/>
    <w:rsid w:val="00640FBC"/>
    <w:rsid w:val="0064181B"/>
    <w:rsid w:val="00641BF9"/>
    <w:rsid w:val="00641CE6"/>
    <w:rsid w:val="006442AA"/>
    <w:rsid w:val="00645F03"/>
    <w:rsid w:val="006470C0"/>
    <w:rsid w:val="00651545"/>
    <w:rsid w:val="00652E7C"/>
    <w:rsid w:val="00653A47"/>
    <w:rsid w:val="00653CD8"/>
    <w:rsid w:val="00654DAA"/>
    <w:rsid w:val="0065705F"/>
    <w:rsid w:val="00657B5B"/>
    <w:rsid w:val="00661705"/>
    <w:rsid w:val="00662A25"/>
    <w:rsid w:val="00663B9F"/>
    <w:rsid w:val="00663DB3"/>
    <w:rsid w:val="00664353"/>
    <w:rsid w:val="00664F23"/>
    <w:rsid w:val="00666D6C"/>
    <w:rsid w:val="006672C6"/>
    <w:rsid w:val="00667793"/>
    <w:rsid w:val="00673460"/>
    <w:rsid w:val="00674474"/>
    <w:rsid w:val="006755A3"/>
    <w:rsid w:val="00682367"/>
    <w:rsid w:val="00682EE2"/>
    <w:rsid w:val="006846BC"/>
    <w:rsid w:val="00685548"/>
    <w:rsid w:val="00685802"/>
    <w:rsid w:val="00685FBE"/>
    <w:rsid w:val="00691A5D"/>
    <w:rsid w:val="00694D6E"/>
    <w:rsid w:val="00694E49"/>
    <w:rsid w:val="006974A2"/>
    <w:rsid w:val="006A0DBD"/>
    <w:rsid w:val="006A12E3"/>
    <w:rsid w:val="006A28CE"/>
    <w:rsid w:val="006A436B"/>
    <w:rsid w:val="006A56DB"/>
    <w:rsid w:val="006A5E5B"/>
    <w:rsid w:val="006A7299"/>
    <w:rsid w:val="006B005F"/>
    <w:rsid w:val="006B137D"/>
    <w:rsid w:val="006B1D55"/>
    <w:rsid w:val="006B261F"/>
    <w:rsid w:val="006B2663"/>
    <w:rsid w:val="006B28E3"/>
    <w:rsid w:val="006B3E0D"/>
    <w:rsid w:val="006B4800"/>
    <w:rsid w:val="006B4934"/>
    <w:rsid w:val="006B4BDE"/>
    <w:rsid w:val="006B6169"/>
    <w:rsid w:val="006B6614"/>
    <w:rsid w:val="006B781F"/>
    <w:rsid w:val="006C0EF2"/>
    <w:rsid w:val="006C277C"/>
    <w:rsid w:val="006C2E46"/>
    <w:rsid w:val="006C4A2D"/>
    <w:rsid w:val="006C6563"/>
    <w:rsid w:val="006C7300"/>
    <w:rsid w:val="006C7EAB"/>
    <w:rsid w:val="006D2113"/>
    <w:rsid w:val="006D337C"/>
    <w:rsid w:val="006D5D64"/>
    <w:rsid w:val="006D65B3"/>
    <w:rsid w:val="006D72D4"/>
    <w:rsid w:val="006D7CC3"/>
    <w:rsid w:val="006E0324"/>
    <w:rsid w:val="006E0FCD"/>
    <w:rsid w:val="006E108A"/>
    <w:rsid w:val="006E1602"/>
    <w:rsid w:val="006E16A6"/>
    <w:rsid w:val="006E2D30"/>
    <w:rsid w:val="006E4654"/>
    <w:rsid w:val="006E5050"/>
    <w:rsid w:val="006E76F4"/>
    <w:rsid w:val="006E77FE"/>
    <w:rsid w:val="006E7C52"/>
    <w:rsid w:val="006F01ED"/>
    <w:rsid w:val="006F0D9B"/>
    <w:rsid w:val="006F1BA2"/>
    <w:rsid w:val="006F4157"/>
    <w:rsid w:val="006F49D8"/>
    <w:rsid w:val="006F49DD"/>
    <w:rsid w:val="006F4EAA"/>
    <w:rsid w:val="006F5A9C"/>
    <w:rsid w:val="006F5D4D"/>
    <w:rsid w:val="006F6EE0"/>
    <w:rsid w:val="006F745C"/>
    <w:rsid w:val="0070140D"/>
    <w:rsid w:val="0070183D"/>
    <w:rsid w:val="007019F6"/>
    <w:rsid w:val="00703121"/>
    <w:rsid w:val="007039D3"/>
    <w:rsid w:val="00703CF6"/>
    <w:rsid w:val="00703E2D"/>
    <w:rsid w:val="00704009"/>
    <w:rsid w:val="007129A2"/>
    <w:rsid w:val="00713E40"/>
    <w:rsid w:val="007146BC"/>
    <w:rsid w:val="00714A92"/>
    <w:rsid w:val="007161F3"/>
    <w:rsid w:val="007170B2"/>
    <w:rsid w:val="00717470"/>
    <w:rsid w:val="00717813"/>
    <w:rsid w:val="007213F7"/>
    <w:rsid w:val="00721BCE"/>
    <w:rsid w:val="007222C8"/>
    <w:rsid w:val="0072284A"/>
    <w:rsid w:val="00730213"/>
    <w:rsid w:val="007305D2"/>
    <w:rsid w:val="00730CEB"/>
    <w:rsid w:val="00731DDF"/>
    <w:rsid w:val="00731E4F"/>
    <w:rsid w:val="00731F4E"/>
    <w:rsid w:val="00732600"/>
    <w:rsid w:val="00733799"/>
    <w:rsid w:val="00733E24"/>
    <w:rsid w:val="00734986"/>
    <w:rsid w:val="0073499A"/>
    <w:rsid w:val="00734AA1"/>
    <w:rsid w:val="00734EB0"/>
    <w:rsid w:val="00746D55"/>
    <w:rsid w:val="00747B04"/>
    <w:rsid w:val="0075204E"/>
    <w:rsid w:val="00752C36"/>
    <w:rsid w:val="00753099"/>
    <w:rsid w:val="007538DA"/>
    <w:rsid w:val="0075680E"/>
    <w:rsid w:val="007573A8"/>
    <w:rsid w:val="0076244F"/>
    <w:rsid w:val="00762FE0"/>
    <w:rsid w:val="0076319A"/>
    <w:rsid w:val="007649EA"/>
    <w:rsid w:val="007656A2"/>
    <w:rsid w:val="007657F1"/>
    <w:rsid w:val="00765DBC"/>
    <w:rsid w:val="00765E9B"/>
    <w:rsid w:val="0076601D"/>
    <w:rsid w:val="00766566"/>
    <w:rsid w:val="00766F61"/>
    <w:rsid w:val="00767C63"/>
    <w:rsid w:val="00772102"/>
    <w:rsid w:val="00772542"/>
    <w:rsid w:val="007730CC"/>
    <w:rsid w:val="00773B02"/>
    <w:rsid w:val="00774540"/>
    <w:rsid w:val="00774A91"/>
    <w:rsid w:val="0077563A"/>
    <w:rsid w:val="007758BA"/>
    <w:rsid w:val="007768CF"/>
    <w:rsid w:val="007772DC"/>
    <w:rsid w:val="00777881"/>
    <w:rsid w:val="00782B48"/>
    <w:rsid w:val="00783517"/>
    <w:rsid w:val="007853B3"/>
    <w:rsid w:val="0078650A"/>
    <w:rsid w:val="00787F87"/>
    <w:rsid w:val="00790167"/>
    <w:rsid w:val="00790B44"/>
    <w:rsid w:val="00793B7E"/>
    <w:rsid w:val="0079409F"/>
    <w:rsid w:val="00794A6C"/>
    <w:rsid w:val="0079570A"/>
    <w:rsid w:val="00795757"/>
    <w:rsid w:val="007962DE"/>
    <w:rsid w:val="00796A7A"/>
    <w:rsid w:val="00796AB5"/>
    <w:rsid w:val="007A15D6"/>
    <w:rsid w:val="007A6EED"/>
    <w:rsid w:val="007B3053"/>
    <w:rsid w:val="007B30E8"/>
    <w:rsid w:val="007B321A"/>
    <w:rsid w:val="007B731D"/>
    <w:rsid w:val="007B73ED"/>
    <w:rsid w:val="007B753F"/>
    <w:rsid w:val="007C046D"/>
    <w:rsid w:val="007C3165"/>
    <w:rsid w:val="007C555F"/>
    <w:rsid w:val="007C6AF6"/>
    <w:rsid w:val="007C6DF2"/>
    <w:rsid w:val="007D03F2"/>
    <w:rsid w:val="007D0A33"/>
    <w:rsid w:val="007D34AD"/>
    <w:rsid w:val="007D3D74"/>
    <w:rsid w:val="007D4F09"/>
    <w:rsid w:val="007D7F9A"/>
    <w:rsid w:val="007E13EA"/>
    <w:rsid w:val="007E1E7E"/>
    <w:rsid w:val="007E255E"/>
    <w:rsid w:val="007E319B"/>
    <w:rsid w:val="007E323D"/>
    <w:rsid w:val="007E43B9"/>
    <w:rsid w:val="007E58E5"/>
    <w:rsid w:val="007E5DA3"/>
    <w:rsid w:val="007E6F0B"/>
    <w:rsid w:val="007F0084"/>
    <w:rsid w:val="007F050C"/>
    <w:rsid w:val="007F082B"/>
    <w:rsid w:val="007F0D4E"/>
    <w:rsid w:val="007F146A"/>
    <w:rsid w:val="007F34AB"/>
    <w:rsid w:val="007F385E"/>
    <w:rsid w:val="007F3B8B"/>
    <w:rsid w:val="00800BE0"/>
    <w:rsid w:val="00800F62"/>
    <w:rsid w:val="008014ED"/>
    <w:rsid w:val="0080175A"/>
    <w:rsid w:val="00802503"/>
    <w:rsid w:val="00802CD0"/>
    <w:rsid w:val="008031BD"/>
    <w:rsid w:val="00804804"/>
    <w:rsid w:val="008048B9"/>
    <w:rsid w:val="0080612E"/>
    <w:rsid w:val="00806EF8"/>
    <w:rsid w:val="00807B84"/>
    <w:rsid w:val="0081071D"/>
    <w:rsid w:val="00810C77"/>
    <w:rsid w:val="008117BF"/>
    <w:rsid w:val="00812D25"/>
    <w:rsid w:val="0081440B"/>
    <w:rsid w:val="00814A3D"/>
    <w:rsid w:val="00814B0D"/>
    <w:rsid w:val="00814C74"/>
    <w:rsid w:val="008179BA"/>
    <w:rsid w:val="008179CD"/>
    <w:rsid w:val="00822D74"/>
    <w:rsid w:val="0082311B"/>
    <w:rsid w:val="0082335A"/>
    <w:rsid w:val="00824D83"/>
    <w:rsid w:val="00830408"/>
    <w:rsid w:val="0083348D"/>
    <w:rsid w:val="008358E7"/>
    <w:rsid w:val="00836BBD"/>
    <w:rsid w:val="00836BCE"/>
    <w:rsid w:val="0083781F"/>
    <w:rsid w:val="008419C7"/>
    <w:rsid w:val="00842BAB"/>
    <w:rsid w:val="00842E5C"/>
    <w:rsid w:val="00850BA5"/>
    <w:rsid w:val="00851A16"/>
    <w:rsid w:val="00851D92"/>
    <w:rsid w:val="008527F6"/>
    <w:rsid w:val="00853FC1"/>
    <w:rsid w:val="00854802"/>
    <w:rsid w:val="00854B67"/>
    <w:rsid w:val="0085557D"/>
    <w:rsid w:val="00856066"/>
    <w:rsid w:val="008567E9"/>
    <w:rsid w:val="00860D86"/>
    <w:rsid w:val="0086163B"/>
    <w:rsid w:val="00862DAA"/>
    <w:rsid w:val="0086301D"/>
    <w:rsid w:val="0086367C"/>
    <w:rsid w:val="0086677C"/>
    <w:rsid w:val="00866D7D"/>
    <w:rsid w:val="008711AA"/>
    <w:rsid w:val="008719AB"/>
    <w:rsid w:val="00872E78"/>
    <w:rsid w:val="00873DC2"/>
    <w:rsid w:val="008749B0"/>
    <w:rsid w:val="00876C59"/>
    <w:rsid w:val="00876C97"/>
    <w:rsid w:val="00877714"/>
    <w:rsid w:val="00877B5F"/>
    <w:rsid w:val="0088032A"/>
    <w:rsid w:val="0088475A"/>
    <w:rsid w:val="00886149"/>
    <w:rsid w:val="00887EA5"/>
    <w:rsid w:val="00890196"/>
    <w:rsid w:val="00890230"/>
    <w:rsid w:val="00890861"/>
    <w:rsid w:val="00891306"/>
    <w:rsid w:val="00891428"/>
    <w:rsid w:val="00892C18"/>
    <w:rsid w:val="00893CE5"/>
    <w:rsid w:val="008942B6"/>
    <w:rsid w:val="008953F5"/>
    <w:rsid w:val="00897084"/>
    <w:rsid w:val="008A051A"/>
    <w:rsid w:val="008A08E4"/>
    <w:rsid w:val="008A39E5"/>
    <w:rsid w:val="008A6A07"/>
    <w:rsid w:val="008A7AEB"/>
    <w:rsid w:val="008A7CAD"/>
    <w:rsid w:val="008B13BA"/>
    <w:rsid w:val="008B2099"/>
    <w:rsid w:val="008B73C6"/>
    <w:rsid w:val="008C0B4E"/>
    <w:rsid w:val="008C0E02"/>
    <w:rsid w:val="008C11E9"/>
    <w:rsid w:val="008C1334"/>
    <w:rsid w:val="008C3353"/>
    <w:rsid w:val="008C3859"/>
    <w:rsid w:val="008C43AF"/>
    <w:rsid w:val="008C4655"/>
    <w:rsid w:val="008C5C10"/>
    <w:rsid w:val="008C7820"/>
    <w:rsid w:val="008D0A60"/>
    <w:rsid w:val="008D0DFD"/>
    <w:rsid w:val="008D19C8"/>
    <w:rsid w:val="008D2936"/>
    <w:rsid w:val="008D5284"/>
    <w:rsid w:val="008D603C"/>
    <w:rsid w:val="008D6B57"/>
    <w:rsid w:val="008D7006"/>
    <w:rsid w:val="008D7549"/>
    <w:rsid w:val="008D7A96"/>
    <w:rsid w:val="008E246E"/>
    <w:rsid w:val="008E31AC"/>
    <w:rsid w:val="008E36BF"/>
    <w:rsid w:val="008E3738"/>
    <w:rsid w:val="008E41C8"/>
    <w:rsid w:val="008E46AA"/>
    <w:rsid w:val="008E6D94"/>
    <w:rsid w:val="008E7DAA"/>
    <w:rsid w:val="008F1CB0"/>
    <w:rsid w:val="008F29A8"/>
    <w:rsid w:val="008F2A3E"/>
    <w:rsid w:val="008F3054"/>
    <w:rsid w:val="008F346B"/>
    <w:rsid w:val="008F4D9D"/>
    <w:rsid w:val="008F51FF"/>
    <w:rsid w:val="00900026"/>
    <w:rsid w:val="00904622"/>
    <w:rsid w:val="0090654F"/>
    <w:rsid w:val="009074EB"/>
    <w:rsid w:val="00910102"/>
    <w:rsid w:val="009102FC"/>
    <w:rsid w:val="00910401"/>
    <w:rsid w:val="009119C9"/>
    <w:rsid w:val="009132CC"/>
    <w:rsid w:val="00913BDB"/>
    <w:rsid w:val="00916637"/>
    <w:rsid w:val="00916723"/>
    <w:rsid w:val="00917B0A"/>
    <w:rsid w:val="00920D26"/>
    <w:rsid w:val="0092294A"/>
    <w:rsid w:val="00922AA2"/>
    <w:rsid w:val="0092308F"/>
    <w:rsid w:val="00924806"/>
    <w:rsid w:val="00926830"/>
    <w:rsid w:val="009271A7"/>
    <w:rsid w:val="00927E52"/>
    <w:rsid w:val="009303B4"/>
    <w:rsid w:val="009308F9"/>
    <w:rsid w:val="00932591"/>
    <w:rsid w:val="00932691"/>
    <w:rsid w:val="0093347C"/>
    <w:rsid w:val="00935678"/>
    <w:rsid w:val="009371C5"/>
    <w:rsid w:val="00937469"/>
    <w:rsid w:val="00940774"/>
    <w:rsid w:val="00940BA4"/>
    <w:rsid w:val="00943805"/>
    <w:rsid w:val="00943A63"/>
    <w:rsid w:val="00945C6E"/>
    <w:rsid w:val="00947225"/>
    <w:rsid w:val="00947E14"/>
    <w:rsid w:val="00951E34"/>
    <w:rsid w:val="0095207F"/>
    <w:rsid w:val="00952F11"/>
    <w:rsid w:val="00953E4B"/>
    <w:rsid w:val="00954D1B"/>
    <w:rsid w:val="009561BC"/>
    <w:rsid w:val="00961DE3"/>
    <w:rsid w:val="009622DC"/>
    <w:rsid w:val="00962510"/>
    <w:rsid w:val="009634D1"/>
    <w:rsid w:val="009636DB"/>
    <w:rsid w:val="00964780"/>
    <w:rsid w:val="009650F1"/>
    <w:rsid w:val="0096617A"/>
    <w:rsid w:val="00967496"/>
    <w:rsid w:val="0097018E"/>
    <w:rsid w:val="009702ED"/>
    <w:rsid w:val="00970A14"/>
    <w:rsid w:val="00970BFF"/>
    <w:rsid w:val="0097123E"/>
    <w:rsid w:val="00973706"/>
    <w:rsid w:val="009754EE"/>
    <w:rsid w:val="00975D58"/>
    <w:rsid w:val="0097741C"/>
    <w:rsid w:val="00980576"/>
    <w:rsid w:val="00980770"/>
    <w:rsid w:val="00980DF8"/>
    <w:rsid w:val="009815D2"/>
    <w:rsid w:val="00982B36"/>
    <w:rsid w:val="00982CB2"/>
    <w:rsid w:val="00982E8E"/>
    <w:rsid w:val="00983A63"/>
    <w:rsid w:val="00983D06"/>
    <w:rsid w:val="0098508C"/>
    <w:rsid w:val="00985363"/>
    <w:rsid w:val="00986071"/>
    <w:rsid w:val="00986DDB"/>
    <w:rsid w:val="00987A89"/>
    <w:rsid w:val="00987C86"/>
    <w:rsid w:val="00991E20"/>
    <w:rsid w:val="00994979"/>
    <w:rsid w:val="00994B02"/>
    <w:rsid w:val="00996225"/>
    <w:rsid w:val="009A1312"/>
    <w:rsid w:val="009A18D1"/>
    <w:rsid w:val="009A1C11"/>
    <w:rsid w:val="009A23EA"/>
    <w:rsid w:val="009A3C85"/>
    <w:rsid w:val="009A4B49"/>
    <w:rsid w:val="009A6415"/>
    <w:rsid w:val="009A6B5C"/>
    <w:rsid w:val="009B0CA4"/>
    <w:rsid w:val="009B2EF2"/>
    <w:rsid w:val="009B3DD1"/>
    <w:rsid w:val="009B4CC0"/>
    <w:rsid w:val="009B58D0"/>
    <w:rsid w:val="009B72FD"/>
    <w:rsid w:val="009B75AD"/>
    <w:rsid w:val="009B7829"/>
    <w:rsid w:val="009C0E32"/>
    <w:rsid w:val="009C144C"/>
    <w:rsid w:val="009C2703"/>
    <w:rsid w:val="009C3D41"/>
    <w:rsid w:val="009C6133"/>
    <w:rsid w:val="009C6F26"/>
    <w:rsid w:val="009D0DB4"/>
    <w:rsid w:val="009D10B6"/>
    <w:rsid w:val="009D13D4"/>
    <w:rsid w:val="009D2E3F"/>
    <w:rsid w:val="009D2F88"/>
    <w:rsid w:val="009D30C2"/>
    <w:rsid w:val="009D420A"/>
    <w:rsid w:val="009D649B"/>
    <w:rsid w:val="009E0454"/>
    <w:rsid w:val="009E0A29"/>
    <w:rsid w:val="009E34D4"/>
    <w:rsid w:val="009E497F"/>
    <w:rsid w:val="009E5528"/>
    <w:rsid w:val="009E6032"/>
    <w:rsid w:val="009E65E1"/>
    <w:rsid w:val="009E6B6E"/>
    <w:rsid w:val="009E6BB6"/>
    <w:rsid w:val="009E6E11"/>
    <w:rsid w:val="009E7182"/>
    <w:rsid w:val="009E761F"/>
    <w:rsid w:val="009F0D59"/>
    <w:rsid w:val="009F106C"/>
    <w:rsid w:val="009F430D"/>
    <w:rsid w:val="009F4C10"/>
    <w:rsid w:val="009F4D26"/>
    <w:rsid w:val="009F504E"/>
    <w:rsid w:val="009F5990"/>
    <w:rsid w:val="009F5A96"/>
    <w:rsid w:val="009F67E9"/>
    <w:rsid w:val="00A00AAC"/>
    <w:rsid w:val="00A00E5C"/>
    <w:rsid w:val="00A0185A"/>
    <w:rsid w:val="00A01E02"/>
    <w:rsid w:val="00A03334"/>
    <w:rsid w:val="00A04CC8"/>
    <w:rsid w:val="00A06373"/>
    <w:rsid w:val="00A06485"/>
    <w:rsid w:val="00A067F5"/>
    <w:rsid w:val="00A06DF9"/>
    <w:rsid w:val="00A12C8B"/>
    <w:rsid w:val="00A12C8F"/>
    <w:rsid w:val="00A1354D"/>
    <w:rsid w:val="00A13F35"/>
    <w:rsid w:val="00A1509D"/>
    <w:rsid w:val="00A153F3"/>
    <w:rsid w:val="00A15FC8"/>
    <w:rsid w:val="00A1714B"/>
    <w:rsid w:val="00A178CC"/>
    <w:rsid w:val="00A20E59"/>
    <w:rsid w:val="00A2263D"/>
    <w:rsid w:val="00A2401F"/>
    <w:rsid w:val="00A24C40"/>
    <w:rsid w:val="00A25C7D"/>
    <w:rsid w:val="00A2742B"/>
    <w:rsid w:val="00A300C3"/>
    <w:rsid w:val="00A30E88"/>
    <w:rsid w:val="00A31CF5"/>
    <w:rsid w:val="00A31DD6"/>
    <w:rsid w:val="00A32F69"/>
    <w:rsid w:val="00A33F2F"/>
    <w:rsid w:val="00A34F61"/>
    <w:rsid w:val="00A36D8F"/>
    <w:rsid w:val="00A40FAD"/>
    <w:rsid w:val="00A4150F"/>
    <w:rsid w:val="00A428C0"/>
    <w:rsid w:val="00A42A8B"/>
    <w:rsid w:val="00A443A3"/>
    <w:rsid w:val="00A51CF8"/>
    <w:rsid w:val="00A52A64"/>
    <w:rsid w:val="00A5346A"/>
    <w:rsid w:val="00A53B4A"/>
    <w:rsid w:val="00A54646"/>
    <w:rsid w:val="00A549E2"/>
    <w:rsid w:val="00A54F07"/>
    <w:rsid w:val="00A559F8"/>
    <w:rsid w:val="00A56866"/>
    <w:rsid w:val="00A56F5B"/>
    <w:rsid w:val="00A63202"/>
    <w:rsid w:val="00A64803"/>
    <w:rsid w:val="00A662FC"/>
    <w:rsid w:val="00A66CA5"/>
    <w:rsid w:val="00A66F5C"/>
    <w:rsid w:val="00A706ED"/>
    <w:rsid w:val="00A70D7B"/>
    <w:rsid w:val="00A70E2E"/>
    <w:rsid w:val="00A733F6"/>
    <w:rsid w:val="00A73405"/>
    <w:rsid w:val="00A7499F"/>
    <w:rsid w:val="00A75DAC"/>
    <w:rsid w:val="00A7721D"/>
    <w:rsid w:val="00A7755A"/>
    <w:rsid w:val="00A8084F"/>
    <w:rsid w:val="00A82177"/>
    <w:rsid w:val="00A82624"/>
    <w:rsid w:val="00A84FE7"/>
    <w:rsid w:val="00A95DC1"/>
    <w:rsid w:val="00A95DD9"/>
    <w:rsid w:val="00A95E7A"/>
    <w:rsid w:val="00A96413"/>
    <w:rsid w:val="00AA0543"/>
    <w:rsid w:val="00AA0F5F"/>
    <w:rsid w:val="00AA2CD6"/>
    <w:rsid w:val="00AA3221"/>
    <w:rsid w:val="00AA4006"/>
    <w:rsid w:val="00AA4817"/>
    <w:rsid w:val="00AA5188"/>
    <w:rsid w:val="00AA64D2"/>
    <w:rsid w:val="00AB2A20"/>
    <w:rsid w:val="00AB3859"/>
    <w:rsid w:val="00AB4ADC"/>
    <w:rsid w:val="00AC0CE7"/>
    <w:rsid w:val="00AC1521"/>
    <w:rsid w:val="00AC1CC2"/>
    <w:rsid w:val="00AC2AAF"/>
    <w:rsid w:val="00AC2BDA"/>
    <w:rsid w:val="00AC2FF2"/>
    <w:rsid w:val="00AC4021"/>
    <w:rsid w:val="00AC4D55"/>
    <w:rsid w:val="00AC4F76"/>
    <w:rsid w:val="00AC63F9"/>
    <w:rsid w:val="00AD07A7"/>
    <w:rsid w:val="00AD2388"/>
    <w:rsid w:val="00AD2AA5"/>
    <w:rsid w:val="00AD6209"/>
    <w:rsid w:val="00AD6349"/>
    <w:rsid w:val="00AD736F"/>
    <w:rsid w:val="00AD77FE"/>
    <w:rsid w:val="00AD78B4"/>
    <w:rsid w:val="00AD79AD"/>
    <w:rsid w:val="00AD79E8"/>
    <w:rsid w:val="00AD7A35"/>
    <w:rsid w:val="00AD7CAF"/>
    <w:rsid w:val="00AE02D5"/>
    <w:rsid w:val="00AE2DC9"/>
    <w:rsid w:val="00AE3EED"/>
    <w:rsid w:val="00AE4310"/>
    <w:rsid w:val="00AE62AE"/>
    <w:rsid w:val="00AF0723"/>
    <w:rsid w:val="00AF093C"/>
    <w:rsid w:val="00AF51E6"/>
    <w:rsid w:val="00AF64A2"/>
    <w:rsid w:val="00B00010"/>
    <w:rsid w:val="00B00B75"/>
    <w:rsid w:val="00B02E59"/>
    <w:rsid w:val="00B04EA3"/>
    <w:rsid w:val="00B052B8"/>
    <w:rsid w:val="00B070FC"/>
    <w:rsid w:val="00B07530"/>
    <w:rsid w:val="00B10B68"/>
    <w:rsid w:val="00B10BBC"/>
    <w:rsid w:val="00B10C2F"/>
    <w:rsid w:val="00B13493"/>
    <w:rsid w:val="00B13892"/>
    <w:rsid w:val="00B14E27"/>
    <w:rsid w:val="00B152CB"/>
    <w:rsid w:val="00B165BB"/>
    <w:rsid w:val="00B16C56"/>
    <w:rsid w:val="00B209A3"/>
    <w:rsid w:val="00B21931"/>
    <w:rsid w:val="00B23A3D"/>
    <w:rsid w:val="00B23C26"/>
    <w:rsid w:val="00B24FAA"/>
    <w:rsid w:val="00B25EBF"/>
    <w:rsid w:val="00B263BF"/>
    <w:rsid w:val="00B2733A"/>
    <w:rsid w:val="00B27F98"/>
    <w:rsid w:val="00B30C1C"/>
    <w:rsid w:val="00B320B9"/>
    <w:rsid w:val="00B322A5"/>
    <w:rsid w:val="00B334BF"/>
    <w:rsid w:val="00B337B4"/>
    <w:rsid w:val="00B35F74"/>
    <w:rsid w:val="00B40BBE"/>
    <w:rsid w:val="00B412D5"/>
    <w:rsid w:val="00B4137E"/>
    <w:rsid w:val="00B424F6"/>
    <w:rsid w:val="00B42BC9"/>
    <w:rsid w:val="00B42D2D"/>
    <w:rsid w:val="00B43F0B"/>
    <w:rsid w:val="00B470CF"/>
    <w:rsid w:val="00B4726F"/>
    <w:rsid w:val="00B476E3"/>
    <w:rsid w:val="00B5127E"/>
    <w:rsid w:val="00B541BA"/>
    <w:rsid w:val="00B55EFE"/>
    <w:rsid w:val="00B564EE"/>
    <w:rsid w:val="00B5664D"/>
    <w:rsid w:val="00B573F3"/>
    <w:rsid w:val="00B57A7E"/>
    <w:rsid w:val="00B64FC5"/>
    <w:rsid w:val="00B6658F"/>
    <w:rsid w:val="00B67876"/>
    <w:rsid w:val="00B70360"/>
    <w:rsid w:val="00B70599"/>
    <w:rsid w:val="00B7099E"/>
    <w:rsid w:val="00B72E29"/>
    <w:rsid w:val="00B72F97"/>
    <w:rsid w:val="00B73145"/>
    <w:rsid w:val="00B73466"/>
    <w:rsid w:val="00B7407D"/>
    <w:rsid w:val="00B761AC"/>
    <w:rsid w:val="00B76C27"/>
    <w:rsid w:val="00B773F0"/>
    <w:rsid w:val="00B80364"/>
    <w:rsid w:val="00B824CE"/>
    <w:rsid w:val="00B83CD0"/>
    <w:rsid w:val="00B8422E"/>
    <w:rsid w:val="00B843A2"/>
    <w:rsid w:val="00B84BFC"/>
    <w:rsid w:val="00B8596E"/>
    <w:rsid w:val="00B86351"/>
    <w:rsid w:val="00B8653E"/>
    <w:rsid w:val="00B86F86"/>
    <w:rsid w:val="00B90344"/>
    <w:rsid w:val="00B90550"/>
    <w:rsid w:val="00B90E6B"/>
    <w:rsid w:val="00B920F7"/>
    <w:rsid w:val="00B94744"/>
    <w:rsid w:val="00B969FF"/>
    <w:rsid w:val="00B96A08"/>
    <w:rsid w:val="00B96F5B"/>
    <w:rsid w:val="00BA060A"/>
    <w:rsid w:val="00BA0EA1"/>
    <w:rsid w:val="00BA25AF"/>
    <w:rsid w:val="00BA3A4F"/>
    <w:rsid w:val="00BA47CD"/>
    <w:rsid w:val="00BA5723"/>
    <w:rsid w:val="00BA6D46"/>
    <w:rsid w:val="00BB00A1"/>
    <w:rsid w:val="00BB4E9F"/>
    <w:rsid w:val="00BB5849"/>
    <w:rsid w:val="00BC0ECC"/>
    <w:rsid w:val="00BC18B9"/>
    <w:rsid w:val="00BC1EE9"/>
    <w:rsid w:val="00BC3958"/>
    <w:rsid w:val="00BC4056"/>
    <w:rsid w:val="00BC4EC5"/>
    <w:rsid w:val="00BC5A2E"/>
    <w:rsid w:val="00BC5B71"/>
    <w:rsid w:val="00BC5E61"/>
    <w:rsid w:val="00BC63AD"/>
    <w:rsid w:val="00BC76C9"/>
    <w:rsid w:val="00BC7D6B"/>
    <w:rsid w:val="00BD038A"/>
    <w:rsid w:val="00BD0476"/>
    <w:rsid w:val="00BD0C65"/>
    <w:rsid w:val="00BD0FF9"/>
    <w:rsid w:val="00BD31C2"/>
    <w:rsid w:val="00BD332A"/>
    <w:rsid w:val="00BD3711"/>
    <w:rsid w:val="00BD403F"/>
    <w:rsid w:val="00BD555A"/>
    <w:rsid w:val="00BD5D58"/>
    <w:rsid w:val="00BD7438"/>
    <w:rsid w:val="00BE127A"/>
    <w:rsid w:val="00BE2445"/>
    <w:rsid w:val="00BE25B7"/>
    <w:rsid w:val="00BE3B5B"/>
    <w:rsid w:val="00BE48EE"/>
    <w:rsid w:val="00BE5F5E"/>
    <w:rsid w:val="00BF0019"/>
    <w:rsid w:val="00BF01C3"/>
    <w:rsid w:val="00BF0501"/>
    <w:rsid w:val="00BF1720"/>
    <w:rsid w:val="00BF5FE9"/>
    <w:rsid w:val="00C02FD3"/>
    <w:rsid w:val="00C03684"/>
    <w:rsid w:val="00C04CBF"/>
    <w:rsid w:val="00C059E6"/>
    <w:rsid w:val="00C07186"/>
    <w:rsid w:val="00C106AD"/>
    <w:rsid w:val="00C10B4D"/>
    <w:rsid w:val="00C12D44"/>
    <w:rsid w:val="00C138C4"/>
    <w:rsid w:val="00C2146A"/>
    <w:rsid w:val="00C22145"/>
    <w:rsid w:val="00C22678"/>
    <w:rsid w:val="00C2355D"/>
    <w:rsid w:val="00C240ED"/>
    <w:rsid w:val="00C249EB"/>
    <w:rsid w:val="00C24EB6"/>
    <w:rsid w:val="00C26A8C"/>
    <w:rsid w:val="00C27FB1"/>
    <w:rsid w:val="00C27FD3"/>
    <w:rsid w:val="00C30605"/>
    <w:rsid w:val="00C31D29"/>
    <w:rsid w:val="00C32717"/>
    <w:rsid w:val="00C332DF"/>
    <w:rsid w:val="00C35A58"/>
    <w:rsid w:val="00C3726A"/>
    <w:rsid w:val="00C37CC8"/>
    <w:rsid w:val="00C40FFC"/>
    <w:rsid w:val="00C42A26"/>
    <w:rsid w:val="00C442FF"/>
    <w:rsid w:val="00C44FFA"/>
    <w:rsid w:val="00C4536C"/>
    <w:rsid w:val="00C4572C"/>
    <w:rsid w:val="00C4690A"/>
    <w:rsid w:val="00C46CD4"/>
    <w:rsid w:val="00C4764A"/>
    <w:rsid w:val="00C47855"/>
    <w:rsid w:val="00C47C27"/>
    <w:rsid w:val="00C47F1A"/>
    <w:rsid w:val="00C510F8"/>
    <w:rsid w:val="00C515D9"/>
    <w:rsid w:val="00C53079"/>
    <w:rsid w:val="00C54264"/>
    <w:rsid w:val="00C57A8E"/>
    <w:rsid w:val="00C60FD9"/>
    <w:rsid w:val="00C61C4F"/>
    <w:rsid w:val="00C630FE"/>
    <w:rsid w:val="00C65990"/>
    <w:rsid w:val="00C65A30"/>
    <w:rsid w:val="00C6615D"/>
    <w:rsid w:val="00C669D3"/>
    <w:rsid w:val="00C711ED"/>
    <w:rsid w:val="00C72466"/>
    <w:rsid w:val="00C741CE"/>
    <w:rsid w:val="00C74672"/>
    <w:rsid w:val="00C75F57"/>
    <w:rsid w:val="00C7620D"/>
    <w:rsid w:val="00C770A1"/>
    <w:rsid w:val="00C77421"/>
    <w:rsid w:val="00C80046"/>
    <w:rsid w:val="00C825FA"/>
    <w:rsid w:val="00C833CA"/>
    <w:rsid w:val="00C849E0"/>
    <w:rsid w:val="00C855EC"/>
    <w:rsid w:val="00C85EE7"/>
    <w:rsid w:val="00C871C7"/>
    <w:rsid w:val="00C87486"/>
    <w:rsid w:val="00C90678"/>
    <w:rsid w:val="00C90754"/>
    <w:rsid w:val="00C90DC1"/>
    <w:rsid w:val="00C92843"/>
    <w:rsid w:val="00C93315"/>
    <w:rsid w:val="00C93DBD"/>
    <w:rsid w:val="00C948D0"/>
    <w:rsid w:val="00C94BCF"/>
    <w:rsid w:val="00C94D2D"/>
    <w:rsid w:val="00C9526F"/>
    <w:rsid w:val="00C960A1"/>
    <w:rsid w:val="00C96F22"/>
    <w:rsid w:val="00C97D19"/>
    <w:rsid w:val="00CA0938"/>
    <w:rsid w:val="00CA1116"/>
    <w:rsid w:val="00CA2BF2"/>
    <w:rsid w:val="00CA486A"/>
    <w:rsid w:val="00CA53E2"/>
    <w:rsid w:val="00CA6130"/>
    <w:rsid w:val="00CA700C"/>
    <w:rsid w:val="00CA7398"/>
    <w:rsid w:val="00CB373A"/>
    <w:rsid w:val="00CB3E08"/>
    <w:rsid w:val="00CB51EA"/>
    <w:rsid w:val="00CB6965"/>
    <w:rsid w:val="00CC04EF"/>
    <w:rsid w:val="00CC09BC"/>
    <w:rsid w:val="00CC0E59"/>
    <w:rsid w:val="00CC2D1A"/>
    <w:rsid w:val="00CC3F37"/>
    <w:rsid w:val="00CC4A99"/>
    <w:rsid w:val="00CC5291"/>
    <w:rsid w:val="00CC636C"/>
    <w:rsid w:val="00CC7910"/>
    <w:rsid w:val="00CD072F"/>
    <w:rsid w:val="00CD2AC9"/>
    <w:rsid w:val="00CD2F56"/>
    <w:rsid w:val="00CD3B0F"/>
    <w:rsid w:val="00CD49E7"/>
    <w:rsid w:val="00CD4E6A"/>
    <w:rsid w:val="00CD5795"/>
    <w:rsid w:val="00CD6CE3"/>
    <w:rsid w:val="00CD75B1"/>
    <w:rsid w:val="00CD78DA"/>
    <w:rsid w:val="00CE0EBC"/>
    <w:rsid w:val="00CE0F1E"/>
    <w:rsid w:val="00CE250C"/>
    <w:rsid w:val="00CE2C20"/>
    <w:rsid w:val="00CE2D54"/>
    <w:rsid w:val="00CE2FCF"/>
    <w:rsid w:val="00CE4159"/>
    <w:rsid w:val="00CE5CE4"/>
    <w:rsid w:val="00CE602A"/>
    <w:rsid w:val="00CE669F"/>
    <w:rsid w:val="00CE6CC3"/>
    <w:rsid w:val="00CF23E9"/>
    <w:rsid w:val="00CF323A"/>
    <w:rsid w:val="00CF338A"/>
    <w:rsid w:val="00CF3456"/>
    <w:rsid w:val="00CF438C"/>
    <w:rsid w:val="00CF5C12"/>
    <w:rsid w:val="00CF60E6"/>
    <w:rsid w:val="00CF779E"/>
    <w:rsid w:val="00CF7851"/>
    <w:rsid w:val="00D00BE1"/>
    <w:rsid w:val="00D0184B"/>
    <w:rsid w:val="00D02A06"/>
    <w:rsid w:val="00D043FE"/>
    <w:rsid w:val="00D049F8"/>
    <w:rsid w:val="00D04A9C"/>
    <w:rsid w:val="00D04DA0"/>
    <w:rsid w:val="00D05AFD"/>
    <w:rsid w:val="00D06ED8"/>
    <w:rsid w:val="00D073DD"/>
    <w:rsid w:val="00D14BD5"/>
    <w:rsid w:val="00D1507D"/>
    <w:rsid w:val="00D15797"/>
    <w:rsid w:val="00D169D6"/>
    <w:rsid w:val="00D20D0F"/>
    <w:rsid w:val="00D23492"/>
    <w:rsid w:val="00D270B2"/>
    <w:rsid w:val="00D36DA2"/>
    <w:rsid w:val="00D375FD"/>
    <w:rsid w:val="00D40237"/>
    <w:rsid w:val="00D4147B"/>
    <w:rsid w:val="00D42233"/>
    <w:rsid w:val="00D42846"/>
    <w:rsid w:val="00D4297A"/>
    <w:rsid w:val="00D43E66"/>
    <w:rsid w:val="00D46206"/>
    <w:rsid w:val="00D47533"/>
    <w:rsid w:val="00D5046B"/>
    <w:rsid w:val="00D5080B"/>
    <w:rsid w:val="00D50B85"/>
    <w:rsid w:val="00D50C90"/>
    <w:rsid w:val="00D51702"/>
    <w:rsid w:val="00D52048"/>
    <w:rsid w:val="00D534C5"/>
    <w:rsid w:val="00D53622"/>
    <w:rsid w:val="00D53D76"/>
    <w:rsid w:val="00D53DE8"/>
    <w:rsid w:val="00D56164"/>
    <w:rsid w:val="00D56542"/>
    <w:rsid w:val="00D56DF8"/>
    <w:rsid w:val="00D578CC"/>
    <w:rsid w:val="00D57A8F"/>
    <w:rsid w:val="00D57C2C"/>
    <w:rsid w:val="00D607B5"/>
    <w:rsid w:val="00D61373"/>
    <w:rsid w:val="00D61EA8"/>
    <w:rsid w:val="00D62C75"/>
    <w:rsid w:val="00D65026"/>
    <w:rsid w:val="00D6546B"/>
    <w:rsid w:val="00D65F1C"/>
    <w:rsid w:val="00D66328"/>
    <w:rsid w:val="00D66B48"/>
    <w:rsid w:val="00D66E26"/>
    <w:rsid w:val="00D67774"/>
    <w:rsid w:val="00D7005D"/>
    <w:rsid w:val="00D705C5"/>
    <w:rsid w:val="00D7215A"/>
    <w:rsid w:val="00D7297D"/>
    <w:rsid w:val="00D74D93"/>
    <w:rsid w:val="00D75B3F"/>
    <w:rsid w:val="00D765ED"/>
    <w:rsid w:val="00D77D0E"/>
    <w:rsid w:val="00D77E99"/>
    <w:rsid w:val="00D810E5"/>
    <w:rsid w:val="00D81E14"/>
    <w:rsid w:val="00D820C4"/>
    <w:rsid w:val="00D82275"/>
    <w:rsid w:val="00D843C2"/>
    <w:rsid w:val="00D849A9"/>
    <w:rsid w:val="00D84DD9"/>
    <w:rsid w:val="00D85060"/>
    <w:rsid w:val="00D86071"/>
    <w:rsid w:val="00D86D0F"/>
    <w:rsid w:val="00D8779B"/>
    <w:rsid w:val="00D87DEC"/>
    <w:rsid w:val="00D87F90"/>
    <w:rsid w:val="00D9017E"/>
    <w:rsid w:val="00D90228"/>
    <w:rsid w:val="00D90432"/>
    <w:rsid w:val="00D90552"/>
    <w:rsid w:val="00D918AE"/>
    <w:rsid w:val="00D938E5"/>
    <w:rsid w:val="00D954E6"/>
    <w:rsid w:val="00D95BE8"/>
    <w:rsid w:val="00D95E2D"/>
    <w:rsid w:val="00D97FD3"/>
    <w:rsid w:val="00DA066D"/>
    <w:rsid w:val="00DA1288"/>
    <w:rsid w:val="00DA14A9"/>
    <w:rsid w:val="00DA2C4F"/>
    <w:rsid w:val="00DA3A09"/>
    <w:rsid w:val="00DA4EFD"/>
    <w:rsid w:val="00DA5526"/>
    <w:rsid w:val="00DA6349"/>
    <w:rsid w:val="00DA7A75"/>
    <w:rsid w:val="00DB141C"/>
    <w:rsid w:val="00DB2B9E"/>
    <w:rsid w:val="00DB2EFA"/>
    <w:rsid w:val="00DB61BF"/>
    <w:rsid w:val="00DB6397"/>
    <w:rsid w:val="00DC1C3C"/>
    <w:rsid w:val="00DC4255"/>
    <w:rsid w:val="00DC44EB"/>
    <w:rsid w:val="00DC61AF"/>
    <w:rsid w:val="00DC6F6C"/>
    <w:rsid w:val="00DC7BE4"/>
    <w:rsid w:val="00DD0669"/>
    <w:rsid w:val="00DD3229"/>
    <w:rsid w:val="00DD59B1"/>
    <w:rsid w:val="00DD6625"/>
    <w:rsid w:val="00DD68DC"/>
    <w:rsid w:val="00DD7080"/>
    <w:rsid w:val="00DE093C"/>
    <w:rsid w:val="00DE2564"/>
    <w:rsid w:val="00DE26B2"/>
    <w:rsid w:val="00DE27E0"/>
    <w:rsid w:val="00DE3B44"/>
    <w:rsid w:val="00DE4BA4"/>
    <w:rsid w:val="00DF17B3"/>
    <w:rsid w:val="00DF1DCD"/>
    <w:rsid w:val="00DF396F"/>
    <w:rsid w:val="00DF5D3A"/>
    <w:rsid w:val="00DF73CD"/>
    <w:rsid w:val="00E03540"/>
    <w:rsid w:val="00E04243"/>
    <w:rsid w:val="00E04707"/>
    <w:rsid w:val="00E06086"/>
    <w:rsid w:val="00E06C60"/>
    <w:rsid w:val="00E078CC"/>
    <w:rsid w:val="00E10359"/>
    <w:rsid w:val="00E13176"/>
    <w:rsid w:val="00E144AE"/>
    <w:rsid w:val="00E14736"/>
    <w:rsid w:val="00E15951"/>
    <w:rsid w:val="00E15BDF"/>
    <w:rsid w:val="00E208E5"/>
    <w:rsid w:val="00E20F11"/>
    <w:rsid w:val="00E21530"/>
    <w:rsid w:val="00E2187A"/>
    <w:rsid w:val="00E22B33"/>
    <w:rsid w:val="00E2311E"/>
    <w:rsid w:val="00E247DD"/>
    <w:rsid w:val="00E25C7C"/>
    <w:rsid w:val="00E2695F"/>
    <w:rsid w:val="00E2758A"/>
    <w:rsid w:val="00E30032"/>
    <w:rsid w:val="00E31138"/>
    <w:rsid w:val="00E31E07"/>
    <w:rsid w:val="00E320C1"/>
    <w:rsid w:val="00E33CD7"/>
    <w:rsid w:val="00E34094"/>
    <w:rsid w:val="00E361CB"/>
    <w:rsid w:val="00E413C1"/>
    <w:rsid w:val="00E42760"/>
    <w:rsid w:val="00E44E1B"/>
    <w:rsid w:val="00E45597"/>
    <w:rsid w:val="00E457F2"/>
    <w:rsid w:val="00E502B2"/>
    <w:rsid w:val="00E513B7"/>
    <w:rsid w:val="00E530DA"/>
    <w:rsid w:val="00E532C7"/>
    <w:rsid w:val="00E535E7"/>
    <w:rsid w:val="00E53845"/>
    <w:rsid w:val="00E5397E"/>
    <w:rsid w:val="00E566B3"/>
    <w:rsid w:val="00E617FA"/>
    <w:rsid w:val="00E626C1"/>
    <w:rsid w:val="00E660DC"/>
    <w:rsid w:val="00E669CF"/>
    <w:rsid w:val="00E67BFF"/>
    <w:rsid w:val="00E7091C"/>
    <w:rsid w:val="00E71C3E"/>
    <w:rsid w:val="00E71F9F"/>
    <w:rsid w:val="00E77888"/>
    <w:rsid w:val="00E80CD1"/>
    <w:rsid w:val="00E811DB"/>
    <w:rsid w:val="00E8134D"/>
    <w:rsid w:val="00E81DF0"/>
    <w:rsid w:val="00E831F6"/>
    <w:rsid w:val="00E86BF6"/>
    <w:rsid w:val="00E86E9D"/>
    <w:rsid w:val="00E872B3"/>
    <w:rsid w:val="00E87EAC"/>
    <w:rsid w:val="00E90502"/>
    <w:rsid w:val="00E90C3F"/>
    <w:rsid w:val="00E9181A"/>
    <w:rsid w:val="00E9408E"/>
    <w:rsid w:val="00E949B4"/>
    <w:rsid w:val="00E95DBC"/>
    <w:rsid w:val="00E97DCF"/>
    <w:rsid w:val="00E97F16"/>
    <w:rsid w:val="00EA0A8D"/>
    <w:rsid w:val="00EA13E9"/>
    <w:rsid w:val="00EA181E"/>
    <w:rsid w:val="00EA34E4"/>
    <w:rsid w:val="00EA3513"/>
    <w:rsid w:val="00EA3E89"/>
    <w:rsid w:val="00EA4ACB"/>
    <w:rsid w:val="00EA4C5A"/>
    <w:rsid w:val="00EB3750"/>
    <w:rsid w:val="00EB37D0"/>
    <w:rsid w:val="00EB3EF1"/>
    <w:rsid w:val="00EB4C06"/>
    <w:rsid w:val="00EB6699"/>
    <w:rsid w:val="00EC1937"/>
    <w:rsid w:val="00EC2170"/>
    <w:rsid w:val="00EC32D4"/>
    <w:rsid w:val="00EC342D"/>
    <w:rsid w:val="00EC4625"/>
    <w:rsid w:val="00EC4F0B"/>
    <w:rsid w:val="00EC5941"/>
    <w:rsid w:val="00ED025C"/>
    <w:rsid w:val="00ED0504"/>
    <w:rsid w:val="00ED5487"/>
    <w:rsid w:val="00ED5FD4"/>
    <w:rsid w:val="00ED644A"/>
    <w:rsid w:val="00ED653E"/>
    <w:rsid w:val="00EE227B"/>
    <w:rsid w:val="00EE39AC"/>
    <w:rsid w:val="00EE39BC"/>
    <w:rsid w:val="00EE3BC8"/>
    <w:rsid w:val="00EE3E29"/>
    <w:rsid w:val="00EE4CEC"/>
    <w:rsid w:val="00EE70CA"/>
    <w:rsid w:val="00EF018A"/>
    <w:rsid w:val="00EF0E59"/>
    <w:rsid w:val="00EF231E"/>
    <w:rsid w:val="00EF3150"/>
    <w:rsid w:val="00EF4E75"/>
    <w:rsid w:val="00EF4FA1"/>
    <w:rsid w:val="00F005D6"/>
    <w:rsid w:val="00F01A50"/>
    <w:rsid w:val="00F02E73"/>
    <w:rsid w:val="00F061D2"/>
    <w:rsid w:val="00F06FA3"/>
    <w:rsid w:val="00F07A6B"/>
    <w:rsid w:val="00F1080E"/>
    <w:rsid w:val="00F10E12"/>
    <w:rsid w:val="00F1133C"/>
    <w:rsid w:val="00F11A7A"/>
    <w:rsid w:val="00F1467D"/>
    <w:rsid w:val="00F17482"/>
    <w:rsid w:val="00F17F02"/>
    <w:rsid w:val="00F20C63"/>
    <w:rsid w:val="00F211AB"/>
    <w:rsid w:val="00F2309D"/>
    <w:rsid w:val="00F23FDA"/>
    <w:rsid w:val="00F24C1B"/>
    <w:rsid w:val="00F25155"/>
    <w:rsid w:val="00F2525D"/>
    <w:rsid w:val="00F259C3"/>
    <w:rsid w:val="00F260D3"/>
    <w:rsid w:val="00F26C54"/>
    <w:rsid w:val="00F27055"/>
    <w:rsid w:val="00F27C93"/>
    <w:rsid w:val="00F27CCD"/>
    <w:rsid w:val="00F315E4"/>
    <w:rsid w:val="00F3160E"/>
    <w:rsid w:val="00F33A62"/>
    <w:rsid w:val="00F33E88"/>
    <w:rsid w:val="00F3416D"/>
    <w:rsid w:val="00F34183"/>
    <w:rsid w:val="00F34DAF"/>
    <w:rsid w:val="00F35E02"/>
    <w:rsid w:val="00F3677B"/>
    <w:rsid w:val="00F368CE"/>
    <w:rsid w:val="00F36DD8"/>
    <w:rsid w:val="00F36E4A"/>
    <w:rsid w:val="00F37927"/>
    <w:rsid w:val="00F4055A"/>
    <w:rsid w:val="00F43599"/>
    <w:rsid w:val="00F43A1F"/>
    <w:rsid w:val="00F44752"/>
    <w:rsid w:val="00F45AEC"/>
    <w:rsid w:val="00F45F11"/>
    <w:rsid w:val="00F46835"/>
    <w:rsid w:val="00F47B32"/>
    <w:rsid w:val="00F47CA4"/>
    <w:rsid w:val="00F501E4"/>
    <w:rsid w:val="00F5288D"/>
    <w:rsid w:val="00F5328A"/>
    <w:rsid w:val="00F540BA"/>
    <w:rsid w:val="00F54D3A"/>
    <w:rsid w:val="00F551D7"/>
    <w:rsid w:val="00F55CB2"/>
    <w:rsid w:val="00F56215"/>
    <w:rsid w:val="00F5635B"/>
    <w:rsid w:val="00F575B9"/>
    <w:rsid w:val="00F60723"/>
    <w:rsid w:val="00F612FB"/>
    <w:rsid w:val="00F62A96"/>
    <w:rsid w:val="00F633FA"/>
    <w:rsid w:val="00F635DF"/>
    <w:rsid w:val="00F641AF"/>
    <w:rsid w:val="00F67087"/>
    <w:rsid w:val="00F70D0E"/>
    <w:rsid w:val="00F72271"/>
    <w:rsid w:val="00F726AE"/>
    <w:rsid w:val="00F73006"/>
    <w:rsid w:val="00F74B29"/>
    <w:rsid w:val="00F75668"/>
    <w:rsid w:val="00F75B05"/>
    <w:rsid w:val="00F77C37"/>
    <w:rsid w:val="00F804C3"/>
    <w:rsid w:val="00F81D51"/>
    <w:rsid w:val="00F8230E"/>
    <w:rsid w:val="00F8344D"/>
    <w:rsid w:val="00F847B4"/>
    <w:rsid w:val="00F84FCD"/>
    <w:rsid w:val="00F852E6"/>
    <w:rsid w:val="00F86AF0"/>
    <w:rsid w:val="00F90BD2"/>
    <w:rsid w:val="00F90F68"/>
    <w:rsid w:val="00F9138B"/>
    <w:rsid w:val="00F915D8"/>
    <w:rsid w:val="00F91B5F"/>
    <w:rsid w:val="00F927B3"/>
    <w:rsid w:val="00F953C5"/>
    <w:rsid w:val="00F958DC"/>
    <w:rsid w:val="00F96A06"/>
    <w:rsid w:val="00F97120"/>
    <w:rsid w:val="00F97ABE"/>
    <w:rsid w:val="00FA1EC8"/>
    <w:rsid w:val="00FA23DE"/>
    <w:rsid w:val="00FA4515"/>
    <w:rsid w:val="00FB1544"/>
    <w:rsid w:val="00FB1B51"/>
    <w:rsid w:val="00FB24FF"/>
    <w:rsid w:val="00FB4395"/>
    <w:rsid w:val="00FB4A7C"/>
    <w:rsid w:val="00FB5DB1"/>
    <w:rsid w:val="00FB7D83"/>
    <w:rsid w:val="00FC0390"/>
    <w:rsid w:val="00FC0C07"/>
    <w:rsid w:val="00FC0D14"/>
    <w:rsid w:val="00FC168E"/>
    <w:rsid w:val="00FC1E17"/>
    <w:rsid w:val="00FC1E57"/>
    <w:rsid w:val="00FC2FAB"/>
    <w:rsid w:val="00FC471F"/>
    <w:rsid w:val="00FC69E4"/>
    <w:rsid w:val="00FC6ADA"/>
    <w:rsid w:val="00FC6D5A"/>
    <w:rsid w:val="00FD18A1"/>
    <w:rsid w:val="00FD22A9"/>
    <w:rsid w:val="00FD41A8"/>
    <w:rsid w:val="00FD46AC"/>
    <w:rsid w:val="00FD5501"/>
    <w:rsid w:val="00FD58B1"/>
    <w:rsid w:val="00FD69B2"/>
    <w:rsid w:val="00FD69C0"/>
    <w:rsid w:val="00FD6BEA"/>
    <w:rsid w:val="00FD7541"/>
    <w:rsid w:val="00FE0EB2"/>
    <w:rsid w:val="00FE1457"/>
    <w:rsid w:val="00FE40FC"/>
    <w:rsid w:val="00FE5096"/>
    <w:rsid w:val="00FE6C55"/>
    <w:rsid w:val="00FE7DB4"/>
    <w:rsid w:val="00FF067C"/>
    <w:rsid w:val="00FF077F"/>
    <w:rsid w:val="00FF34F3"/>
    <w:rsid w:val="00FF3E4C"/>
    <w:rsid w:val="00FF56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077C"/>
  <w15:chartTrackingRefBased/>
  <w15:docId w15:val="{3D635D05-E271-4EA2-A678-24F2C13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9B"/>
    <w:rPr>
      <w:rFonts w:ascii="Calibri" w:eastAsia="MS Mincho" w:hAnsi="Calibri" w:cs="Times New Roman"/>
    </w:rPr>
  </w:style>
  <w:style w:type="paragraph" w:styleId="Subttulo">
    <w:name w:val="Subtitle"/>
    <w:basedOn w:val="Normal"/>
    <w:link w:val="SubttuloCar"/>
    <w:qFormat/>
    <w:rsid w:val="004F6E9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F6E9B"/>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5D0935"/>
    <w:pPr>
      <w:ind w:left="720"/>
      <w:contextualSpacing/>
    </w:pPr>
  </w:style>
  <w:style w:type="character" w:customStyle="1" w:styleId="markedcontent">
    <w:name w:val="markedcontent"/>
    <w:basedOn w:val="Fuentedeprrafopredeter"/>
    <w:rsid w:val="0094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19</Pages>
  <Words>4274</Words>
  <Characters>23512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3855</cp:revision>
  <dcterms:created xsi:type="dcterms:W3CDTF">2022-12-12T14:11:00Z</dcterms:created>
  <dcterms:modified xsi:type="dcterms:W3CDTF">2023-05-08T03:07:00Z</dcterms:modified>
</cp:coreProperties>
</file>