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EED" w14:textId="42AB830F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0A0D20">
        <w:rPr>
          <w:rFonts w:ascii="Arial" w:eastAsia="Arial" w:hAnsi="Arial" w:cs="Arial"/>
          <w:sz w:val="22"/>
          <w:szCs w:val="22"/>
        </w:rPr>
        <w:t>1</w:t>
      </w:r>
      <w:r w:rsidR="006F315D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167682">
        <w:rPr>
          <w:rFonts w:ascii="Arial" w:eastAsia="Arial" w:hAnsi="Arial" w:cs="Arial"/>
          <w:sz w:val="22"/>
          <w:szCs w:val="22"/>
        </w:rPr>
        <w:t>febrero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4C23B7">
        <w:rPr>
          <w:rFonts w:ascii="Arial" w:eastAsia="Arial" w:hAnsi="Arial" w:cs="Arial"/>
          <w:sz w:val="22"/>
          <w:szCs w:val="22"/>
        </w:rPr>
        <w:t>1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3CA6C830" w14:textId="77777777" w:rsidR="00DD4053" w:rsidRDefault="00DD4053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7C632D00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6F315D">
        <w:rPr>
          <w:rFonts w:ascii="Arial" w:eastAsia="Arial" w:hAnsi="Arial" w:cs="Arial"/>
          <w:color w:val="0D0D0D"/>
          <w:sz w:val="22"/>
          <w:szCs w:val="22"/>
        </w:rPr>
        <w:t>Extrao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6F315D">
        <w:rPr>
          <w:rFonts w:ascii="Arial" w:eastAsia="Arial" w:hAnsi="Arial" w:cs="Arial"/>
          <w:color w:val="0D0D0D"/>
          <w:sz w:val="22"/>
          <w:szCs w:val="22"/>
        </w:rPr>
        <w:t>lunes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6F315D">
        <w:rPr>
          <w:rFonts w:ascii="Arial" w:eastAsia="Arial" w:hAnsi="Arial" w:cs="Arial"/>
          <w:color w:val="0D0D0D"/>
          <w:sz w:val="22"/>
          <w:szCs w:val="22"/>
        </w:rPr>
        <w:t>22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167682">
        <w:rPr>
          <w:rFonts w:ascii="Arial" w:eastAsia="Arial" w:hAnsi="Arial" w:cs="Arial"/>
          <w:color w:val="0D0D0D"/>
          <w:sz w:val="22"/>
          <w:szCs w:val="22"/>
        </w:rPr>
        <w:t>febrero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a las </w:t>
      </w:r>
      <w:r w:rsidR="006F315D">
        <w:rPr>
          <w:rFonts w:ascii="Arial" w:eastAsia="Arial" w:hAnsi="Arial" w:cs="Arial"/>
          <w:color w:val="0D0D0D"/>
          <w:sz w:val="22"/>
          <w:szCs w:val="22"/>
        </w:rPr>
        <w:t>09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68DBA069" w14:textId="77777777" w:rsidR="003E3AC2" w:rsidRDefault="003E3AC2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1E43A022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6C141F06" w14:textId="35BCC7DA" w:rsidR="007E5820" w:rsidRDefault="00BF628B" w:rsidP="00331A9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y p</w:t>
      </w:r>
      <w:r w:rsidR="00167682">
        <w:rPr>
          <w:rFonts w:ascii="Arial" w:eastAsia="Arial" w:hAnsi="Arial" w:cs="Arial"/>
          <w:color w:val="000000"/>
        </w:rPr>
        <w:t xml:space="preserve">resentación </w:t>
      </w:r>
      <w:r w:rsidR="003501BA">
        <w:rPr>
          <w:rFonts w:ascii="Arial" w:eastAsia="Arial" w:hAnsi="Arial" w:cs="Arial"/>
          <w:color w:val="000000"/>
        </w:rPr>
        <w:t xml:space="preserve">por parte de </w:t>
      </w:r>
      <w:proofErr w:type="spellStart"/>
      <w:r w:rsidR="003501BA">
        <w:rPr>
          <w:rFonts w:ascii="Arial" w:eastAsia="Arial" w:hAnsi="Arial" w:cs="Arial"/>
          <w:color w:val="000000"/>
        </w:rPr>
        <w:t>ConQuito</w:t>
      </w:r>
      <w:proofErr w:type="spellEnd"/>
      <w:r w:rsidR="003501BA">
        <w:rPr>
          <w:rFonts w:ascii="Arial" w:eastAsia="Arial" w:hAnsi="Arial" w:cs="Arial"/>
          <w:color w:val="000000"/>
        </w:rPr>
        <w:t xml:space="preserve">, </w:t>
      </w:r>
      <w:r w:rsidR="00F95219">
        <w:rPr>
          <w:rFonts w:ascii="Arial" w:eastAsia="Arial" w:hAnsi="Arial" w:cs="Arial"/>
          <w:color w:val="000000"/>
        </w:rPr>
        <w:t>respecto a los proyectos que se está</w:t>
      </w:r>
      <w:r w:rsidR="00512ED7">
        <w:rPr>
          <w:rFonts w:ascii="Arial" w:eastAsia="Arial" w:hAnsi="Arial" w:cs="Arial"/>
          <w:color w:val="000000"/>
        </w:rPr>
        <w:t>n</w:t>
      </w:r>
      <w:r w:rsidR="00F95219">
        <w:rPr>
          <w:rFonts w:ascii="Arial" w:eastAsia="Arial" w:hAnsi="Arial" w:cs="Arial"/>
          <w:color w:val="000000"/>
        </w:rPr>
        <w:t xml:space="preserve"> </w:t>
      </w:r>
      <w:r w:rsidR="00512ED7">
        <w:rPr>
          <w:rFonts w:ascii="Arial" w:eastAsia="Arial" w:hAnsi="Arial" w:cs="Arial"/>
          <w:color w:val="000000"/>
        </w:rPr>
        <w:t>desarrollando</w:t>
      </w:r>
      <w:r w:rsidR="005A4617">
        <w:rPr>
          <w:rFonts w:ascii="Arial" w:eastAsia="Arial" w:hAnsi="Arial" w:cs="Arial"/>
          <w:color w:val="000000"/>
        </w:rPr>
        <w:t xml:space="preserve"> en las Parroquias de la Mancomunidad del Choco Andino</w:t>
      </w:r>
      <w:r>
        <w:rPr>
          <w:rFonts w:ascii="Arial" w:eastAsia="Arial" w:hAnsi="Arial" w:cs="Arial"/>
          <w:color w:val="000000"/>
        </w:rPr>
        <w:t xml:space="preserve"> y los</w:t>
      </w:r>
      <w:r w:rsidR="005A4617">
        <w:rPr>
          <w:rFonts w:ascii="Arial" w:eastAsia="Arial" w:hAnsi="Arial" w:cs="Arial"/>
          <w:color w:val="000000"/>
        </w:rPr>
        <w:t xml:space="preserve"> proyectos</w:t>
      </w:r>
      <w:r>
        <w:rPr>
          <w:rFonts w:ascii="Arial" w:eastAsia="Arial" w:hAnsi="Arial" w:cs="Arial"/>
          <w:color w:val="000000"/>
        </w:rPr>
        <w:t xml:space="preserve"> que se tiene planificado desarrolla</w:t>
      </w:r>
      <w:r w:rsidR="005A4617">
        <w:rPr>
          <w:rFonts w:ascii="Arial" w:eastAsia="Arial" w:hAnsi="Arial" w:cs="Arial"/>
          <w:color w:val="000000"/>
        </w:rPr>
        <w:t>r</w:t>
      </w:r>
      <w:r w:rsidR="00713CB3">
        <w:rPr>
          <w:rFonts w:ascii="Arial" w:eastAsia="Arial" w:hAnsi="Arial" w:cs="Arial"/>
          <w:color w:val="000000"/>
        </w:rPr>
        <w:t xml:space="preserve"> en las</w:t>
      </w:r>
      <w:r w:rsidR="00F22BA2">
        <w:rPr>
          <w:rFonts w:ascii="Arial" w:eastAsia="Arial" w:hAnsi="Arial" w:cs="Arial"/>
          <w:color w:val="000000"/>
        </w:rPr>
        <w:t xml:space="preserve"> otras</w:t>
      </w:r>
      <w:r w:rsidR="00713CB3">
        <w:rPr>
          <w:rFonts w:ascii="Arial" w:eastAsia="Arial" w:hAnsi="Arial" w:cs="Arial"/>
          <w:color w:val="000000"/>
        </w:rPr>
        <w:t xml:space="preserve"> Parroquias Rurales</w:t>
      </w:r>
      <w:r w:rsidR="00826CEE">
        <w:rPr>
          <w:rFonts w:ascii="Arial" w:eastAsia="Arial" w:hAnsi="Arial" w:cs="Arial"/>
          <w:color w:val="000000"/>
        </w:rPr>
        <w:t>; y resolución al respecto</w:t>
      </w:r>
      <w:r w:rsidR="00F41D2F">
        <w:rPr>
          <w:rFonts w:ascii="Arial" w:eastAsia="Arial" w:hAnsi="Arial" w:cs="Arial"/>
          <w:color w:val="000000"/>
        </w:rPr>
        <w:t>.</w:t>
      </w:r>
      <w:r w:rsidR="005F5ADC">
        <w:rPr>
          <w:rFonts w:ascii="Arial" w:eastAsia="Arial" w:hAnsi="Arial" w:cs="Arial"/>
          <w:color w:val="000000"/>
        </w:rPr>
        <w:t xml:space="preserve"> </w:t>
      </w:r>
    </w:p>
    <w:p w14:paraId="313EAC10" w14:textId="77777777" w:rsidR="007E03BB" w:rsidRPr="00132B15" w:rsidRDefault="007E03BB" w:rsidP="00A00297">
      <w:pPr>
        <w:ind w:left="72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655AB932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2A56F0C3" w14:textId="77777777" w:rsidR="00743A35" w:rsidRDefault="00743A35" w:rsidP="00FB271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46B86066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64D58593" w14:textId="59668115" w:rsidR="00B75812" w:rsidRDefault="00105D5E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ConQuito</w:t>
      </w:r>
      <w:proofErr w:type="spellEnd"/>
    </w:p>
    <w:p w14:paraId="4CDE1746" w14:textId="1FF65621" w:rsidR="00F15B2C" w:rsidRDefault="00F22BA2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SGCTYPC</w:t>
      </w:r>
    </w:p>
    <w:p w14:paraId="799417CE" w14:textId="77777777" w:rsidR="00105D5E" w:rsidRDefault="00105D5E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0A9A61" w14:textId="0113781C" w:rsidR="003F13C6" w:rsidRDefault="00105D5E" w:rsidP="003F13C6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Gad’s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3F13C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3F13C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1FF67F2" w14:textId="5FDAD861" w:rsidR="00F15B2C" w:rsidRDefault="00713CB3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33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Presidentes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las Parroquias Rurales.</w:t>
      </w:r>
    </w:p>
    <w:p w14:paraId="259D2BAD" w14:textId="0E782C48" w:rsidR="001E46F1" w:rsidRDefault="001E46F1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3478E03" w14:textId="77777777" w:rsidR="00FF0607" w:rsidRDefault="00FF0607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C947869" w14:textId="77777777" w:rsidR="003F13C6" w:rsidRDefault="003F13C6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6FAF2D37" w14:textId="6C962333" w:rsidR="00F51AEB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3493CA23" w14:textId="77777777" w:rsidR="00743A35" w:rsidRDefault="00743A3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69C375C" w14:textId="77777777" w:rsidR="00743A35" w:rsidRDefault="00743A3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4BE6101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EDC3" w14:textId="77777777" w:rsidR="00147A16" w:rsidRDefault="00147A16">
      <w:r>
        <w:separator/>
      </w:r>
    </w:p>
  </w:endnote>
  <w:endnote w:type="continuationSeparator" w:id="0">
    <w:p w14:paraId="353925AE" w14:textId="77777777" w:rsidR="00147A16" w:rsidRDefault="0014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E1BD" w14:textId="77777777" w:rsidR="00147A16" w:rsidRDefault="00147A16">
      <w:r>
        <w:separator/>
      </w:r>
    </w:p>
  </w:footnote>
  <w:footnote w:type="continuationSeparator" w:id="0">
    <w:p w14:paraId="65708109" w14:textId="77777777" w:rsidR="00147A16" w:rsidRDefault="0014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6189"/>
    <w:rsid w:val="00047DE5"/>
    <w:rsid w:val="00055455"/>
    <w:rsid w:val="000611EE"/>
    <w:rsid w:val="00074AE5"/>
    <w:rsid w:val="000865FC"/>
    <w:rsid w:val="00090E5A"/>
    <w:rsid w:val="00090FA6"/>
    <w:rsid w:val="000A0D20"/>
    <w:rsid w:val="000A40CD"/>
    <w:rsid w:val="000A795E"/>
    <w:rsid w:val="000B066A"/>
    <w:rsid w:val="000B26AC"/>
    <w:rsid w:val="000B78A4"/>
    <w:rsid w:val="000C5151"/>
    <w:rsid w:val="000D4C91"/>
    <w:rsid w:val="000E2AAB"/>
    <w:rsid w:val="000F3C7F"/>
    <w:rsid w:val="000F781A"/>
    <w:rsid w:val="0010129E"/>
    <w:rsid w:val="00105D5E"/>
    <w:rsid w:val="00106D26"/>
    <w:rsid w:val="00117224"/>
    <w:rsid w:val="0011784F"/>
    <w:rsid w:val="00130E92"/>
    <w:rsid w:val="00132B15"/>
    <w:rsid w:val="00147A16"/>
    <w:rsid w:val="00150315"/>
    <w:rsid w:val="001543F7"/>
    <w:rsid w:val="00167682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46F1"/>
    <w:rsid w:val="001E7845"/>
    <w:rsid w:val="001F2D05"/>
    <w:rsid w:val="00201854"/>
    <w:rsid w:val="00216DA4"/>
    <w:rsid w:val="00224829"/>
    <w:rsid w:val="00227012"/>
    <w:rsid w:val="00230494"/>
    <w:rsid w:val="00242AE6"/>
    <w:rsid w:val="00242B1B"/>
    <w:rsid w:val="0024340D"/>
    <w:rsid w:val="002548E3"/>
    <w:rsid w:val="00254C15"/>
    <w:rsid w:val="00262266"/>
    <w:rsid w:val="00274C00"/>
    <w:rsid w:val="00287FC9"/>
    <w:rsid w:val="002919B3"/>
    <w:rsid w:val="0029636C"/>
    <w:rsid w:val="002A72BF"/>
    <w:rsid w:val="002B0A1E"/>
    <w:rsid w:val="002C4691"/>
    <w:rsid w:val="002D0E54"/>
    <w:rsid w:val="002E505B"/>
    <w:rsid w:val="002F1F23"/>
    <w:rsid w:val="0031577C"/>
    <w:rsid w:val="00315AAE"/>
    <w:rsid w:val="0032363C"/>
    <w:rsid w:val="00325BCE"/>
    <w:rsid w:val="003315FE"/>
    <w:rsid w:val="00331A95"/>
    <w:rsid w:val="00331AE2"/>
    <w:rsid w:val="003456C4"/>
    <w:rsid w:val="00346277"/>
    <w:rsid w:val="003501BA"/>
    <w:rsid w:val="00350A7B"/>
    <w:rsid w:val="00354076"/>
    <w:rsid w:val="003545E3"/>
    <w:rsid w:val="00371449"/>
    <w:rsid w:val="00372589"/>
    <w:rsid w:val="003752FC"/>
    <w:rsid w:val="003B1184"/>
    <w:rsid w:val="003B5181"/>
    <w:rsid w:val="003D2116"/>
    <w:rsid w:val="003D6A53"/>
    <w:rsid w:val="003E3AC2"/>
    <w:rsid w:val="003F13C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40FE"/>
    <w:rsid w:val="004723D9"/>
    <w:rsid w:val="00485182"/>
    <w:rsid w:val="004871A2"/>
    <w:rsid w:val="004A57B3"/>
    <w:rsid w:val="004B413A"/>
    <w:rsid w:val="004C23B7"/>
    <w:rsid w:val="004C3B0B"/>
    <w:rsid w:val="004D3EEB"/>
    <w:rsid w:val="004D5D12"/>
    <w:rsid w:val="004E494B"/>
    <w:rsid w:val="004F087F"/>
    <w:rsid w:val="004F0A9F"/>
    <w:rsid w:val="004F7C7B"/>
    <w:rsid w:val="00512564"/>
    <w:rsid w:val="00512ED7"/>
    <w:rsid w:val="0052655E"/>
    <w:rsid w:val="00527087"/>
    <w:rsid w:val="0053529F"/>
    <w:rsid w:val="00535A8C"/>
    <w:rsid w:val="00552C04"/>
    <w:rsid w:val="00554F3A"/>
    <w:rsid w:val="005979ED"/>
    <w:rsid w:val="005A4617"/>
    <w:rsid w:val="005A64D6"/>
    <w:rsid w:val="005B35A1"/>
    <w:rsid w:val="005B65BB"/>
    <w:rsid w:val="005C315C"/>
    <w:rsid w:val="005D6A0C"/>
    <w:rsid w:val="005E43BD"/>
    <w:rsid w:val="005F5ADC"/>
    <w:rsid w:val="006100F3"/>
    <w:rsid w:val="0062330F"/>
    <w:rsid w:val="00625317"/>
    <w:rsid w:val="0063533D"/>
    <w:rsid w:val="00636F98"/>
    <w:rsid w:val="006425E7"/>
    <w:rsid w:val="006439DE"/>
    <w:rsid w:val="0065330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17CC"/>
    <w:rsid w:val="006F315D"/>
    <w:rsid w:val="006F67DA"/>
    <w:rsid w:val="00700163"/>
    <w:rsid w:val="00704643"/>
    <w:rsid w:val="00704D15"/>
    <w:rsid w:val="00713CB3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3A35"/>
    <w:rsid w:val="00746B25"/>
    <w:rsid w:val="00750AD2"/>
    <w:rsid w:val="007548BF"/>
    <w:rsid w:val="0076485B"/>
    <w:rsid w:val="00765FA8"/>
    <w:rsid w:val="00771021"/>
    <w:rsid w:val="0077273B"/>
    <w:rsid w:val="007769F1"/>
    <w:rsid w:val="00782E5F"/>
    <w:rsid w:val="0078557E"/>
    <w:rsid w:val="00786DB7"/>
    <w:rsid w:val="007A0AE1"/>
    <w:rsid w:val="007B47E2"/>
    <w:rsid w:val="007B6112"/>
    <w:rsid w:val="007B74AB"/>
    <w:rsid w:val="007C10AD"/>
    <w:rsid w:val="007C12A7"/>
    <w:rsid w:val="007C5CB0"/>
    <w:rsid w:val="007E03BB"/>
    <w:rsid w:val="007E5820"/>
    <w:rsid w:val="007F177E"/>
    <w:rsid w:val="007F4D76"/>
    <w:rsid w:val="007F5A8F"/>
    <w:rsid w:val="008030D3"/>
    <w:rsid w:val="0081240F"/>
    <w:rsid w:val="00826CEE"/>
    <w:rsid w:val="008340E0"/>
    <w:rsid w:val="00836312"/>
    <w:rsid w:val="008476B9"/>
    <w:rsid w:val="00875799"/>
    <w:rsid w:val="00875FC0"/>
    <w:rsid w:val="00883981"/>
    <w:rsid w:val="00884D8D"/>
    <w:rsid w:val="00890AEC"/>
    <w:rsid w:val="008A2F4E"/>
    <w:rsid w:val="008B1084"/>
    <w:rsid w:val="008B2B78"/>
    <w:rsid w:val="008C1144"/>
    <w:rsid w:val="008C7304"/>
    <w:rsid w:val="008D52D4"/>
    <w:rsid w:val="008F496F"/>
    <w:rsid w:val="00906CD6"/>
    <w:rsid w:val="009149DE"/>
    <w:rsid w:val="009302FF"/>
    <w:rsid w:val="00932841"/>
    <w:rsid w:val="00934773"/>
    <w:rsid w:val="0093728A"/>
    <w:rsid w:val="00941C0D"/>
    <w:rsid w:val="009456CB"/>
    <w:rsid w:val="00964BF5"/>
    <w:rsid w:val="00964D25"/>
    <w:rsid w:val="00965070"/>
    <w:rsid w:val="009761E8"/>
    <w:rsid w:val="00984FA7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00297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0F4B"/>
    <w:rsid w:val="00A63B8D"/>
    <w:rsid w:val="00A70E9C"/>
    <w:rsid w:val="00A75BAB"/>
    <w:rsid w:val="00A93987"/>
    <w:rsid w:val="00AA12C6"/>
    <w:rsid w:val="00AB08AE"/>
    <w:rsid w:val="00AB75EE"/>
    <w:rsid w:val="00AD53BB"/>
    <w:rsid w:val="00AD5406"/>
    <w:rsid w:val="00AD62DA"/>
    <w:rsid w:val="00AE465C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75812"/>
    <w:rsid w:val="00B82AC7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BF628B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767D4"/>
    <w:rsid w:val="00C93808"/>
    <w:rsid w:val="00CA0900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77882"/>
    <w:rsid w:val="00D80CAC"/>
    <w:rsid w:val="00D874FE"/>
    <w:rsid w:val="00D91791"/>
    <w:rsid w:val="00D94985"/>
    <w:rsid w:val="00DC0F33"/>
    <w:rsid w:val="00DD405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5C8C"/>
    <w:rsid w:val="00E76CB6"/>
    <w:rsid w:val="00E85F4F"/>
    <w:rsid w:val="00E91627"/>
    <w:rsid w:val="00E95190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15B2C"/>
    <w:rsid w:val="00F22BA2"/>
    <w:rsid w:val="00F30FFA"/>
    <w:rsid w:val="00F41D2F"/>
    <w:rsid w:val="00F51AEB"/>
    <w:rsid w:val="00F5385E"/>
    <w:rsid w:val="00F63589"/>
    <w:rsid w:val="00F675B6"/>
    <w:rsid w:val="00F73FED"/>
    <w:rsid w:val="00F77244"/>
    <w:rsid w:val="00F8564E"/>
    <w:rsid w:val="00F95219"/>
    <w:rsid w:val="00FA0F34"/>
    <w:rsid w:val="00FB2716"/>
    <w:rsid w:val="00FC7A79"/>
    <w:rsid w:val="00FD6D9E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251</cp:revision>
  <cp:lastPrinted>2020-02-28T17:19:00Z</cp:lastPrinted>
  <dcterms:created xsi:type="dcterms:W3CDTF">2020-01-06T14:18:00Z</dcterms:created>
  <dcterms:modified xsi:type="dcterms:W3CDTF">2021-02-18T16:02:00Z</dcterms:modified>
</cp:coreProperties>
</file>